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B7D2370" w14:textId="77777777" w:rsidR="00D16AE7" w:rsidRDefault="00D16AE7" w:rsidP="00514044">
      <w:pPr>
        <w:pStyle w:val="a3"/>
        <w:jc w:val="center"/>
        <w:rPr>
          <w:rFonts w:ascii="Times New Roman" w:hAnsi="Times New Roman" w:cs="Times New Roman"/>
          <w:b/>
          <w:bCs/>
          <w:sz w:val="56"/>
          <w:szCs w:val="56"/>
        </w:rPr>
      </w:pPr>
    </w:p>
    <w:p w14:paraId="20393F85" w14:textId="77777777" w:rsidR="00D16AE7" w:rsidRDefault="00D16AE7" w:rsidP="00514044">
      <w:pPr>
        <w:pStyle w:val="a3"/>
        <w:jc w:val="center"/>
        <w:rPr>
          <w:rFonts w:ascii="Times New Roman" w:hAnsi="Times New Roman" w:cs="Times New Roman"/>
          <w:b/>
          <w:bCs/>
          <w:sz w:val="56"/>
          <w:szCs w:val="56"/>
        </w:rPr>
      </w:pPr>
    </w:p>
    <w:p w14:paraId="604FC6AF" w14:textId="77777777" w:rsidR="00D16AE7" w:rsidRDefault="00D16AE7" w:rsidP="00514044">
      <w:pPr>
        <w:pStyle w:val="a3"/>
        <w:jc w:val="center"/>
        <w:rPr>
          <w:rFonts w:ascii="Times New Roman" w:hAnsi="Times New Roman" w:cs="Times New Roman"/>
          <w:b/>
          <w:bCs/>
          <w:sz w:val="56"/>
          <w:szCs w:val="56"/>
        </w:rPr>
      </w:pPr>
    </w:p>
    <w:p w14:paraId="7DF01891" w14:textId="77777777" w:rsidR="00D16AE7" w:rsidRDefault="00D16AE7" w:rsidP="00D16AE7">
      <w:pPr>
        <w:pStyle w:val="a3"/>
        <w:spacing w:line="360" w:lineRule="auto"/>
        <w:jc w:val="center"/>
        <w:rPr>
          <w:rFonts w:ascii="Times New Roman" w:hAnsi="Times New Roman" w:cs="Times New Roman"/>
          <w:b/>
          <w:bCs/>
          <w:sz w:val="72"/>
          <w:szCs w:val="72"/>
        </w:rPr>
      </w:pPr>
    </w:p>
    <w:p w14:paraId="2A860958" w14:textId="77777777" w:rsidR="00D16AE7" w:rsidRDefault="00D16AE7" w:rsidP="00D16AE7">
      <w:pPr>
        <w:pStyle w:val="a3"/>
        <w:spacing w:line="360" w:lineRule="auto"/>
        <w:jc w:val="center"/>
        <w:rPr>
          <w:rFonts w:ascii="Times New Roman" w:hAnsi="Times New Roman" w:cs="Times New Roman"/>
          <w:b/>
          <w:bCs/>
          <w:sz w:val="72"/>
          <w:szCs w:val="72"/>
        </w:rPr>
      </w:pPr>
    </w:p>
    <w:p w14:paraId="06BDD436" w14:textId="7EEB78CB" w:rsidR="00D16AE7" w:rsidRPr="00D16AE7" w:rsidRDefault="00D16AE7" w:rsidP="00D16AE7">
      <w:pPr>
        <w:pStyle w:val="a3"/>
        <w:spacing w:line="360" w:lineRule="auto"/>
        <w:jc w:val="center"/>
        <w:rPr>
          <w:rFonts w:ascii="Times New Roman" w:hAnsi="Times New Roman" w:cs="Times New Roman"/>
          <w:b/>
          <w:bCs/>
          <w:sz w:val="72"/>
          <w:szCs w:val="72"/>
        </w:rPr>
      </w:pPr>
      <w:r w:rsidRPr="00D16AE7">
        <w:rPr>
          <w:rFonts w:ascii="Times New Roman" w:hAnsi="Times New Roman" w:cs="Times New Roman"/>
          <w:b/>
          <w:bCs/>
          <w:sz w:val="72"/>
          <w:szCs w:val="72"/>
        </w:rPr>
        <w:t xml:space="preserve">ПЛАН РОБОТИ </w:t>
      </w:r>
    </w:p>
    <w:p w14:paraId="24FEF581" w14:textId="77777777" w:rsidR="00D16AE7" w:rsidRPr="00D16AE7" w:rsidRDefault="00D16AE7" w:rsidP="00D16AE7">
      <w:pPr>
        <w:pStyle w:val="a3"/>
        <w:spacing w:line="360" w:lineRule="auto"/>
        <w:jc w:val="center"/>
        <w:rPr>
          <w:rFonts w:ascii="Times New Roman" w:hAnsi="Times New Roman" w:cs="Times New Roman"/>
          <w:b/>
          <w:bCs/>
          <w:sz w:val="72"/>
          <w:szCs w:val="72"/>
        </w:rPr>
      </w:pPr>
      <w:r w:rsidRPr="00D16AE7">
        <w:rPr>
          <w:rFonts w:ascii="Times New Roman" w:hAnsi="Times New Roman" w:cs="Times New Roman"/>
          <w:b/>
          <w:bCs/>
          <w:sz w:val="72"/>
          <w:szCs w:val="72"/>
        </w:rPr>
        <w:t xml:space="preserve">ШКІЛЬНОЇ БІБЛІОТЕКИ </w:t>
      </w:r>
    </w:p>
    <w:p w14:paraId="2F61B464" w14:textId="3B82D3AA" w:rsidR="00D16AE7" w:rsidRPr="00D16AE7" w:rsidRDefault="00D16AE7" w:rsidP="00D16AE7">
      <w:pPr>
        <w:pStyle w:val="a3"/>
        <w:spacing w:line="360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 w:rsidRPr="00D16AE7">
        <w:rPr>
          <w:rFonts w:ascii="Times New Roman" w:hAnsi="Times New Roman" w:cs="Times New Roman"/>
          <w:b/>
          <w:bCs/>
          <w:sz w:val="40"/>
          <w:szCs w:val="40"/>
        </w:rPr>
        <w:t>НА 2025/2026 НАВЧАЛЬНИЙ РІК</w:t>
      </w:r>
    </w:p>
    <w:p w14:paraId="32CE6C00" w14:textId="77777777" w:rsidR="00D16AE7" w:rsidRDefault="00D16AE7" w:rsidP="00514044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F9517E0" w14:textId="77777777" w:rsidR="00D16AE7" w:rsidRDefault="00D16AE7" w:rsidP="00514044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B08422A" w14:textId="1ABBD4D3" w:rsidR="00D16AE7" w:rsidRDefault="00D16AE7" w:rsidP="00514044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2E06D35" w14:textId="77777777" w:rsidR="00D16AE7" w:rsidRDefault="00D16AE7" w:rsidP="00514044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64BEFB0" w14:textId="732149B6" w:rsidR="00D16AE7" w:rsidRDefault="00D16AE7" w:rsidP="00514044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F15B5AA" w14:textId="5EE71FFC" w:rsidR="00D16AE7" w:rsidRDefault="00D16AE7" w:rsidP="00514044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3C2EF98" w14:textId="486E8D62" w:rsidR="00D16AE7" w:rsidRDefault="00D16AE7" w:rsidP="00514044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432C968" w14:textId="3B658EB2" w:rsidR="00D16AE7" w:rsidRDefault="00D16AE7" w:rsidP="00514044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2201C6E" w14:textId="64EF72AA" w:rsidR="00D16AE7" w:rsidRDefault="00D16AE7" w:rsidP="00514044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10EC145" w14:textId="3E1941EB" w:rsidR="00D16AE7" w:rsidRDefault="00D16AE7" w:rsidP="00514044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A02A3A5" w14:textId="024CD187" w:rsidR="00D16AE7" w:rsidRDefault="00D16AE7" w:rsidP="00514044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80EE0B0" w14:textId="4DCEA611" w:rsidR="00D16AE7" w:rsidRDefault="00D16AE7" w:rsidP="00514044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BC5BAC3" w14:textId="3B9A837C" w:rsidR="00D16AE7" w:rsidRDefault="00D16AE7" w:rsidP="00514044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1B3122D" w14:textId="3DCD11ED" w:rsidR="00D16AE7" w:rsidRDefault="00D16AE7" w:rsidP="00514044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F35992B" w14:textId="4642124A" w:rsidR="00D16AE7" w:rsidRDefault="00D16AE7" w:rsidP="00514044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FC46A89" w14:textId="5D37F8D0" w:rsidR="00D16AE7" w:rsidRDefault="00D16AE7" w:rsidP="00514044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75124E5" w14:textId="0F013D29" w:rsidR="00D16AE7" w:rsidRDefault="00D16AE7" w:rsidP="00514044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D940AD0" w14:textId="736F9AE3" w:rsidR="00D16AE7" w:rsidRDefault="00D16AE7" w:rsidP="00514044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B95E1B1" w14:textId="5FFFF414" w:rsidR="00D16AE7" w:rsidRDefault="00D16AE7" w:rsidP="00514044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943869E" w14:textId="2E90560F" w:rsidR="00D16AE7" w:rsidRDefault="00D16AE7" w:rsidP="00514044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2423E42" w14:textId="725B6EBF" w:rsidR="00D16AE7" w:rsidRDefault="00D16AE7" w:rsidP="00514044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8B4907F" w14:textId="02181C67" w:rsidR="00D16AE7" w:rsidRDefault="00D16AE7" w:rsidP="00514044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2063ABC" w14:textId="74083BA7" w:rsidR="00D16AE7" w:rsidRDefault="00D16AE7" w:rsidP="00514044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AE56216" w14:textId="4CF0DFE6" w:rsidR="00D16AE7" w:rsidRDefault="00D16AE7" w:rsidP="00514044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FCA68C6" w14:textId="23225530" w:rsidR="00D16AE7" w:rsidRDefault="00D16AE7" w:rsidP="00514044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72AE36F" w14:textId="77777777" w:rsidR="00D16AE7" w:rsidRDefault="00D16AE7" w:rsidP="00514044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E117307" w14:textId="77777777" w:rsidR="00D16AE7" w:rsidRDefault="00D16AE7" w:rsidP="00514044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9D0674E" w14:textId="6E7CAC85" w:rsidR="008708E3" w:rsidRPr="00514044" w:rsidRDefault="00D16AE7" w:rsidP="00514044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14044">
        <w:rPr>
          <w:rFonts w:ascii="Times New Roman" w:hAnsi="Times New Roman" w:cs="Times New Roman"/>
          <w:b/>
          <w:bCs/>
          <w:sz w:val="24"/>
          <w:szCs w:val="24"/>
        </w:rPr>
        <w:lastRenderedPageBreak/>
        <w:t>ЗАГАЛЬНА ХАРАКТЕРИСТИКА БІБЛІОТЕКИ</w:t>
      </w:r>
    </w:p>
    <w:p w14:paraId="6B17CDE9" w14:textId="77777777" w:rsidR="008708E3" w:rsidRPr="008708E3" w:rsidRDefault="008708E3" w:rsidP="00514044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708E3">
        <w:rPr>
          <w:rFonts w:ascii="Times New Roman" w:hAnsi="Times New Roman" w:cs="Times New Roman"/>
          <w:sz w:val="24"/>
          <w:szCs w:val="24"/>
        </w:rPr>
        <w:t>Шкільна бібліотека є структурним підрозділом закладу загальної середньої освіти, що забезпечує учасників освітнього процесу інформаційними ресурсами, сприяє формуванню читацької, інформаційної, медіа- та цифрової грамотності, надає рівний доступ до освітніх та культурних надбань, підтримує освітню, виховну й методичну діяльність школи.</w:t>
      </w:r>
    </w:p>
    <w:p w14:paraId="0B4354CA" w14:textId="73818EE6" w:rsidR="008708E3" w:rsidRPr="008708E3" w:rsidRDefault="008708E3" w:rsidP="00514044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708E3">
        <w:rPr>
          <w:rFonts w:ascii="Times New Roman" w:hAnsi="Times New Roman" w:cs="Times New Roman"/>
          <w:sz w:val="24"/>
          <w:szCs w:val="24"/>
        </w:rPr>
        <w:t>У своїй роботі бібліотека керується Конституцією України, Законами України «Про освіту», «Про загальну середню освіту», «Про бібліотеки і бібліотечну справу», Державною стратегією розвитку читання на період до 2032 року, Концепцією «Нова українська школа», а також нормативними документами МОН України, органів місцевого самоврядування та внутрішніми документами закладу освіти.</w:t>
      </w:r>
    </w:p>
    <w:p w14:paraId="311887A6" w14:textId="77777777" w:rsidR="008708E3" w:rsidRPr="008708E3" w:rsidRDefault="008708E3" w:rsidP="00514044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708E3">
        <w:rPr>
          <w:rFonts w:ascii="Times New Roman" w:hAnsi="Times New Roman" w:cs="Times New Roman"/>
          <w:sz w:val="24"/>
          <w:szCs w:val="24"/>
        </w:rPr>
        <w:t>Бібліотечний фонд включає підручники, художню, довідкову, науково-популярну, методичну літературу, а також періодичні видання. Облік здійснюється відповідно до чинних інструкцій і ведеться в інвентарних книгах (паперових або електронних).</w:t>
      </w:r>
    </w:p>
    <w:p w14:paraId="1518C2F9" w14:textId="77777777" w:rsidR="008708E3" w:rsidRPr="008708E3" w:rsidRDefault="008708E3" w:rsidP="00514044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708E3">
        <w:rPr>
          <w:rFonts w:ascii="Times New Roman" w:hAnsi="Times New Roman" w:cs="Times New Roman"/>
          <w:sz w:val="24"/>
          <w:szCs w:val="24"/>
        </w:rPr>
        <w:t>Режим роботи бібліотеки визначається відповідно до потреб учасників освітнього процесу, затверджується керівником закладу та передбачає гнучке обслуговування користувачів як у навчальний, так і в позаурочний час.</w:t>
      </w:r>
    </w:p>
    <w:p w14:paraId="71FC91DC" w14:textId="77777777" w:rsidR="008708E3" w:rsidRPr="008708E3" w:rsidRDefault="008708E3" w:rsidP="00514044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708E3">
        <w:rPr>
          <w:rFonts w:ascii="Times New Roman" w:hAnsi="Times New Roman" w:cs="Times New Roman"/>
          <w:sz w:val="24"/>
          <w:szCs w:val="24"/>
        </w:rPr>
        <w:t>Користувачами бібліотеки є учні, педагогічні працівники, адміністрація школи, батьки (за потреби). Для користувачів організовано індивідуальне та групове обслуговування, проводяться бібліотечні уроки, огляди літератури, виставки, читацькі акції та інші заходи, що сприяють розвитку читацької культури й реалізації виховної проблеми закладу.</w:t>
      </w:r>
    </w:p>
    <w:p w14:paraId="0174A919" w14:textId="77777777" w:rsidR="008708E3" w:rsidRPr="008708E3" w:rsidRDefault="008708E3" w:rsidP="00514044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708E3">
        <w:rPr>
          <w:rFonts w:ascii="Times New Roman" w:hAnsi="Times New Roman" w:cs="Times New Roman"/>
          <w:sz w:val="24"/>
          <w:szCs w:val="24"/>
        </w:rPr>
        <w:t>Основні напрями діяльності бібліотеки включають:</w:t>
      </w:r>
    </w:p>
    <w:p w14:paraId="7387E771" w14:textId="77777777" w:rsidR="008708E3" w:rsidRPr="008708E3" w:rsidRDefault="008708E3" w:rsidP="00D16AE7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708E3">
        <w:rPr>
          <w:rFonts w:ascii="Times New Roman" w:hAnsi="Times New Roman" w:cs="Times New Roman"/>
          <w:sz w:val="24"/>
          <w:szCs w:val="24"/>
        </w:rPr>
        <w:t>інформаційне забезпечення освітнього процесу;</w:t>
      </w:r>
    </w:p>
    <w:p w14:paraId="3FC6BF35" w14:textId="77777777" w:rsidR="008708E3" w:rsidRPr="008708E3" w:rsidRDefault="008708E3" w:rsidP="00D16AE7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708E3">
        <w:rPr>
          <w:rFonts w:ascii="Times New Roman" w:hAnsi="Times New Roman" w:cs="Times New Roman"/>
          <w:sz w:val="24"/>
          <w:szCs w:val="24"/>
        </w:rPr>
        <w:t>популяризацію читання та формування читацької компетентності;</w:t>
      </w:r>
    </w:p>
    <w:p w14:paraId="46A21B83" w14:textId="77777777" w:rsidR="008708E3" w:rsidRPr="008708E3" w:rsidRDefault="008708E3" w:rsidP="00D16AE7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708E3">
        <w:rPr>
          <w:rFonts w:ascii="Times New Roman" w:hAnsi="Times New Roman" w:cs="Times New Roman"/>
          <w:sz w:val="24"/>
          <w:szCs w:val="24"/>
        </w:rPr>
        <w:t>національно-патріотичне виховання через книгу;</w:t>
      </w:r>
    </w:p>
    <w:p w14:paraId="54064076" w14:textId="77777777" w:rsidR="008708E3" w:rsidRPr="008708E3" w:rsidRDefault="008708E3" w:rsidP="00D16AE7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708E3">
        <w:rPr>
          <w:rFonts w:ascii="Times New Roman" w:hAnsi="Times New Roman" w:cs="Times New Roman"/>
          <w:sz w:val="24"/>
          <w:szCs w:val="24"/>
        </w:rPr>
        <w:t>підтримку академічної доброчесності;</w:t>
      </w:r>
    </w:p>
    <w:p w14:paraId="0EE3E0D6" w14:textId="77777777" w:rsidR="008708E3" w:rsidRPr="008708E3" w:rsidRDefault="008708E3" w:rsidP="00D16AE7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708E3">
        <w:rPr>
          <w:rFonts w:ascii="Times New Roman" w:hAnsi="Times New Roman" w:cs="Times New Roman"/>
          <w:sz w:val="24"/>
          <w:szCs w:val="24"/>
        </w:rPr>
        <w:t>участь у реалізації виховної та методичної роботи школи;</w:t>
      </w:r>
    </w:p>
    <w:p w14:paraId="57352FC8" w14:textId="77777777" w:rsidR="008708E3" w:rsidRPr="008708E3" w:rsidRDefault="008708E3" w:rsidP="00D16AE7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708E3">
        <w:rPr>
          <w:rFonts w:ascii="Times New Roman" w:hAnsi="Times New Roman" w:cs="Times New Roman"/>
          <w:sz w:val="24"/>
          <w:szCs w:val="24"/>
        </w:rPr>
        <w:t>ведення обліку й збереження підручників;</w:t>
      </w:r>
    </w:p>
    <w:p w14:paraId="2E76F4C8" w14:textId="77777777" w:rsidR="008708E3" w:rsidRPr="008708E3" w:rsidRDefault="008708E3" w:rsidP="00D16AE7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708E3">
        <w:rPr>
          <w:rFonts w:ascii="Times New Roman" w:hAnsi="Times New Roman" w:cs="Times New Roman"/>
          <w:sz w:val="24"/>
          <w:szCs w:val="24"/>
        </w:rPr>
        <w:t>розвиток соціокультурного простору школи.</w:t>
      </w:r>
    </w:p>
    <w:p w14:paraId="2499706E" w14:textId="77777777" w:rsidR="008708E3" w:rsidRPr="008708E3" w:rsidRDefault="008708E3" w:rsidP="00514044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708E3">
        <w:rPr>
          <w:rFonts w:ascii="Times New Roman" w:hAnsi="Times New Roman" w:cs="Times New Roman"/>
          <w:sz w:val="24"/>
          <w:szCs w:val="24"/>
        </w:rPr>
        <w:t xml:space="preserve">Бібліотекар систематично бере участь у методичних об'єднаннях, професійних спільнотах, семінарах, </w:t>
      </w:r>
      <w:proofErr w:type="spellStart"/>
      <w:r w:rsidRPr="008708E3">
        <w:rPr>
          <w:rFonts w:ascii="Times New Roman" w:hAnsi="Times New Roman" w:cs="Times New Roman"/>
          <w:sz w:val="24"/>
          <w:szCs w:val="24"/>
        </w:rPr>
        <w:t>вебінарах</w:t>
      </w:r>
      <w:proofErr w:type="spellEnd"/>
      <w:r w:rsidRPr="008708E3">
        <w:rPr>
          <w:rFonts w:ascii="Times New Roman" w:hAnsi="Times New Roman" w:cs="Times New Roman"/>
          <w:sz w:val="24"/>
          <w:szCs w:val="24"/>
        </w:rPr>
        <w:t>, підвищує кваліфікацію засобами самоосвіти, опановує сучасні бібліотечні технології.</w:t>
      </w:r>
    </w:p>
    <w:p w14:paraId="3CA1F5E6" w14:textId="77777777" w:rsidR="00AC7A70" w:rsidRDefault="00AC7A70" w:rsidP="00514044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909621C" w14:textId="77777777" w:rsidR="00AC7A70" w:rsidRDefault="00AC7A70" w:rsidP="00514044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216A9B2" w14:textId="77777777" w:rsidR="00AC7A70" w:rsidRDefault="00AC7A70" w:rsidP="00514044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7E4B417" w14:textId="77777777" w:rsidR="00AC7A70" w:rsidRDefault="00AC7A70" w:rsidP="00514044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688D421" w14:textId="77777777" w:rsidR="00AC7A70" w:rsidRDefault="00AC7A70" w:rsidP="00514044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F20A11C" w14:textId="77777777" w:rsidR="00AC7A70" w:rsidRDefault="00AC7A70" w:rsidP="00514044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1FD21AB" w14:textId="4F442386" w:rsidR="00AC7A70" w:rsidRDefault="00AC7A70" w:rsidP="00514044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413BB54" w14:textId="04062B5C" w:rsidR="00D16AE7" w:rsidRDefault="00D16AE7" w:rsidP="00514044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BBA117B" w14:textId="2C3D8A34" w:rsidR="00D16AE7" w:rsidRDefault="00D16AE7" w:rsidP="00514044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FEBC3BB" w14:textId="77777777" w:rsidR="00D16AE7" w:rsidRDefault="00D16AE7" w:rsidP="00514044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2317685" w14:textId="77777777" w:rsidR="00AC7A70" w:rsidRDefault="00AC7A70" w:rsidP="00514044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E8F896F" w14:textId="77777777" w:rsidR="00FE56C2" w:rsidRDefault="00FE56C2" w:rsidP="00514044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4254D21" w14:textId="77777777" w:rsidR="00FE56C2" w:rsidRDefault="00FE56C2" w:rsidP="00514044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F33355D" w14:textId="77777777" w:rsidR="00FE56C2" w:rsidRDefault="00FE56C2" w:rsidP="00514044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88F50E8" w14:textId="77777777" w:rsidR="00FE56C2" w:rsidRDefault="00FE56C2" w:rsidP="00514044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E460809" w14:textId="77777777" w:rsidR="00FE56C2" w:rsidRDefault="00FE56C2" w:rsidP="00514044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C25AD8B" w14:textId="77777777" w:rsidR="00FE56C2" w:rsidRDefault="00FE56C2" w:rsidP="00514044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1137B77" w14:textId="77777777" w:rsidR="00FE56C2" w:rsidRDefault="00FE56C2" w:rsidP="00514044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BC95518" w14:textId="77777777" w:rsidR="00FE56C2" w:rsidRDefault="00FE56C2" w:rsidP="00514044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C2DBC8D" w14:textId="77777777" w:rsidR="00FE56C2" w:rsidRDefault="00FE56C2" w:rsidP="00514044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81EF0D7" w14:textId="77777777" w:rsidR="00FE56C2" w:rsidRDefault="00FE56C2" w:rsidP="00514044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2123847" w14:textId="77777777" w:rsidR="00FE56C2" w:rsidRDefault="00FE56C2" w:rsidP="00514044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93DCC67" w14:textId="77777777" w:rsidR="00FE56C2" w:rsidRDefault="00FE56C2" w:rsidP="00514044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573107B" w14:textId="3005CAB2" w:rsidR="00514044" w:rsidRDefault="00514044" w:rsidP="00514044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14044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МЕТА, ЗАВДАННЯ ТА ПРІОРИТЕТНІ НАПРЯМИ РОБОТИ БІБЛІОТЕКИ </w:t>
      </w:r>
    </w:p>
    <w:p w14:paraId="7163C17F" w14:textId="12244B8D" w:rsidR="00514044" w:rsidRPr="00514044" w:rsidRDefault="00514044" w:rsidP="00514044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14044">
        <w:rPr>
          <w:rFonts w:ascii="Times New Roman" w:hAnsi="Times New Roman" w:cs="Times New Roman"/>
          <w:b/>
          <w:bCs/>
          <w:sz w:val="24"/>
          <w:szCs w:val="24"/>
        </w:rPr>
        <w:t>НА 2025–2026 НАВЧАЛЬНИЙ РІК</w:t>
      </w:r>
    </w:p>
    <w:p w14:paraId="1B030738" w14:textId="45663C86" w:rsidR="00514044" w:rsidRPr="00514044" w:rsidRDefault="00514044" w:rsidP="00514044">
      <w:pPr>
        <w:pStyle w:val="a3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14044">
        <w:rPr>
          <w:rFonts w:ascii="Times New Roman" w:hAnsi="Times New Roman" w:cs="Times New Roman"/>
          <w:b/>
          <w:bCs/>
          <w:sz w:val="24"/>
          <w:szCs w:val="24"/>
        </w:rPr>
        <w:t>Мета бібліотечної роботи</w:t>
      </w:r>
    </w:p>
    <w:p w14:paraId="5E38C057" w14:textId="77777777" w:rsidR="00514044" w:rsidRPr="00514044" w:rsidRDefault="00514044" w:rsidP="0051404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14044">
        <w:rPr>
          <w:rFonts w:ascii="Times New Roman" w:hAnsi="Times New Roman" w:cs="Times New Roman"/>
          <w:sz w:val="24"/>
          <w:szCs w:val="24"/>
        </w:rPr>
        <w:t xml:space="preserve">Забезпечення інформаційної, освітньої, культурної та виховної підтримки учасників освітнього процесу шляхом створення сучасного бібліотечного середовища, сприятливого для розвитку читацької компетентності, </w:t>
      </w:r>
      <w:proofErr w:type="spellStart"/>
      <w:r w:rsidRPr="00514044">
        <w:rPr>
          <w:rFonts w:ascii="Times New Roman" w:hAnsi="Times New Roman" w:cs="Times New Roman"/>
          <w:sz w:val="24"/>
          <w:szCs w:val="24"/>
        </w:rPr>
        <w:t>медіаграмотності</w:t>
      </w:r>
      <w:proofErr w:type="spellEnd"/>
      <w:r w:rsidRPr="00514044">
        <w:rPr>
          <w:rFonts w:ascii="Times New Roman" w:hAnsi="Times New Roman" w:cs="Times New Roman"/>
          <w:sz w:val="24"/>
          <w:szCs w:val="24"/>
        </w:rPr>
        <w:t>, національної свідомості, критичного мислення, творчості й самореалізації здобувачів освіти.</w:t>
      </w:r>
    </w:p>
    <w:p w14:paraId="4237B102" w14:textId="0BC3AB5C" w:rsidR="00514044" w:rsidRPr="00514044" w:rsidRDefault="00514044" w:rsidP="00514044">
      <w:pPr>
        <w:pStyle w:val="a3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14044">
        <w:rPr>
          <w:rFonts w:ascii="Times New Roman" w:hAnsi="Times New Roman" w:cs="Times New Roman"/>
          <w:b/>
          <w:bCs/>
          <w:sz w:val="24"/>
          <w:szCs w:val="24"/>
        </w:rPr>
        <w:t>Завдання бібліотеки на 2025</w:t>
      </w:r>
      <w:r>
        <w:rPr>
          <w:rFonts w:ascii="Times New Roman" w:hAnsi="Times New Roman" w:cs="Times New Roman"/>
          <w:b/>
          <w:bCs/>
          <w:sz w:val="24"/>
          <w:szCs w:val="24"/>
        </w:rPr>
        <w:t>/</w:t>
      </w:r>
      <w:r w:rsidRPr="00514044">
        <w:rPr>
          <w:rFonts w:ascii="Times New Roman" w:hAnsi="Times New Roman" w:cs="Times New Roman"/>
          <w:b/>
          <w:bCs/>
          <w:sz w:val="24"/>
          <w:szCs w:val="24"/>
        </w:rPr>
        <w:t>2026 н. р.</w:t>
      </w:r>
    </w:p>
    <w:p w14:paraId="6D8E66AD" w14:textId="77777777" w:rsidR="00514044" w:rsidRPr="00514044" w:rsidRDefault="00514044" w:rsidP="00514044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14044">
        <w:rPr>
          <w:rFonts w:ascii="Times New Roman" w:hAnsi="Times New Roman" w:cs="Times New Roman"/>
          <w:sz w:val="24"/>
          <w:szCs w:val="24"/>
        </w:rPr>
        <w:t>Забезпечити якісне інформаційне та ресурсне обслуговування учнів і педагогів.</w:t>
      </w:r>
    </w:p>
    <w:p w14:paraId="0B05E998" w14:textId="77777777" w:rsidR="00514044" w:rsidRPr="00514044" w:rsidRDefault="00514044" w:rsidP="00514044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14044">
        <w:rPr>
          <w:rFonts w:ascii="Times New Roman" w:hAnsi="Times New Roman" w:cs="Times New Roman"/>
          <w:sz w:val="24"/>
          <w:szCs w:val="24"/>
        </w:rPr>
        <w:t>Формувати та розвивати читацьку культуру, інтерес до книги, потребу в самостійному читанні.</w:t>
      </w:r>
    </w:p>
    <w:p w14:paraId="7CDF31AD" w14:textId="77777777" w:rsidR="00514044" w:rsidRPr="00514044" w:rsidRDefault="00514044" w:rsidP="00514044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14044">
        <w:rPr>
          <w:rFonts w:ascii="Times New Roman" w:hAnsi="Times New Roman" w:cs="Times New Roman"/>
          <w:sz w:val="24"/>
          <w:szCs w:val="24"/>
        </w:rPr>
        <w:t>Підтримувати реалізацію освітніх програм та виховних ініціатив закладу освіти.</w:t>
      </w:r>
    </w:p>
    <w:p w14:paraId="1981A24D" w14:textId="77777777" w:rsidR="00514044" w:rsidRPr="00514044" w:rsidRDefault="00514044" w:rsidP="00514044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14044">
        <w:rPr>
          <w:rFonts w:ascii="Times New Roman" w:hAnsi="Times New Roman" w:cs="Times New Roman"/>
          <w:sz w:val="24"/>
          <w:szCs w:val="24"/>
        </w:rPr>
        <w:t>Забезпечити збереження та ефективне використання бібліотечного фонду, зокрема підручників.</w:t>
      </w:r>
    </w:p>
    <w:p w14:paraId="1D3C1F8B" w14:textId="77777777" w:rsidR="00514044" w:rsidRPr="00514044" w:rsidRDefault="00514044" w:rsidP="00514044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14044">
        <w:rPr>
          <w:rFonts w:ascii="Times New Roman" w:hAnsi="Times New Roman" w:cs="Times New Roman"/>
          <w:sz w:val="24"/>
          <w:szCs w:val="24"/>
        </w:rPr>
        <w:t xml:space="preserve">Здійснювати просвітницьку роботу з питань академічної доброчесності, </w:t>
      </w:r>
      <w:proofErr w:type="spellStart"/>
      <w:r w:rsidRPr="00514044">
        <w:rPr>
          <w:rFonts w:ascii="Times New Roman" w:hAnsi="Times New Roman" w:cs="Times New Roman"/>
          <w:sz w:val="24"/>
          <w:szCs w:val="24"/>
        </w:rPr>
        <w:t>медіаграмотності</w:t>
      </w:r>
      <w:proofErr w:type="spellEnd"/>
      <w:r w:rsidRPr="00514044">
        <w:rPr>
          <w:rFonts w:ascii="Times New Roman" w:hAnsi="Times New Roman" w:cs="Times New Roman"/>
          <w:sz w:val="24"/>
          <w:szCs w:val="24"/>
        </w:rPr>
        <w:t xml:space="preserve"> та цифрової культури.</w:t>
      </w:r>
    </w:p>
    <w:p w14:paraId="2692DA7C" w14:textId="77777777" w:rsidR="00514044" w:rsidRPr="00514044" w:rsidRDefault="00514044" w:rsidP="00514044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14044">
        <w:rPr>
          <w:rFonts w:ascii="Times New Roman" w:hAnsi="Times New Roman" w:cs="Times New Roman"/>
          <w:sz w:val="24"/>
          <w:szCs w:val="24"/>
        </w:rPr>
        <w:t>Інтегрувати національно-патріотичне виховання у зміст бібліотечних заходів відповідно до виховної проблеми закладу.</w:t>
      </w:r>
    </w:p>
    <w:p w14:paraId="6AD4895B" w14:textId="77777777" w:rsidR="00514044" w:rsidRPr="00514044" w:rsidRDefault="00514044" w:rsidP="00514044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14044">
        <w:rPr>
          <w:rFonts w:ascii="Times New Roman" w:hAnsi="Times New Roman" w:cs="Times New Roman"/>
          <w:sz w:val="24"/>
          <w:szCs w:val="24"/>
        </w:rPr>
        <w:t>Залучати учнів до участі в культурно-мистецьких, літературних, дослідницьких і творчих ініціативах.</w:t>
      </w:r>
    </w:p>
    <w:p w14:paraId="76A65EBE" w14:textId="77777777" w:rsidR="00514044" w:rsidRPr="00514044" w:rsidRDefault="00514044" w:rsidP="00514044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14044">
        <w:rPr>
          <w:rFonts w:ascii="Times New Roman" w:hAnsi="Times New Roman" w:cs="Times New Roman"/>
          <w:sz w:val="24"/>
          <w:szCs w:val="24"/>
        </w:rPr>
        <w:t>Поглиблювати співпрацю з педагогічним колективом, батьками, учнівським самоврядуванням та громадою.</w:t>
      </w:r>
    </w:p>
    <w:p w14:paraId="678D946F" w14:textId="77777777" w:rsidR="00514044" w:rsidRPr="00514044" w:rsidRDefault="00514044" w:rsidP="00514044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14044">
        <w:rPr>
          <w:rFonts w:ascii="Times New Roman" w:hAnsi="Times New Roman" w:cs="Times New Roman"/>
          <w:sz w:val="24"/>
          <w:szCs w:val="24"/>
        </w:rPr>
        <w:t xml:space="preserve">Забезпечити підвищення фахового рівня </w:t>
      </w:r>
      <w:proofErr w:type="spellStart"/>
      <w:r w:rsidRPr="00514044">
        <w:rPr>
          <w:rFonts w:ascii="Times New Roman" w:hAnsi="Times New Roman" w:cs="Times New Roman"/>
          <w:sz w:val="24"/>
          <w:szCs w:val="24"/>
        </w:rPr>
        <w:t>бібліотекаря</w:t>
      </w:r>
      <w:proofErr w:type="spellEnd"/>
      <w:r w:rsidRPr="00514044">
        <w:rPr>
          <w:rFonts w:ascii="Times New Roman" w:hAnsi="Times New Roman" w:cs="Times New Roman"/>
          <w:sz w:val="24"/>
          <w:szCs w:val="24"/>
        </w:rPr>
        <w:t xml:space="preserve"> через самоосвіту та участь у професійних спільнотах.</w:t>
      </w:r>
    </w:p>
    <w:p w14:paraId="3D845871" w14:textId="77777777" w:rsidR="00514044" w:rsidRPr="00514044" w:rsidRDefault="00514044" w:rsidP="00514044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14044">
        <w:rPr>
          <w:rFonts w:ascii="Times New Roman" w:hAnsi="Times New Roman" w:cs="Times New Roman"/>
          <w:sz w:val="24"/>
          <w:szCs w:val="24"/>
        </w:rPr>
        <w:t>Створювати безпечне, інклюзивне, мотиваційне середовище для користувачів бібліотеки.</w:t>
      </w:r>
    </w:p>
    <w:p w14:paraId="1941B308" w14:textId="4D5A946D" w:rsidR="00514044" w:rsidRPr="00514044" w:rsidRDefault="00514044" w:rsidP="00514044">
      <w:pPr>
        <w:pStyle w:val="a3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14044">
        <w:rPr>
          <w:rFonts w:ascii="Times New Roman" w:hAnsi="Times New Roman" w:cs="Times New Roman"/>
          <w:b/>
          <w:bCs/>
          <w:sz w:val="24"/>
          <w:szCs w:val="24"/>
        </w:rPr>
        <w:t>Пріоритетні напрями роботи у 2025</w:t>
      </w:r>
      <w:r>
        <w:rPr>
          <w:rFonts w:ascii="Times New Roman" w:hAnsi="Times New Roman" w:cs="Times New Roman"/>
          <w:b/>
          <w:bCs/>
          <w:sz w:val="24"/>
          <w:szCs w:val="24"/>
        </w:rPr>
        <w:t>/</w:t>
      </w:r>
      <w:r w:rsidRPr="00514044">
        <w:rPr>
          <w:rFonts w:ascii="Times New Roman" w:hAnsi="Times New Roman" w:cs="Times New Roman"/>
          <w:b/>
          <w:bCs/>
          <w:sz w:val="24"/>
          <w:szCs w:val="24"/>
        </w:rPr>
        <w:t>2026 навчальному році</w:t>
      </w:r>
    </w:p>
    <w:p w14:paraId="087DF46E" w14:textId="77777777" w:rsidR="00514044" w:rsidRPr="00514044" w:rsidRDefault="00514044" w:rsidP="00514044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14044">
        <w:rPr>
          <w:rFonts w:ascii="Times New Roman" w:hAnsi="Times New Roman" w:cs="Times New Roman"/>
          <w:b/>
          <w:bCs/>
          <w:sz w:val="24"/>
          <w:szCs w:val="24"/>
        </w:rPr>
        <w:t>Підтримка освітнього процесу</w:t>
      </w:r>
      <w:r w:rsidRPr="00514044">
        <w:rPr>
          <w:rFonts w:ascii="Times New Roman" w:hAnsi="Times New Roman" w:cs="Times New Roman"/>
          <w:sz w:val="24"/>
          <w:szCs w:val="24"/>
        </w:rPr>
        <w:t>: інформування педагогів, добірка матеріалів, забезпечення підручниками, створення інформаційних ресурсів.</w:t>
      </w:r>
    </w:p>
    <w:p w14:paraId="6316CE1D" w14:textId="77777777" w:rsidR="00514044" w:rsidRPr="00514044" w:rsidRDefault="00514044" w:rsidP="00514044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14044">
        <w:rPr>
          <w:rFonts w:ascii="Times New Roman" w:hAnsi="Times New Roman" w:cs="Times New Roman"/>
          <w:b/>
          <w:bCs/>
          <w:sz w:val="24"/>
          <w:szCs w:val="24"/>
        </w:rPr>
        <w:t>Розвиток читацької компетентності</w:t>
      </w:r>
      <w:r w:rsidRPr="00514044">
        <w:rPr>
          <w:rFonts w:ascii="Times New Roman" w:hAnsi="Times New Roman" w:cs="Times New Roman"/>
          <w:sz w:val="24"/>
          <w:szCs w:val="24"/>
        </w:rPr>
        <w:t>: проведення бібліотечних уроків, тематичних тижнів, виставок, конкурсів, читань, зустрічей із письменниками.</w:t>
      </w:r>
    </w:p>
    <w:p w14:paraId="7CEE2A8A" w14:textId="77777777" w:rsidR="00514044" w:rsidRPr="00514044" w:rsidRDefault="00514044" w:rsidP="00514044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14044">
        <w:rPr>
          <w:rFonts w:ascii="Times New Roman" w:hAnsi="Times New Roman" w:cs="Times New Roman"/>
          <w:b/>
          <w:bCs/>
          <w:sz w:val="24"/>
          <w:szCs w:val="24"/>
        </w:rPr>
        <w:t>Реалізація національно-патріотичного виховання</w:t>
      </w:r>
      <w:r w:rsidRPr="00514044">
        <w:rPr>
          <w:rFonts w:ascii="Times New Roman" w:hAnsi="Times New Roman" w:cs="Times New Roman"/>
          <w:sz w:val="24"/>
          <w:szCs w:val="24"/>
        </w:rPr>
        <w:t>: добірка літератури патріотичної тематики, заходи до державних свят, інтеграція в загальношкільні проєкти.</w:t>
      </w:r>
    </w:p>
    <w:p w14:paraId="57E2E193" w14:textId="77777777" w:rsidR="00514044" w:rsidRPr="00514044" w:rsidRDefault="00514044" w:rsidP="00514044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14044">
        <w:rPr>
          <w:rFonts w:ascii="Times New Roman" w:hAnsi="Times New Roman" w:cs="Times New Roman"/>
          <w:b/>
          <w:bCs/>
          <w:sz w:val="24"/>
          <w:szCs w:val="24"/>
        </w:rPr>
        <w:t xml:space="preserve">Формування </w:t>
      </w:r>
      <w:proofErr w:type="spellStart"/>
      <w:r w:rsidRPr="00514044">
        <w:rPr>
          <w:rFonts w:ascii="Times New Roman" w:hAnsi="Times New Roman" w:cs="Times New Roman"/>
          <w:b/>
          <w:bCs/>
          <w:sz w:val="24"/>
          <w:szCs w:val="24"/>
        </w:rPr>
        <w:t>медіаграмотності</w:t>
      </w:r>
      <w:proofErr w:type="spellEnd"/>
      <w:r w:rsidRPr="00514044">
        <w:rPr>
          <w:rFonts w:ascii="Times New Roman" w:hAnsi="Times New Roman" w:cs="Times New Roman"/>
          <w:b/>
          <w:bCs/>
          <w:sz w:val="24"/>
          <w:szCs w:val="24"/>
        </w:rPr>
        <w:t xml:space="preserve"> та академічної доброчесності</w:t>
      </w:r>
      <w:r w:rsidRPr="00514044">
        <w:rPr>
          <w:rFonts w:ascii="Times New Roman" w:hAnsi="Times New Roman" w:cs="Times New Roman"/>
          <w:sz w:val="24"/>
          <w:szCs w:val="24"/>
        </w:rPr>
        <w:t>: інтерактивні заняття, виставки-поради, інформаційні куточк</w:t>
      </w:r>
      <w:bookmarkStart w:id="0" w:name="_GoBack"/>
      <w:bookmarkEnd w:id="0"/>
      <w:r w:rsidRPr="00514044">
        <w:rPr>
          <w:rFonts w:ascii="Times New Roman" w:hAnsi="Times New Roman" w:cs="Times New Roman"/>
          <w:sz w:val="24"/>
          <w:szCs w:val="24"/>
        </w:rPr>
        <w:t>и, підтримка ініціатив у рамках НУШ.</w:t>
      </w:r>
    </w:p>
    <w:p w14:paraId="35F49E8B" w14:textId="77777777" w:rsidR="00514044" w:rsidRPr="00514044" w:rsidRDefault="00514044" w:rsidP="00514044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14044">
        <w:rPr>
          <w:rFonts w:ascii="Times New Roman" w:hAnsi="Times New Roman" w:cs="Times New Roman"/>
          <w:b/>
          <w:bCs/>
          <w:sz w:val="24"/>
          <w:szCs w:val="24"/>
        </w:rPr>
        <w:t>Цифрова трансформація бібліотеки</w:t>
      </w:r>
      <w:r w:rsidRPr="00514044">
        <w:rPr>
          <w:rFonts w:ascii="Times New Roman" w:hAnsi="Times New Roman" w:cs="Times New Roman"/>
          <w:sz w:val="24"/>
          <w:szCs w:val="24"/>
        </w:rPr>
        <w:t xml:space="preserve">: використання онлайн-ресурсів, презентація фонду через електронні засоби, створення електронних </w:t>
      </w:r>
      <w:proofErr w:type="spellStart"/>
      <w:r w:rsidRPr="00514044">
        <w:rPr>
          <w:rFonts w:ascii="Times New Roman" w:hAnsi="Times New Roman" w:cs="Times New Roman"/>
          <w:sz w:val="24"/>
          <w:szCs w:val="24"/>
        </w:rPr>
        <w:t>картотек</w:t>
      </w:r>
      <w:proofErr w:type="spellEnd"/>
      <w:r w:rsidRPr="00514044">
        <w:rPr>
          <w:rFonts w:ascii="Times New Roman" w:hAnsi="Times New Roman" w:cs="Times New Roman"/>
          <w:sz w:val="24"/>
          <w:szCs w:val="24"/>
        </w:rPr>
        <w:t>.</w:t>
      </w:r>
    </w:p>
    <w:p w14:paraId="047301AF" w14:textId="77777777" w:rsidR="00514044" w:rsidRPr="00514044" w:rsidRDefault="00514044" w:rsidP="00514044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14044">
        <w:rPr>
          <w:rFonts w:ascii="Times New Roman" w:hAnsi="Times New Roman" w:cs="Times New Roman"/>
          <w:b/>
          <w:bCs/>
          <w:sz w:val="24"/>
          <w:szCs w:val="24"/>
        </w:rPr>
        <w:t>Партнерська взаємодія</w:t>
      </w:r>
      <w:r w:rsidRPr="00514044">
        <w:rPr>
          <w:rFonts w:ascii="Times New Roman" w:hAnsi="Times New Roman" w:cs="Times New Roman"/>
          <w:sz w:val="24"/>
          <w:szCs w:val="24"/>
        </w:rPr>
        <w:t>: участь у методичних об'єднаннях, спільних проєктах із класними керівниками, співпраця з батьками та позашкільними установами.</w:t>
      </w:r>
    </w:p>
    <w:p w14:paraId="503C4B0F" w14:textId="69FA7AF9" w:rsidR="00514044" w:rsidRDefault="00514044" w:rsidP="00514044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14044">
        <w:rPr>
          <w:rFonts w:ascii="Times New Roman" w:hAnsi="Times New Roman" w:cs="Times New Roman"/>
          <w:b/>
          <w:bCs/>
          <w:sz w:val="24"/>
          <w:szCs w:val="24"/>
        </w:rPr>
        <w:t>Самоосвіта та професійний розвиток</w:t>
      </w:r>
      <w:r w:rsidRPr="00514044">
        <w:rPr>
          <w:rFonts w:ascii="Times New Roman" w:hAnsi="Times New Roman" w:cs="Times New Roman"/>
          <w:sz w:val="24"/>
          <w:szCs w:val="24"/>
        </w:rPr>
        <w:t xml:space="preserve">: участь у </w:t>
      </w:r>
      <w:proofErr w:type="spellStart"/>
      <w:r w:rsidRPr="00514044">
        <w:rPr>
          <w:rFonts w:ascii="Times New Roman" w:hAnsi="Times New Roman" w:cs="Times New Roman"/>
          <w:sz w:val="24"/>
          <w:szCs w:val="24"/>
        </w:rPr>
        <w:t>вебінарах</w:t>
      </w:r>
      <w:proofErr w:type="spellEnd"/>
      <w:r w:rsidRPr="00514044">
        <w:rPr>
          <w:rFonts w:ascii="Times New Roman" w:hAnsi="Times New Roman" w:cs="Times New Roman"/>
          <w:sz w:val="24"/>
          <w:szCs w:val="24"/>
        </w:rPr>
        <w:t>, семінарах, онлайн-конференціях, вивчення сучасних тенденцій бібліотечної справи.</w:t>
      </w:r>
    </w:p>
    <w:p w14:paraId="206C42C8" w14:textId="744AB68A" w:rsidR="00514044" w:rsidRDefault="00514044" w:rsidP="0051404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78F81235" w14:textId="77777777" w:rsidR="00AC7A70" w:rsidRDefault="00AC7A70" w:rsidP="00514044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A460236" w14:textId="77777777" w:rsidR="00AC7A70" w:rsidRDefault="00AC7A70" w:rsidP="00514044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DC60418" w14:textId="77777777" w:rsidR="00AC7A70" w:rsidRDefault="00AC7A70" w:rsidP="00514044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1350DEF" w14:textId="77777777" w:rsidR="00AC7A70" w:rsidRDefault="00AC7A70" w:rsidP="00514044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92A3612" w14:textId="77777777" w:rsidR="00AC7A70" w:rsidRDefault="00AC7A70" w:rsidP="00514044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5605357" w14:textId="77777777" w:rsidR="00AC7A70" w:rsidRDefault="00AC7A70" w:rsidP="00514044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E590680" w14:textId="77777777" w:rsidR="00AC7A70" w:rsidRDefault="00AC7A70" w:rsidP="00514044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D54C3E1" w14:textId="77777777" w:rsidR="00AC7A70" w:rsidRDefault="00AC7A70" w:rsidP="00514044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1AC92AC" w14:textId="77777777" w:rsidR="00AC7A70" w:rsidRDefault="00AC7A70" w:rsidP="00514044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B15B939" w14:textId="77777777" w:rsidR="00AC7A70" w:rsidRDefault="00AC7A70" w:rsidP="00514044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EAB17D8" w14:textId="22C0CAC8" w:rsidR="00AC7A70" w:rsidRDefault="00AC7A70" w:rsidP="00514044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9301912" w14:textId="77777777" w:rsidR="00D16AE7" w:rsidRDefault="00D16AE7" w:rsidP="00514044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4810640" w14:textId="77777777" w:rsidR="00AC7A70" w:rsidRDefault="00AC7A70" w:rsidP="00514044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149BBB3" w14:textId="34BEBDB8" w:rsidR="00514044" w:rsidRPr="00514044" w:rsidRDefault="00514044" w:rsidP="00514044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14044">
        <w:rPr>
          <w:rFonts w:ascii="Times New Roman" w:hAnsi="Times New Roman" w:cs="Times New Roman"/>
          <w:b/>
          <w:bCs/>
          <w:sz w:val="24"/>
          <w:szCs w:val="24"/>
        </w:rPr>
        <w:lastRenderedPageBreak/>
        <w:t>ФОРМУВАННЯ ТА ОРГАНІЗАЦІЯ БІБЛІОТЕЧНИХ ФОНДІВ</w:t>
      </w:r>
    </w:p>
    <w:p w14:paraId="45BE869E" w14:textId="393F2607" w:rsidR="00514044" w:rsidRDefault="00514044" w:rsidP="0051404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9790" w:type="dxa"/>
        <w:tblInd w:w="-289" w:type="dxa"/>
        <w:tblLook w:val="04A0" w:firstRow="1" w:lastRow="0" w:firstColumn="1" w:lastColumn="0" w:noHBand="0" w:noVBand="1"/>
      </w:tblPr>
      <w:tblGrid>
        <w:gridCol w:w="458"/>
        <w:gridCol w:w="4221"/>
        <w:gridCol w:w="1892"/>
        <w:gridCol w:w="1937"/>
        <w:gridCol w:w="1282"/>
      </w:tblGrid>
      <w:tr w:rsidR="00AC7A70" w14:paraId="1AE8556F" w14:textId="77777777" w:rsidTr="00AC7A70">
        <w:tc>
          <w:tcPr>
            <w:tcW w:w="458" w:type="dxa"/>
          </w:tcPr>
          <w:p w14:paraId="275D525E" w14:textId="01A819DC" w:rsidR="00AC7A70" w:rsidRPr="00514044" w:rsidRDefault="00AC7A70" w:rsidP="00AC7A70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4221" w:type="dxa"/>
            <w:vAlign w:val="center"/>
          </w:tcPr>
          <w:p w14:paraId="1C3A77D6" w14:textId="625D10E0" w:rsidR="00AC7A70" w:rsidRDefault="00AC7A70" w:rsidP="00AC7A7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0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Основні заходи</w:t>
            </w:r>
          </w:p>
        </w:tc>
        <w:tc>
          <w:tcPr>
            <w:tcW w:w="1892" w:type="dxa"/>
            <w:vAlign w:val="center"/>
          </w:tcPr>
          <w:p w14:paraId="0A13FB5A" w14:textId="7EDFA179" w:rsidR="00AC7A70" w:rsidRDefault="00AC7A70" w:rsidP="00AC7A7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0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Термін виконання</w:t>
            </w:r>
          </w:p>
        </w:tc>
        <w:tc>
          <w:tcPr>
            <w:tcW w:w="1937" w:type="dxa"/>
          </w:tcPr>
          <w:p w14:paraId="45992DF3" w14:textId="73DB88E6" w:rsidR="00AC7A70" w:rsidRPr="00AC7A70" w:rsidRDefault="00AC7A70" w:rsidP="00AC7A70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C7A7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Відповідальний</w:t>
            </w:r>
          </w:p>
        </w:tc>
        <w:tc>
          <w:tcPr>
            <w:tcW w:w="1282" w:type="dxa"/>
          </w:tcPr>
          <w:p w14:paraId="20849F84" w14:textId="79CED0EE" w:rsidR="00AC7A70" w:rsidRPr="00AC7A70" w:rsidRDefault="00AC7A70" w:rsidP="00AC7A70">
            <w:pPr>
              <w:pStyle w:val="a3"/>
              <w:ind w:left="-88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C7A7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Примітки</w:t>
            </w:r>
          </w:p>
        </w:tc>
      </w:tr>
      <w:tr w:rsidR="00AC7A70" w14:paraId="2853C360" w14:textId="77777777" w:rsidTr="00AC7A70">
        <w:tc>
          <w:tcPr>
            <w:tcW w:w="9790" w:type="dxa"/>
            <w:gridSpan w:val="5"/>
            <w:vAlign w:val="center"/>
          </w:tcPr>
          <w:p w14:paraId="041803BB" w14:textId="422DB6B1" w:rsidR="00AC7A70" w:rsidRPr="00AC7A70" w:rsidRDefault="00AC7A70" w:rsidP="00AC7A70">
            <w:pPr>
              <w:pStyle w:val="a3"/>
              <w:ind w:left="-88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140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Оновлення фонду</w:t>
            </w:r>
          </w:p>
        </w:tc>
      </w:tr>
      <w:tr w:rsidR="00AC7A70" w14:paraId="130D9DD3" w14:textId="77777777" w:rsidTr="00AC7A70">
        <w:tc>
          <w:tcPr>
            <w:tcW w:w="458" w:type="dxa"/>
          </w:tcPr>
          <w:p w14:paraId="70C8BCB1" w14:textId="5EBFBE8F" w:rsidR="00AC7A70" w:rsidRPr="00514044" w:rsidRDefault="00AC7A70" w:rsidP="00AC7A7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21" w:type="dxa"/>
            <w:vAlign w:val="center"/>
          </w:tcPr>
          <w:p w14:paraId="64C7C3AC" w14:textId="4EB42A54" w:rsidR="00AC7A70" w:rsidRDefault="00AC7A70" w:rsidP="00AC7A7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044">
              <w:rPr>
                <w:rFonts w:ascii="Times New Roman" w:hAnsi="Times New Roman" w:cs="Times New Roman"/>
                <w:sz w:val="24"/>
                <w:szCs w:val="24"/>
              </w:rPr>
              <w:t>Систематичне поповнення фонду художньої, науково-популярної, довідкової, методичної літератури</w:t>
            </w:r>
          </w:p>
        </w:tc>
        <w:tc>
          <w:tcPr>
            <w:tcW w:w="1892" w:type="dxa"/>
            <w:vAlign w:val="center"/>
          </w:tcPr>
          <w:p w14:paraId="5EAA91FF" w14:textId="51C1E74B" w:rsidR="00AC7A70" w:rsidRDefault="00AC7A70" w:rsidP="00AC7A7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044">
              <w:rPr>
                <w:rFonts w:ascii="Times New Roman" w:hAnsi="Times New Roman" w:cs="Times New Roman"/>
                <w:sz w:val="24"/>
                <w:szCs w:val="24"/>
              </w:rPr>
              <w:t>Протягом року</w:t>
            </w:r>
          </w:p>
        </w:tc>
        <w:tc>
          <w:tcPr>
            <w:tcW w:w="1937" w:type="dxa"/>
            <w:vAlign w:val="center"/>
          </w:tcPr>
          <w:p w14:paraId="039CC51F" w14:textId="38A1F08D" w:rsidR="00AC7A70" w:rsidRDefault="00AC7A70" w:rsidP="00AC7A7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044">
              <w:rPr>
                <w:rFonts w:ascii="Times New Roman" w:hAnsi="Times New Roman" w:cs="Times New Roman"/>
                <w:sz w:val="24"/>
                <w:szCs w:val="24"/>
              </w:rPr>
              <w:t>Бібліотекар</w:t>
            </w:r>
          </w:p>
        </w:tc>
        <w:tc>
          <w:tcPr>
            <w:tcW w:w="1282" w:type="dxa"/>
            <w:vAlign w:val="center"/>
          </w:tcPr>
          <w:p w14:paraId="3042F068" w14:textId="4A7E42A0" w:rsidR="00AC7A70" w:rsidRDefault="00AC7A70" w:rsidP="00AC7A7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7A70" w14:paraId="38BBE494" w14:textId="77777777" w:rsidTr="00AC7A70">
        <w:tc>
          <w:tcPr>
            <w:tcW w:w="458" w:type="dxa"/>
          </w:tcPr>
          <w:p w14:paraId="0784A0EA" w14:textId="4BF221C6" w:rsidR="00AC7A70" w:rsidRPr="00514044" w:rsidRDefault="0096185E" w:rsidP="00AC7A7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21" w:type="dxa"/>
            <w:vAlign w:val="center"/>
          </w:tcPr>
          <w:p w14:paraId="300581E7" w14:textId="61940B5C" w:rsidR="00AC7A70" w:rsidRDefault="00AC7A70" w:rsidP="00AC7A7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044">
              <w:rPr>
                <w:rFonts w:ascii="Times New Roman" w:hAnsi="Times New Roman" w:cs="Times New Roman"/>
                <w:sz w:val="24"/>
                <w:szCs w:val="24"/>
              </w:rPr>
              <w:t>Забезпечення надходження літератури патріотичного, краєзнавчого, морально-етичного спрямування</w:t>
            </w:r>
          </w:p>
        </w:tc>
        <w:tc>
          <w:tcPr>
            <w:tcW w:w="1892" w:type="dxa"/>
            <w:vAlign w:val="center"/>
          </w:tcPr>
          <w:p w14:paraId="5E5557E7" w14:textId="64CD2010" w:rsidR="00AC7A70" w:rsidRDefault="00AC7A70" w:rsidP="00AC7A7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044">
              <w:rPr>
                <w:rFonts w:ascii="Times New Roman" w:hAnsi="Times New Roman" w:cs="Times New Roman"/>
                <w:sz w:val="24"/>
                <w:szCs w:val="24"/>
              </w:rPr>
              <w:t>Протягом року</w:t>
            </w:r>
          </w:p>
        </w:tc>
        <w:tc>
          <w:tcPr>
            <w:tcW w:w="1937" w:type="dxa"/>
            <w:vAlign w:val="center"/>
          </w:tcPr>
          <w:p w14:paraId="04B2B29B" w14:textId="2CD10C23" w:rsidR="00AC7A70" w:rsidRDefault="00AC7A70" w:rsidP="00AC7A7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044">
              <w:rPr>
                <w:rFonts w:ascii="Times New Roman" w:hAnsi="Times New Roman" w:cs="Times New Roman"/>
                <w:sz w:val="24"/>
                <w:szCs w:val="24"/>
              </w:rPr>
              <w:t>Бібліотекар</w:t>
            </w:r>
          </w:p>
        </w:tc>
        <w:tc>
          <w:tcPr>
            <w:tcW w:w="1282" w:type="dxa"/>
            <w:vAlign w:val="center"/>
          </w:tcPr>
          <w:p w14:paraId="567A9BE8" w14:textId="5FC079E9" w:rsidR="00AC7A70" w:rsidRDefault="00AC7A70" w:rsidP="00AC7A7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7A70" w14:paraId="190C30B8" w14:textId="77777777" w:rsidTr="00AC7A70">
        <w:tc>
          <w:tcPr>
            <w:tcW w:w="458" w:type="dxa"/>
          </w:tcPr>
          <w:p w14:paraId="46CCF873" w14:textId="4B71D5A3" w:rsidR="00AC7A70" w:rsidRPr="00514044" w:rsidRDefault="0096185E" w:rsidP="00AC7A7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21" w:type="dxa"/>
            <w:vAlign w:val="center"/>
          </w:tcPr>
          <w:p w14:paraId="093775AF" w14:textId="061DF858" w:rsidR="00AC7A70" w:rsidRDefault="00AC7A70" w:rsidP="00AC7A7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044">
              <w:rPr>
                <w:rFonts w:ascii="Times New Roman" w:hAnsi="Times New Roman" w:cs="Times New Roman"/>
                <w:sz w:val="24"/>
                <w:szCs w:val="24"/>
              </w:rPr>
              <w:t>Оновлення фонду згідно з державними програмами постачання підручників</w:t>
            </w:r>
          </w:p>
        </w:tc>
        <w:tc>
          <w:tcPr>
            <w:tcW w:w="1892" w:type="dxa"/>
            <w:vAlign w:val="center"/>
          </w:tcPr>
          <w:p w14:paraId="2FAA5E17" w14:textId="737D28CB" w:rsidR="00AC7A70" w:rsidRDefault="00AC7A70" w:rsidP="00AC7A7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044">
              <w:rPr>
                <w:rFonts w:ascii="Times New Roman" w:hAnsi="Times New Roman" w:cs="Times New Roman"/>
                <w:sz w:val="24"/>
                <w:szCs w:val="24"/>
              </w:rPr>
              <w:t>Серпень–вересень</w:t>
            </w:r>
          </w:p>
        </w:tc>
        <w:tc>
          <w:tcPr>
            <w:tcW w:w="1937" w:type="dxa"/>
            <w:vAlign w:val="center"/>
          </w:tcPr>
          <w:p w14:paraId="3201735F" w14:textId="565AF1D2" w:rsidR="00AC7A70" w:rsidRDefault="00AC7A70" w:rsidP="00AC7A7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044">
              <w:rPr>
                <w:rFonts w:ascii="Times New Roman" w:hAnsi="Times New Roman" w:cs="Times New Roman"/>
                <w:sz w:val="24"/>
                <w:szCs w:val="24"/>
              </w:rPr>
              <w:t>Бібліотекар</w:t>
            </w:r>
          </w:p>
        </w:tc>
        <w:tc>
          <w:tcPr>
            <w:tcW w:w="1282" w:type="dxa"/>
            <w:vAlign w:val="center"/>
          </w:tcPr>
          <w:p w14:paraId="7CB3CEA9" w14:textId="7611CE89" w:rsidR="00AC7A70" w:rsidRDefault="00AC7A70" w:rsidP="00AC7A7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7A70" w14:paraId="4A8CCA2A" w14:textId="77777777" w:rsidTr="00AC7A70">
        <w:tc>
          <w:tcPr>
            <w:tcW w:w="458" w:type="dxa"/>
          </w:tcPr>
          <w:p w14:paraId="5B7697C1" w14:textId="2FB40A8E" w:rsidR="00AC7A70" w:rsidRPr="00514044" w:rsidRDefault="0096185E" w:rsidP="00AC7A7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21" w:type="dxa"/>
            <w:vAlign w:val="center"/>
          </w:tcPr>
          <w:p w14:paraId="6D65365B" w14:textId="40641B42" w:rsidR="00AC7A70" w:rsidRDefault="00AC7A70" w:rsidP="00AC7A7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044">
              <w:rPr>
                <w:rFonts w:ascii="Times New Roman" w:hAnsi="Times New Roman" w:cs="Times New Roman"/>
                <w:sz w:val="24"/>
                <w:szCs w:val="24"/>
              </w:rPr>
              <w:t>Проведення акції «Подаруй книгу бібліотеці»</w:t>
            </w:r>
          </w:p>
        </w:tc>
        <w:tc>
          <w:tcPr>
            <w:tcW w:w="1892" w:type="dxa"/>
            <w:vAlign w:val="center"/>
          </w:tcPr>
          <w:p w14:paraId="5EE32AA2" w14:textId="01AF6A46" w:rsidR="00AC7A70" w:rsidRDefault="00D16AE7" w:rsidP="00AC7A7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Вересень-жовтень</w:t>
            </w:r>
          </w:p>
        </w:tc>
        <w:tc>
          <w:tcPr>
            <w:tcW w:w="1937" w:type="dxa"/>
            <w:vAlign w:val="center"/>
          </w:tcPr>
          <w:p w14:paraId="06603660" w14:textId="1095631B" w:rsidR="00AC7A70" w:rsidRDefault="00AC7A70" w:rsidP="00AC7A7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044">
              <w:rPr>
                <w:rFonts w:ascii="Times New Roman" w:hAnsi="Times New Roman" w:cs="Times New Roman"/>
                <w:sz w:val="24"/>
                <w:szCs w:val="24"/>
              </w:rPr>
              <w:t>Бібліотекар, класні керівники</w:t>
            </w:r>
          </w:p>
        </w:tc>
        <w:tc>
          <w:tcPr>
            <w:tcW w:w="1282" w:type="dxa"/>
            <w:vAlign w:val="center"/>
          </w:tcPr>
          <w:p w14:paraId="3412A691" w14:textId="242D5761" w:rsidR="00AC7A70" w:rsidRDefault="00AC7A70" w:rsidP="00AC7A7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7A70" w14:paraId="0FCB466E" w14:textId="77777777" w:rsidTr="00AC7A70">
        <w:tc>
          <w:tcPr>
            <w:tcW w:w="458" w:type="dxa"/>
          </w:tcPr>
          <w:p w14:paraId="34F6CE02" w14:textId="5BBCCE90" w:rsidR="00AC7A70" w:rsidRPr="00514044" w:rsidRDefault="0096185E" w:rsidP="00AC7A7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21" w:type="dxa"/>
            <w:vAlign w:val="center"/>
          </w:tcPr>
          <w:p w14:paraId="76C56C0C" w14:textId="6FA8ACB7" w:rsidR="00AC7A70" w:rsidRDefault="00AC7A70" w:rsidP="00AC7A7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044">
              <w:rPr>
                <w:rFonts w:ascii="Times New Roman" w:hAnsi="Times New Roman" w:cs="Times New Roman"/>
                <w:sz w:val="24"/>
                <w:szCs w:val="24"/>
              </w:rPr>
              <w:t>Співпраця з батьками та партнерами для поповнення фонду</w:t>
            </w:r>
          </w:p>
        </w:tc>
        <w:tc>
          <w:tcPr>
            <w:tcW w:w="1892" w:type="dxa"/>
            <w:vAlign w:val="center"/>
          </w:tcPr>
          <w:p w14:paraId="0ECEF648" w14:textId="07122291" w:rsidR="00AC7A70" w:rsidRDefault="00AC7A70" w:rsidP="00AC7A7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044">
              <w:rPr>
                <w:rFonts w:ascii="Times New Roman" w:hAnsi="Times New Roman" w:cs="Times New Roman"/>
                <w:sz w:val="24"/>
                <w:szCs w:val="24"/>
              </w:rPr>
              <w:t>Протягом року</w:t>
            </w:r>
          </w:p>
        </w:tc>
        <w:tc>
          <w:tcPr>
            <w:tcW w:w="1937" w:type="dxa"/>
            <w:vAlign w:val="center"/>
          </w:tcPr>
          <w:p w14:paraId="680A887C" w14:textId="611153E8" w:rsidR="00AC7A70" w:rsidRDefault="00AC7A70" w:rsidP="00AC7A7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044">
              <w:rPr>
                <w:rFonts w:ascii="Times New Roman" w:hAnsi="Times New Roman" w:cs="Times New Roman"/>
                <w:sz w:val="24"/>
                <w:szCs w:val="24"/>
              </w:rPr>
              <w:t>Бібліотекар</w:t>
            </w:r>
          </w:p>
        </w:tc>
        <w:tc>
          <w:tcPr>
            <w:tcW w:w="1282" w:type="dxa"/>
            <w:vAlign w:val="center"/>
          </w:tcPr>
          <w:p w14:paraId="7722DED3" w14:textId="7A7DF695" w:rsidR="00AC7A70" w:rsidRDefault="00AC7A70" w:rsidP="00AC7A7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7A70" w14:paraId="2BB795E8" w14:textId="77777777" w:rsidTr="00AC7A70">
        <w:tc>
          <w:tcPr>
            <w:tcW w:w="9790" w:type="dxa"/>
            <w:gridSpan w:val="5"/>
            <w:vAlign w:val="center"/>
          </w:tcPr>
          <w:p w14:paraId="107320A2" w14:textId="7B4A015C" w:rsidR="00AC7A70" w:rsidRDefault="00AC7A70" w:rsidP="00AC7A7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0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Організація та облік фонду</w:t>
            </w:r>
          </w:p>
        </w:tc>
      </w:tr>
      <w:tr w:rsidR="00AC7A70" w14:paraId="70BAE106" w14:textId="77777777" w:rsidTr="00AC7A70">
        <w:tc>
          <w:tcPr>
            <w:tcW w:w="458" w:type="dxa"/>
          </w:tcPr>
          <w:p w14:paraId="568D3F26" w14:textId="312BCC2C" w:rsidR="00AC7A70" w:rsidRPr="00514044" w:rsidRDefault="00AC7A70" w:rsidP="00AC7A7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21" w:type="dxa"/>
            <w:vAlign w:val="center"/>
          </w:tcPr>
          <w:p w14:paraId="006EFB88" w14:textId="192C60E0" w:rsidR="00AC7A70" w:rsidRDefault="00AC7A70" w:rsidP="00AC7A7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044">
              <w:rPr>
                <w:rFonts w:ascii="Times New Roman" w:hAnsi="Times New Roman" w:cs="Times New Roman"/>
                <w:sz w:val="24"/>
                <w:szCs w:val="24"/>
              </w:rPr>
              <w:t>Ведення обліку документів згідно з чинною інструкцією</w:t>
            </w:r>
          </w:p>
        </w:tc>
        <w:tc>
          <w:tcPr>
            <w:tcW w:w="1892" w:type="dxa"/>
            <w:vAlign w:val="center"/>
          </w:tcPr>
          <w:p w14:paraId="3CB44023" w14:textId="1AA3B6AF" w:rsidR="00AC7A70" w:rsidRDefault="00AC7A70" w:rsidP="00AC7A7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044">
              <w:rPr>
                <w:rFonts w:ascii="Times New Roman" w:hAnsi="Times New Roman" w:cs="Times New Roman"/>
                <w:sz w:val="24"/>
                <w:szCs w:val="24"/>
              </w:rPr>
              <w:t>Постійно</w:t>
            </w:r>
          </w:p>
        </w:tc>
        <w:tc>
          <w:tcPr>
            <w:tcW w:w="1937" w:type="dxa"/>
            <w:vAlign w:val="center"/>
          </w:tcPr>
          <w:p w14:paraId="1B591041" w14:textId="54A43CBA" w:rsidR="00AC7A70" w:rsidRDefault="00AC7A70" w:rsidP="00AC7A7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044">
              <w:rPr>
                <w:rFonts w:ascii="Times New Roman" w:hAnsi="Times New Roman" w:cs="Times New Roman"/>
                <w:sz w:val="24"/>
                <w:szCs w:val="24"/>
              </w:rPr>
              <w:t>Бібліотекар</w:t>
            </w:r>
          </w:p>
        </w:tc>
        <w:tc>
          <w:tcPr>
            <w:tcW w:w="1282" w:type="dxa"/>
            <w:vAlign w:val="center"/>
          </w:tcPr>
          <w:p w14:paraId="42D14117" w14:textId="4D69A3DF" w:rsidR="00AC7A70" w:rsidRDefault="00AC7A70" w:rsidP="00AC7A7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7A70" w14:paraId="34F55ECC" w14:textId="77777777" w:rsidTr="00AC7A70">
        <w:tc>
          <w:tcPr>
            <w:tcW w:w="458" w:type="dxa"/>
          </w:tcPr>
          <w:p w14:paraId="720C9DA8" w14:textId="78448009" w:rsidR="00AC7A70" w:rsidRPr="00514044" w:rsidRDefault="00AC7A70" w:rsidP="00AC7A7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21" w:type="dxa"/>
            <w:vAlign w:val="center"/>
          </w:tcPr>
          <w:p w14:paraId="59127920" w14:textId="03BC837A" w:rsidR="00AC7A70" w:rsidRDefault="00AC7A70" w:rsidP="00AC7A7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044">
              <w:rPr>
                <w:rFonts w:ascii="Times New Roman" w:hAnsi="Times New Roman" w:cs="Times New Roman"/>
                <w:sz w:val="24"/>
                <w:szCs w:val="24"/>
              </w:rPr>
              <w:t>Оформлення інвентарних записів у паперовому або електронному вигляді</w:t>
            </w:r>
          </w:p>
        </w:tc>
        <w:tc>
          <w:tcPr>
            <w:tcW w:w="1892" w:type="dxa"/>
            <w:vAlign w:val="center"/>
          </w:tcPr>
          <w:p w14:paraId="34BD9359" w14:textId="29AF1AA4" w:rsidR="00AC7A70" w:rsidRDefault="00AC7A70" w:rsidP="00AC7A7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044">
              <w:rPr>
                <w:rFonts w:ascii="Times New Roman" w:hAnsi="Times New Roman" w:cs="Times New Roman"/>
                <w:sz w:val="24"/>
                <w:szCs w:val="24"/>
              </w:rPr>
              <w:t>При надходженні</w:t>
            </w:r>
          </w:p>
        </w:tc>
        <w:tc>
          <w:tcPr>
            <w:tcW w:w="1937" w:type="dxa"/>
            <w:vAlign w:val="center"/>
          </w:tcPr>
          <w:p w14:paraId="5F6463B1" w14:textId="6CD5DA70" w:rsidR="00AC7A70" w:rsidRDefault="00AC7A70" w:rsidP="00AC7A7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044">
              <w:rPr>
                <w:rFonts w:ascii="Times New Roman" w:hAnsi="Times New Roman" w:cs="Times New Roman"/>
                <w:sz w:val="24"/>
                <w:szCs w:val="24"/>
              </w:rPr>
              <w:t>Бібліотекар</w:t>
            </w:r>
          </w:p>
        </w:tc>
        <w:tc>
          <w:tcPr>
            <w:tcW w:w="1282" w:type="dxa"/>
            <w:vAlign w:val="center"/>
          </w:tcPr>
          <w:p w14:paraId="295174AA" w14:textId="68C071A9" w:rsidR="00AC7A70" w:rsidRDefault="00AC7A70" w:rsidP="00AC7A7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7A70" w14:paraId="32369E69" w14:textId="77777777" w:rsidTr="00AC7A70">
        <w:tc>
          <w:tcPr>
            <w:tcW w:w="458" w:type="dxa"/>
          </w:tcPr>
          <w:p w14:paraId="222A6545" w14:textId="76F0C11E" w:rsidR="00AC7A70" w:rsidRPr="00514044" w:rsidRDefault="00AC7A70" w:rsidP="00AC7A7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21" w:type="dxa"/>
            <w:vAlign w:val="center"/>
          </w:tcPr>
          <w:p w14:paraId="46F77F31" w14:textId="7A8075B2" w:rsidR="00AC7A70" w:rsidRDefault="00AC7A70" w:rsidP="00F5534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044">
              <w:rPr>
                <w:rFonts w:ascii="Times New Roman" w:hAnsi="Times New Roman" w:cs="Times New Roman"/>
                <w:sz w:val="24"/>
                <w:szCs w:val="24"/>
              </w:rPr>
              <w:t>Маркування, реєстрація нових надходжень (за наявності ресурсів)</w:t>
            </w:r>
          </w:p>
        </w:tc>
        <w:tc>
          <w:tcPr>
            <w:tcW w:w="1892" w:type="dxa"/>
            <w:vAlign w:val="center"/>
          </w:tcPr>
          <w:p w14:paraId="1FD7667A" w14:textId="3D12D2C8" w:rsidR="00AC7A70" w:rsidRDefault="00AC7A70" w:rsidP="00AC7A7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044">
              <w:rPr>
                <w:rFonts w:ascii="Times New Roman" w:hAnsi="Times New Roman" w:cs="Times New Roman"/>
                <w:sz w:val="24"/>
                <w:szCs w:val="24"/>
              </w:rPr>
              <w:t>За потреби</w:t>
            </w:r>
          </w:p>
        </w:tc>
        <w:tc>
          <w:tcPr>
            <w:tcW w:w="1937" w:type="dxa"/>
            <w:vAlign w:val="center"/>
          </w:tcPr>
          <w:p w14:paraId="2F35879E" w14:textId="599A1D9A" w:rsidR="00AC7A70" w:rsidRDefault="00AC7A70" w:rsidP="00AC7A7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044">
              <w:rPr>
                <w:rFonts w:ascii="Times New Roman" w:hAnsi="Times New Roman" w:cs="Times New Roman"/>
                <w:sz w:val="24"/>
                <w:szCs w:val="24"/>
              </w:rPr>
              <w:t>Бібліотекар</w:t>
            </w:r>
          </w:p>
        </w:tc>
        <w:tc>
          <w:tcPr>
            <w:tcW w:w="1282" w:type="dxa"/>
            <w:vAlign w:val="center"/>
          </w:tcPr>
          <w:p w14:paraId="33A09310" w14:textId="39D53D75" w:rsidR="00AC7A70" w:rsidRDefault="00AC7A70" w:rsidP="00AC7A7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5342" w14:paraId="2E3DEBEF" w14:textId="77777777" w:rsidTr="00AC7A70">
        <w:tc>
          <w:tcPr>
            <w:tcW w:w="458" w:type="dxa"/>
          </w:tcPr>
          <w:p w14:paraId="5A88A1A3" w14:textId="0D2D92D0" w:rsidR="00F55342" w:rsidRPr="00514044" w:rsidRDefault="00F55342" w:rsidP="00F5534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21" w:type="dxa"/>
            <w:vAlign w:val="center"/>
          </w:tcPr>
          <w:p w14:paraId="531E3105" w14:textId="3C35E10A" w:rsidR="00F55342" w:rsidRDefault="00F55342" w:rsidP="00F5534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044">
              <w:rPr>
                <w:rFonts w:ascii="Times New Roman" w:hAnsi="Times New Roman" w:cs="Times New Roman"/>
                <w:sz w:val="24"/>
                <w:szCs w:val="24"/>
              </w:rPr>
              <w:t>Ведення книг сумарного обліку, надходжень, видачі, актів списання</w:t>
            </w:r>
          </w:p>
        </w:tc>
        <w:tc>
          <w:tcPr>
            <w:tcW w:w="1892" w:type="dxa"/>
            <w:vAlign w:val="center"/>
          </w:tcPr>
          <w:p w14:paraId="484B7EA2" w14:textId="7A070349" w:rsidR="00F55342" w:rsidRDefault="00F55342" w:rsidP="00F5534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044">
              <w:rPr>
                <w:rFonts w:ascii="Times New Roman" w:hAnsi="Times New Roman" w:cs="Times New Roman"/>
                <w:sz w:val="24"/>
                <w:szCs w:val="24"/>
              </w:rPr>
              <w:t>Постійно</w:t>
            </w:r>
          </w:p>
        </w:tc>
        <w:tc>
          <w:tcPr>
            <w:tcW w:w="1937" w:type="dxa"/>
            <w:vAlign w:val="center"/>
          </w:tcPr>
          <w:p w14:paraId="7B2E8BCA" w14:textId="7A1612BC" w:rsidR="00F55342" w:rsidRDefault="00F55342" w:rsidP="00F5534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044">
              <w:rPr>
                <w:rFonts w:ascii="Times New Roman" w:hAnsi="Times New Roman" w:cs="Times New Roman"/>
                <w:sz w:val="24"/>
                <w:szCs w:val="24"/>
              </w:rPr>
              <w:t>Бібліотекар</w:t>
            </w:r>
          </w:p>
        </w:tc>
        <w:tc>
          <w:tcPr>
            <w:tcW w:w="1282" w:type="dxa"/>
            <w:vAlign w:val="center"/>
          </w:tcPr>
          <w:p w14:paraId="43B5BDC4" w14:textId="44A37BE8" w:rsidR="00F55342" w:rsidRDefault="00F55342" w:rsidP="00F5534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5342" w14:paraId="0DDBF087" w14:textId="77777777" w:rsidTr="00AC7A70">
        <w:tc>
          <w:tcPr>
            <w:tcW w:w="9790" w:type="dxa"/>
            <w:gridSpan w:val="5"/>
            <w:vAlign w:val="center"/>
          </w:tcPr>
          <w:p w14:paraId="3024C665" w14:textId="748C60E5" w:rsidR="00F55342" w:rsidRDefault="00F55342" w:rsidP="00F5534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0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Зберігання фонду</w:t>
            </w:r>
          </w:p>
        </w:tc>
      </w:tr>
      <w:tr w:rsidR="00F55342" w14:paraId="540AA544" w14:textId="77777777" w:rsidTr="00AC7A70">
        <w:tc>
          <w:tcPr>
            <w:tcW w:w="458" w:type="dxa"/>
          </w:tcPr>
          <w:p w14:paraId="5CB85411" w14:textId="6A30E4B7" w:rsidR="00F55342" w:rsidRPr="00514044" w:rsidRDefault="00F55342" w:rsidP="00F5534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21" w:type="dxa"/>
            <w:vAlign w:val="center"/>
          </w:tcPr>
          <w:p w14:paraId="17AFF413" w14:textId="43BDA038" w:rsidR="00F55342" w:rsidRDefault="00F55342" w:rsidP="00F5534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044">
              <w:rPr>
                <w:rFonts w:ascii="Times New Roman" w:hAnsi="Times New Roman" w:cs="Times New Roman"/>
                <w:sz w:val="24"/>
                <w:szCs w:val="24"/>
              </w:rPr>
              <w:t>Контроль за збереженням книжкового фонду</w:t>
            </w:r>
          </w:p>
        </w:tc>
        <w:tc>
          <w:tcPr>
            <w:tcW w:w="1892" w:type="dxa"/>
            <w:vAlign w:val="center"/>
          </w:tcPr>
          <w:p w14:paraId="5433462E" w14:textId="1BB85227" w:rsidR="00F55342" w:rsidRDefault="00F55342" w:rsidP="00F5534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044">
              <w:rPr>
                <w:rFonts w:ascii="Times New Roman" w:hAnsi="Times New Roman" w:cs="Times New Roman"/>
                <w:sz w:val="24"/>
                <w:szCs w:val="24"/>
              </w:rPr>
              <w:t>Постійно</w:t>
            </w:r>
          </w:p>
        </w:tc>
        <w:tc>
          <w:tcPr>
            <w:tcW w:w="1937" w:type="dxa"/>
            <w:vAlign w:val="center"/>
          </w:tcPr>
          <w:p w14:paraId="14268438" w14:textId="3BD6FDCC" w:rsidR="00F55342" w:rsidRDefault="00F55342" w:rsidP="00F5534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044">
              <w:rPr>
                <w:rFonts w:ascii="Times New Roman" w:hAnsi="Times New Roman" w:cs="Times New Roman"/>
                <w:sz w:val="24"/>
                <w:szCs w:val="24"/>
              </w:rPr>
              <w:t>Бібліотекар</w:t>
            </w:r>
          </w:p>
        </w:tc>
        <w:tc>
          <w:tcPr>
            <w:tcW w:w="1282" w:type="dxa"/>
            <w:vAlign w:val="center"/>
          </w:tcPr>
          <w:p w14:paraId="24AB2080" w14:textId="6A1BB77D" w:rsidR="00F55342" w:rsidRDefault="00F55342" w:rsidP="00F5534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5342" w14:paraId="1DC023B3" w14:textId="77777777" w:rsidTr="00AC7A70">
        <w:tc>
          <w:tcPr>
            <w:tcW w:w="458" w:type="dxa"/>
          </w:tcPr>
          <w:p w14:paraId="490E5B89" w14:textId="70C328DA" w:rsidR="00F55342" w:rsidRPr="00514044" w:rsidRDefault="00F55342" w:rsidP="00F5534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21" w:type="dxa"/>
            <w:vAlign w:val="center"/>
          </w:tcPr>
          <w:p w14:paraId="531CFEAA" w14:textId="267DF435" w:rsidR="00F55342" w:rsidRDefault="00F55342" w:rsidP="00F5534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044">
              <w:rPr>
                <w:rFonts w:ascii="Times New Roman" w:hAnsi="Times New Roman" w:cs="Times New Roman"/>
                <w:sz w:val="24"/>
                <w:szCs w:val="24"/>
              </w:rPr>
              <w:t>Проведення санітарних днів для догляду за книгами</w:t>
            </w:r>
          </w:p>
        </w:tc>
        <w:tc>
          <w:tcPr>
            <w:tcW w:w="1892" w:type="dxa"/>
            <w:vAlign w:val="center"/>
          </w:tcPr>
          <w:p w14:paraId="1A62A4FD" w14:textId="111428FC" w:rsidR="00F55342" w:rsidRDefault="00F55342" w:rsidP="00F5534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044">
              <w:rPr>
                <w:rFonts w:ascii="Times New Roman" w:hAnsi="Times New Roman" w:cs="Times New Roman"/>
                <w:sz w:val="24"/>
                <w:szCs w:val="24"/>
              </w:rPr>
              <w:t>Щомісяця</w:t>
            </w:r>
          </w:p>
        </w:tc>
        <w:tc>
          <w:tcPr>
            <w:tcW w:w="1937" w:type="dxa"/>
            <w:vAlign w:val="center"/>
          </w:tcPr>
          <w:p w14:paraId="689AFA62" w14:textId="1D962D46" w:rsidR="00F55342" w:rsidRDefault="00F55342" w:rsidP="00F5534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044">
              <w:rPr>
                <w:rFonts w:ascii="Times New Roman" w:hAnsi="Times New Roman" w:cs="Times New Roman"/>
                <w:sz w:val="24"/>
                <w:szCs w:val="24"/>
              </w:rPr>
              <w:t>Бібліотекар</w:t>
            </w:r>
          </w:p>
        </w:tc>
        <w:tc>
          <w:tcPr>
            <w:tcW w:w="1282" w:type="dxa"/>
            <w:vAlign w:val="center"/>
          </w:tcPr>
          <w:p w14:paraId="1C846269" w14:textId="445B2A8D" w:rsidR="00F55342" w:rsidRDefault="00F55342" w:rsidP="00F5534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5342" w14:paraId="6418F10E" w14:textId="77777777" w:rsidTr="00AC7A70">
        <w:tc>
          <w:tcPr>
            <w:tcW w:w="458" w:type="dxa"/>
          </w:tcPr>
          <w:p w14:paraId="474C8941" w14:textId="0A033460" w:rsidR="00F55342" w:rsidRPr="00514044" w:rsidRDefault="00F55342" w:rsidP="00F5534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21" w:type="dxa"/>
            <w:vAlign w:val="center"/>
          </w:tcPr>
          <w:p w14:paraId="290F6FAB" w14:textId="46DA7F25" w:rsidR="00F55342" w:rsidRDefault="00F55342" w:rsidP="00F5534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044">
              <w:rPr>
                <w:rFonts w:ascii="Times New Roman" w:hAnsi="Times New Roman" w:cs="Times New Roman"/>
                <w:sz w:val="24"/>
                <w:szCs w:val="24"/>
              </w:rPr>
              <w:t>Організація та проведення «лікарні для книг» за участю учнів</w:t>
            </w:r>
          </w:p>
        </w:tc>
        <w:tc>
          <w:tcPr>
            <w:tcW w:w="1892" w:type="dxa"/>
            <w:vAlign w:val="center"/>
          </w:tcPr>
          <w:p w14:paraId="503BAA58" w14:textId="1B2C4258" w:rsidR="00F55342" w:rsidRDefault="00F55342" w:rsidP="00F5534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044">
              <w:rPr>
                <w:rFonts w:ascii="Times New Roman" w:hAnsi="Times New Roman" w:cs="Times New Roman"/>
                <w:sz w:val="24"/>
                <w:szCs w:val="24"/>
              </w:rPr>
              <w:t>Протягом року</w:t>
            </w:r>
          </w:p>
        </w:tc>
        <w:tc>
          <w:tcPr>
            <w:tcW w:w="1937" w:type="dxa"/>
            <w:vAlign w:val="center"/>
          </w:tcPr>
          <w:p w14:paraId="3190FE89" w14:textId="0D15A00E" w:rsidR="00F55342" w:rsidRDefault="00F55342" w:rsidP="00F5534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044">
              <w:rPr>
                <w:rFonts w:ascii="Times New Roman" w:hAnsi="Times New Roman" w:cs="Times New Roman"/>
                <w:sz w:val="24"/>
                <w:szCs w:val="24"/>
              </w:rPr>
              <w:t>Бібліотекар, актив учнів</w:t>
            </w:r>
          </w:p>
        </w:tc>
        <w:tc>
          <w:tcPr>
            <w:tcW w:w="1282" w:type="dxa"/>
            <w:vAlign w:val="center"/>
          </w:tcPr>
          <w:p w14:paraId="2281AEBB" w14:textId="787C2B86" w:rsidR="00F55342" w:rsidRDefault="00F55342" w:rsidP="00F5534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5342" w14:paraId="4154748D" w14:textId="77777777" w:rsidTr="00AC7A70">
        <w:tc>
          <w:tcPr>
            <w:tcW w:w="458" w:type="dxa"/>
          </w:tcPr>
          <w:p w14:paraId="00D415FD" w14:textId="37FD000C" w:rsidR="00F55342" w:rsidRPr="00514044" w:rsidRDefault="00F55342" w:rsidP="00F5534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21" w:type="dxa"/>
            <w:vAlign w:val="center"/>
          </w:tcPr>
          <w:p w14:paraId="7C8D24E8" w14:textId="5E3A6225" w:rsidR="00F55342" w:rsidRDefault="00F55342" w:rsidP="00F5534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044">
              <w:rPr>
                <w:rFonts w:ascii="Times New Roman" w:hAnsi="Times New Roman" w:cs="Times New Roman"/>
                <w:sz w:val="24"/>
                <w:szCs w:val="24"/>
              </w:rPr>
              <w:t>Проведення роз’яснювальної роботи з учнями про правила користування книгою</w:t>
            </w:r>
          </w:p>
        </w:tc>
        <w:tc>
          <w:tcPr>
            <w:tcW w:w="1892" w:type="dxa"/>
            <w:vAlign w:val="center"/>
          </w:tcPr>
          <w:p w14:paraId="4DCDD51C" w14:textId="3C934886" w:rsidR="00F55342" w:rsidRDefault="00F55342" w:rsidP="00F5534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044">
              <w:rPr>
                <w:rFonts w:ascii="Times New Roman" w:hAnsi="Times New Roman" w:cs="Times New Roman"/>
                <w:sz w:val="24"/>
                <w:szCs w:val="24"/>
              </w:rPr>
              <w:t>Протягом року</w:t>
            </w:r>
          </w:p>
        </w:tc>
        <w:tc>
          <w:tcPr>
            <w:tcW w:w="1937" w:type="dxa"/>
            <w:vAlign w:val="center"/>
          </w:tcPr>
          <w:p w14:paraId="737034E4" w14:textId="5D6D5B88" w:rsidR="00F55342" w:rsidRDefault="00F55342" w:rsidP="00F5534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044">
              <w:rPr>
                <w:rFonts w:ascii="Times New Roman" w:hAnsi="Times New Roman" w:cs="Times New Roman"/>
                <w:sz w:val="24"/>
                <w:szCs w:val="24"/>
              </w:rPr>
              <w:t>Бібліотекар</w:t>
            </w:r>
          </w:p>
        </w:tc>
        <w:tc>
          <w:tcPr>
            <w:tcW w:w="1282" w:type="dxa"/>
            <w:vAlign w:val="center"/>
          </w:tcPr>
          <w:p w14:paraId="32AA10D4" w14:textId="4E9EBEBF" w:rsidR="00F55342" w:rsidRDefault="00F55342" w:rsidP="00F5534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5342" w14:paraId="7187C075" w14:textId="77777777" w:rsidTr="00AC7A70">
        <w:tc>
          <w:tcPr>
            <w:tcW w:w="9790" w:type="dxa"/>
            <w:gridSpan w:val="5"/>
            <w:vAlign w:val="center"/>
          </w:tcPr>
          <w:p w14:paraId="5ABBCBD6" w14:textId="635C37A4" w:rsidR="00F55342" w:rsidRDefault="00F55342" w:rsidP="00F5534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0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Списання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5140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та інвентаризація</w:t>
            </w:r>
          </w:p>
        </w:tc>
      </w:tr>
      <w:tr w:rsidR="00F55342" w14:paraId="0D3A3088" w14:textId="77777777" w:rsidTr="00AC7A70">
        <w:tc>
          <w:tcPr>
            <w:tcW w:w="458" w:type="dxa"/>
          </w:tcPr>
          <w:p w14:paraId="40346580" w14:textId="7FF79689" w:rsidR="00F55342" w:rsidRPr="00514044" w:rsidRDefault="00F55342" w:rsidP="00F5534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21" w:type="dxa"/>
            <w:vAlign w:val="center"/>
          </w:tcPr>
          <w:p w14:paraId="3043B584" w14:textId="296C70E9" w:rsidR="00F55342" w:rsidRDefault="00F55342" w:rsidP="00F5534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044">
              <w:rPr>
                <w:rFonts w:ascii="Times New Roman" w:hAnsi="Times New Roman" w:cs="Times New Roman"/>
                <w:sz w:val="24"/>
                <w:szCs w:val="24"/>
              </w:rPr>
              <w:t>Здійснення списання зношених, застарілих або непридатних видань</w:t>
            </w:r>
          </w:p>
        </w:tc>
        <w:tc>
          <w:tcPr>
            <w:tcW w:w="1892" w:type="dxa"/>
            <w:vAlign w:val="center"/>
          </w:tcPr>
          <w:p w14:paraId="30974D4A" w14:textId="6D2DC18E" w:rsidR="00F55342" w:rsidRDefault="00F55342" w:rsidP="00F5534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044">
              <w:rPr>
                <w:rFonts w:ascii="Times New Roman" w:hAnsi="Times New Roman" w:cs="Times New Roman"/>
                <w:sz w:val="24"/>
                <w:szCs w:val="24"/>
              </w:rPr>
              <w:t>За потреби</w:t>
            </w:r>
          </w:p>
        </w:tc>
        <w:tc>
          <w:tcPr>
            <w:tcW w:w="1937" w:type="dxa"/>
            <w:vAlign w:val="center"/>
          </w:tcPr>
          <w:p w14:paraId="4C2546A4" w14:textId="0CAF29D7" w:rsidR="00F55342" w:rsidRDefault="00F55342" w:rsidP="00F5534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044">
              <w:rPr>
                <w:rFonts w:ascii="Times New Roman" w:hAnsi="Times New Roman" w:cs="Times New Roman"/>
                <w:sz w:val="24"/>
                <w:szCs w:val="24"/>
              </w:rPr>
              <w:t>Бібліотекар</w:t>
            </w:r>
          </w:p>
        </w:tc>
        <w:tc>
          <w:tcPr>
            <w:tcW w:w="1282" w:type="dxa"/>
            <w:vAlign w:val="center"/>
          </w:tcPr>
          <w:p w14:paraId="4D13D75F" w14:textId="3B088406" w:rsidR="00F55342" w:rsidRDefault="00F55342" w:rsidP="00F5534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5342" w14:paraId="424491A2" w14:textId="77777777" w:rsidTr="00AC7A70">
        <w:tc>
          <w:tcPr>
            <w:tcW w:w="458" w:type="dxa"/>
          </w:tcPr>
          <w:p w14:paraId="2684D41A" w14:textId="5856FF3A" w:rsidR="00F55342" w:rsidRPr="00514044" w:rsidRDefault="00F55342" w:rsidP="00F5534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21" w:type="dxa"/>
            <w:vAlign w:val="center"/>
          </w:tcPr>
          <w:p w14:paraId="061431BF" w14:textId="3526A496" w:rsidR="00F55342" w:rsidRDefault="00F55342" w:rsidP="00F5534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044">
              <w:rPr>
                <w:rFonts w:ascii="Times New Roman" w:hAnsi="Times New Roman" w:cs="Times New Roman"/>
                <w:sz w:val="24"/>
                <w:szCs w:val="24"/>
              </w:rPr>
              <w:t>Оформлення актів списання літератури та підручників</w:t>
            </w:r>
          </w:p>
        </w:tc>
        <w:tc>
          <w:tcPr>
            <w:tcW w:w="1892" w:type="dxa"/>
            <w:vAlign w:val="center"/>
          </w:tcPr>
          <w:p w14:paraId="4FC51020" w14:textId="011F9782" w:rsidR="00F55342" w:rsidRDefault="00F55342" w:rsidP="00F5534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044">
              <w:rPr>
                <w:rFonts w:ascii="Times New Roman" w:hAnsi="Times New Roman" w:cs="Times New Roman"/>
                <w:sz w:val="24"/>
                <w:szCs w:val="24"/>
              </w:rPr>
              <w:t>Протягом року</w:t>
            </w:r>
          </w:p>
        </w:tc>
        <w:tc>
          <w:tcPr>
            <w:tcW w:w="1937" w:type="dxa"/>
            <w:vAlign w:val="center"/>
          </w:tcPr>
          <w:p w14:paraId="2140DD5B" w14:textId="1AF7C46D" w:rsidR="00F55342" w:rsidRDefault="00F55342" w:rsidP="00F5534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044">
              <w:rPr>
                <w:rFonts w:ascii="Times New Roman" w:hAnsi="Times New Roman" w:cs="Times New Roman"/>
                <w:sz w:val="24"/>
                <w:szCs w:val="24"/>
              </w:rPr>
              <w:t>Бібліотекар</w:t>
            </w:r>
          </w:p>
        </w:tc>
        <w:tc>
          <w:tcPr>
            <w:tcW w:w="1282" w:type="dxa"/>
            <w:vAlign w:val="center"/>
          </w:tcPr>
          <w:p w14:paraId="5078B856" w14:textId="50BD9D77" w:rsidR="00F55342" w:rsidRDefault="00F55342" w:rsidP="00F5534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5342" w14:paraId="4C873A8E" w14:textId="77777777" w:rsidTr="00AC7A70">
        <w:tc>
          <w:tcPr>
            <w:tcW w:w="458" w:type="dxa"/>
          </w:tcPr>
          <w:p w14:paraId="65DD0A22" w14:textId="1C8A3ED8" w:rsidR="00F55342" w:rsidRPr="00514044" w:rsidRDefault="00F55342" w:rsidP="00F5534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21" w:type="dxa"/>
            <w:vAlign w:val="center"/>
          </w:tcPr>
          <w:p w14:paraId="52C21464" w14:textId="50C9B978" w:rsidR="00F55342" w:rsidRDefault="00F55342" w:rsidP="00F5534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044">
              <w:rPr>
                <w:rFonts w:ascii="Times New Roman" w:hAnsi="Times New Roman" w:cs="Times New Roman"/>
                <w:sz w:val="24"/>
                <w:szCs w:val="24"/>
              </w:rPr>
              <w:t>Проведення планової інвентаризації бібліотечного фонду</w:t>
            </w:r>
          </w:p>
        </w:tc>
        <w:tc>
          <w:tcPr>
            <w:tcW w:w="1892" w:type="dxa"/>
            <w:vAlign w:val="center"/>
          </w:tcPr>
          <w:p w14:paraId="7A9523AE" w14:textId="1BCBDC14" w:rsidR="00F55342" w:rsidRDefault="00F55342" w:rsidP="00F5534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044">
              <w:rPr>
                <w:rFonts w:ascii="Times New Roman" w:hAnsi="Times New Roman" w:cs="Times New Roman"/>
                <w:sz w:val="24"/>
                <w:szCs w:val="24"/>
              </w:rPr>
              <w:t>Серпень</w:t>
            </w:r>
          </w:p>
        </w:tc>
        <w:tc>
          <w:tcPr>
            <w:tcW w:w="1937" w:type="dxa"/>
            <w:vAlign w:val="center"/>
          </w:tcPr>
          <w:p w14:paraId="3B3B5FD3" w14:textId="415AEBDE" w:rsidR="00F55342" w:rsidRDefault="00F55342" w:rsidP="00F5534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044">
              <w:rPr>
                <w:rFonts w:ascii="Times New Roman" w:hAnsi="Times New Roman" w:cs="Times New Roman"/>
                <w:sz w:val="24"/>
                <w:szCs w:val="24"/>
              </w:rPr>
              <w:t>Бібліотекар, адміністрація</w:t>
            </w:r>
          </w:p>
        </w:tc>
        <w:tc>
          <w:tcPr>
            <w:tcW w:w="1282" w:type="dxa"/>
            <w:vAlign w:val="center"/>
          </w:tcPr>
          <w:p w14:paraId="6FD8000F" w14:textId="154EBC6B" w:rsidR="00F55342" w:rsidRDefault="00F55342" w:rsidP="00F5534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5342" w14:paraId="08596F3B" w14:textId="77777777" w:rsidTr="00AC7A70">
        <w:tc>
          <w:tcPr>
            <w:tcW w:w="458" w:type="dxa"/>
          </w:tcPr>
          <w:p w14:paraId="3BCD0977" w14:textId="7E99B816" w:rsidR="00F55342" w:rsidRPr="00514044" w:rsidRDefault="00F55342" w:rsidP="00F5534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21" w:type="dxa"/>
            <w:vAlign w:val="center"/>
          </w:tcPr>
          <w:p w14:paraId="3BEB914D" w14:textId="6BDA9683" w:rsidR="00F55342" w:rsidRDefault="00F55342" w:rsidP="00F5534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044">
              <w:rPr>
                <w:rFonts w:ascii="Times New Roman" w:hAnsi="Times New Roman" w:cs="Times New Roman"/>
                <w:sz w:val="24"/>
                <w:szCs w:val="24"/>
              </w:rPr>
              <w:t>Оновлення фонду підручників згідно з потребами та базами даних</w:t>
            </w:r>
          </w:p>
        </w:tc>
        <w:tc>
          <w:tcPr>
            <w:tcW w:w="1892" w:type="dxa"/>
            <w:vAlign w:val="center"/>
          </w:tcPr>
          <w:p w14:paraId="57320E1D" w14:textId="422BA2E3" w:rsidR="00F55342" w:rsidRDefault="00F55342" w:rsidP="00F5534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044">
              <w:rPr>
                <w:rFonts w:ascii="Times New Roman" w:hAnsi="Times New Roman" w:cs="Times New Roman"/>
                <w:sz w:val="24"/>
                <w:szCs w:val="24"/>
              </w:rPr>
              <w:t>Травень–червень</w:t>
            </w:r>
          </w:p>
        </w:tc>
        <w:tc>
          <w:tcPr>
            <w:tcW w:w="1937" w:type="dxa"/>
            <w:vAlign w:val="center"/>
          </w:tcPr>
          <w:p w14:paraId="5BD66C1F" w14:textId="7776CAF2" w:rsidR="00F55342" w:rsidRDefault="00F55342" w:rsidP="00F5534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044">
              <w:rPr>
                <w:rFonts w:ascii="Times New Roman" w:hAnsi="Times New Roman" w:cs="Times New Roman"/>
                <w:sz w:val="24"/>
                <w:szCs w:val="24"/>
              </w:rPr>
              <w:t>Бібліотекар</w:t>
            </w:r>
          </w:p>
        </w:tc>
        <w:tc>
          <w:tcPr>
            <w:tcW w:w="1282" w:type="dxa"/>
            <w:vAlign w:val="center"/>
          </w:tcPr>
          <w:p w14:paraId="4BFEC85D" w14:textId="089F14B7" w:rsidR="00F55342" w:rsidRDefault="00F55342" w:rsidP="00F5534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5342" w14:paraId="316141FE" w14:textId="77777777" w:rsidTr="00AC7A70">
        <w:tc>
          <w:tcPr>
            <w:tcW w:w="458" w:type="dxa"/>
          </w:tcPr>
          <w:p w14:paraId="0BDBFEB8" w14:textId="6A38191A" w:rsidR="00F55342" w:rsidRPr="00514044" w:rsidRDefault="00F55342" w:rsidP="00F5534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21" w:type="dxa"/>
            <w:vAlign w:val="center"/>
          </w:tcPr>
          <w:p w14:paraId="0A84A700" w14:textId="43F0E708" w:rsidR="00F55342" w:rsidRDefault="00F55342" w:rsidP="00F5534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044">
              <w:rPr>
                <w:rFonts w:ascii="Times New Roman" w:hAnsi="Times New Roman" w:cs="Times New Roman"/>
                <w:sz w:val="24"/>
                <w:szCs w:val="24"/>
              </w:rPr>
              <w:t>Підготовка звітної документації про рух бібліотечного фонду</w:t>
            </w:r>
          </w:p>
        </w:tc>
        <w:tc>
          <w:tcPr>
            <w:tcW w:w="1892" w:type="dxa"/>
            <w:vAlign w:val="center"/>
          </w:tcPr>
          <w:p w14:paraId="1E076D3D" w14:textId="72DDB2C7" w:rsidR="00F55342" w:rsidRDefault="00F55342" w:rsidP="00F5534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044">
              <w:rPr>
                <w:rFonts w:ascii="Times New Roman" w:hAnsi="Times New Roman" w:cs="Times New Roman"/>
                <w:sz w:val="24"/>
                <w:szCs w:val="24"/>
              </w:rPr>
              <w:t>Грудень, червень</w:t>
            </w:r>
          </w:p>
        </w:tc>
        <w:tc>
          <w:tcPr>
            <w:tcW w:w="1937" w:type="dxa"/>
            <w:vAlign w:val="center"/>
          </w:tcPr>
          <w:p w14:paraId="15934920" w14:textId="7E18CB09" w:rsidR="00F55342" w:rsidRDefault="00F55342" w:rsidP="00F5534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044">
              <w:rPr>
                <w:rFonts w:ascii="Times New Roman" w:hAnsi="Times New Roman" w:cs="Times New Roman"/>
                <w:sz w:val="24"/>
                <w:szCs w:val="24"/>
              </w:rPr>
              <w:t>Бібліотекар</w:t>
            </w:r>
          </w:p>
        </w:tc>
        <w:tc>
          <w:tcPr>
            <w:tcW w:w="1282" w:type="dxa"/>
            <w:vAlign w:val="center"/>
          </w:tcPr>
          <w:p w14:paraId="4E691BED" w14:textId="59EA5AAA" w:rsidR="00F55342" w:rsidRDefault="00F55342" w:rsidP="00F5534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3E31AE9" w14:textId="6336FDCF" w:rsidR="00514044" w:rsidRDefault="00514044" w:rsidP="00514044">
      <w:pPr>
        <w:pStyle w:val="a3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085239A" w14:textId="77777777" w:rsidR="00D16AE7" w:rsidRDefault="00D16AE7" w:rsidP="00AC7A70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33EBB2E" w14:textId="77777777" w:rsidR="0096185E" w:rsidRDefault="0096185E" w:rsidP="00AC7A70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1FCBE71" w14:textId="77777777" w:rsidR="0096185E" w:rsidRDefault="0096185E" w:rsidP="00AC7A70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74FBFE0" w14:textId="77777777" w:rsidR="00F55342" w:rsidRDefault="00F55342" w:rsidP="00AC7A70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846C146" w14:textId="77777777" w:rsidR="00F55342" w:rsidRDefault="00F55342" w:rsidP="00AC7A70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1B4CD33" w14:textId="77777777" w:rsidR="00F55342" w:rsidRDefault="00F55342" w:rsidP="00AC7A70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FB3DB12" w14:textId="6D716176" w:rsidR="00AC7A70" w:rsidRDefault="00AC7A70" w:rsidP="00AC7A70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C7A70">
        <w:rPr>
          <w:rFonts w:ascii="Times New Roman" w:hAnsi="Times New Roman" w:cs="Times New Roman"/>
          <w:b/>
          <w:bCs/>
          <w:sz w:val="24"/>
          <w:szCs w:val="24"/>
        </w:rPr>
        <w:lastRenderedPageBreak/>
        <w:t>КАТАЛОГІЗАЦІЯ, КАРТОТЕКИ ТА ОБЛІК ФОНДУ</w:t>
      </w:r>
    </w:p>
    <w:p w14:paraId="2CD157DC" w14:textId="76246A23" w:rsidR="00AC7A70" w:rsidRDefault="00AC7A70" w:rsidP="00AC7A70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4"/>
        <w:tblW w:w="0" w:type="auto"/>
        <w:tblInd w:w="-289" w:type="dxa"/>
        <w:tblLayout w:type="fixed"/>
        <w:tblLook w:val="04A0" w:firstRow="1" w:lastRow="0" w:firstColumn="1" w:lastColumn="0" w:noHBand="0" w:noVBand="1"/>
      </w:tblPr>
      <w:tblGrid>
        <w:gridCol w:w="426"/>
        <w:gridCol w:w="4253"/>
        <w:gridCol w:w="1842"/>
        <w:gridCol w:w="1843"/>
        <w:gridCol w:w="1366"/>
      </w:tblGrid>
      <w:tr w:rsidR="00416E74" w14:paraId="26859038" w14:textId="77777777" w:rsidTr="00F55342">
        <w:tc>
          <w:tcPr>
            <w:tcW w:w="426" w:type="dxa"/>
          </w:tcPr>
          <w:p w14:paraId="0578D4CF" w14:textId="482103B3" w:rsidR="00416E74" w:rsidRDefault="00416E74" w:rsidP="00416E74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4253" w:type="dxa"/>
            <w:vAlign w:val="center"/>
          </w:tcPr>
          <w:p w14:paraId="0788B8A2" w14:textId="3597B867" w:rsidR="00416E74" w:rsidRDefault="00416E74" w:rsidP="00416E74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140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Основні заходи</w:t>
            </w:r>
          </w:p>
        </w:tc>
        <w:tc>
          <w:tcPr>
            <w:tcW w:w="1842" w:type="dxa"/>
            <w:vAlign w:val="center"/>
          </w:tcPr>
          <w:p w14:paraId="231FD181" w14:textId="188A211C" w:rsidR="00416E74" w:rsidRDefault="00416E74" w:rsidP="00416E74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140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Термін виконання</w:t>
            </w:r>
          </w:p>
        </w:tc>
        <w:tc>
          <w:tcPr>
            <w:tcW w:w="1843" w:type="dxa"/>
          </w:tcPr>
          <w:p w14:paraId="3BBE2808" w14:textId="0624F2E9" w:rsidR="00416E74" w:rsidRDefault="00416E74" w:rsidP="00416E74">
            <w:pPr>
              <w:pStyle w:val="a3"/>
              <w:ind w:right="-109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C7A7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Відповідальний</w:t>
            </w:r>
          </w:p>
        </w:tc>
        <w:tc>
          <w:tcPr>
            <w:tcW w:w="1366" w:type="dxa"/>
          </w:tcPr>
          <w:p w14:paraId="09128504" w14:textId="52878FE9" w:rsidR="00416E74" w:rsidRDefault="00416E74" w:rsidP="00416E74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C7A7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Примітки</w:t>
            </w:r>
          </w:p>
        </w:tc>
      </w:tr>
      <w:tr w:rsidR="00AC7A70" w14:paraId="74CEF910" w14:textId="77777777" w:rsidTr="00416E74">
        <w:tc>
          <w:tcPr>
            <w:tcW w:w="9730" w:type="dxa"/>
            <w:gridSpan w:val="5"/>
          </w:tcPr>
          <w:p w14:paraId="5D9D40E2" w14:textId="580403DA" w:rsidR="00AC7A70" w:rsidRDefault="00F55342" w:rsidP="00F55342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Оновлення даних</w:t>
            </w:r>
            <w:r w:rsidR="00AC7A70" w:rsidRPr="00AC7A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 </w:t>
            </w:r>
          </w:p>
        </w:tc>
      </w:tr>
      <w:tr w:rsidR="00416E74" w14:paraId="647EBEFD" w14:textId="77777777" w:rsidTr="00F55342">
        <w:tc>
          <w:tcPr>
            <w:tcW w:w="426" w:type="dxa"/>
          </w:tcPr>
          <w:p w14:paraId="62FA48B0" w14:textId="44B69510" w:rsidR="00416E74" w:rsidRPr="00416E74" w:rsidRDefault="00416E74" w:rsidP="00416E7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16E7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  <w:vAlign w:val="center"/>
          </w:tcPr>
          <w:p w14:paraId="36C3696C" w14:textId="40309AC7" w:rsidR="00416E74" w:rsidRDefault="00416E74" w:rsidP="00F55342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C7A7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Занесення нових надходжень до </w:t>
            </w:r>
            <w:r w:rsidR="00F5534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інвентарної книги</w:t>
            </w:r>
          </w:p>
        </w:tc>
        <w:tc>
          <w:tcPr>
            <w:tcW w:w="1842" w:type="dxa"/>
            <w:vAlign w:val="center"/>
          </w:tcPr>
          <w:p w14:paraId="01B013C7" w14:textId="19BFD929" w:rsidR="00416E74" w:rsidRDefault="00416E74" w:rsidP="00416E74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C7A7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За кожним надходженням</w:t>
            </w:r>
          </w:p>
        </w:tc>
        <w:tc>
          <w:tcPr>
            <w:tcW w:w="1843" w:type="dxa"/>
            <w:vAlign w:val="center"/>
          </w:tcPr>
          <w:p w14:paraId="47CE912C" w14:textId="7ED7074F" w:rsidR="00416E74" w:rsidRDefault="00416E74" w:rsidP="00416E74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C7A7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Бібліотекар</w:t>
            </w:r>
          </w:p>
        </w:tc>
        <w:tc>
          <w:tcPr>
            <w:tcW w:w="1366" w:type="dxa"/>
            <w:vAlign w:val="center"/>
          </w:tcPr>
          <w:p w14:paraId="5AA419CD" w14:textId="7EF1ABEE" w:rsidR="00416E74" w:rsidRDefault="00416E74" w:rsidP="00416E74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16E74" w14:paraId="34BF68C2" w14:textId="77777777" w:rsidTr="00F55342">
        <w:tc>
          <w:tcPr>
            <w:tcW w:w="426" w:type="dxa"/>
          </w:tcPr>
          <w:p w14:paraId="4266B023" w14:textId="2B814FB8" w:rsidR="00416E74" w:rsidRPr="00416E74" w:rsidRDefault="00416E74" w:rsidP="00416E7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16E7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53" w:type="dxa"/>
            <w:vAlign w:val="center"/>
          </w:tcPr>
          <w:p w14:paraId="7880004F" w14:textId="33886633" w:rsidR="00416E74" w:rsidRDefault="00416E74" w:rsidP="00416E74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C7A7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Перевірка відповідності облікових записів фізичній наявності книг</w:t>
            </w:r>
          </w:p>
        </w:tc>
        <w:tc>
          <w:tcPr>
            <w:tcW w:w="1842" w:type="dxa"/>
            <w:vAlign w:val="center"/>
          </w:tcPr>
          <w:p w14:paraId="6198CF7B" w14:textId="12C584A7" w:rsidR="00416E74" w:rsidRDefault="00416E74" w:rsidP="00416E74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C7A7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Серпень (до </w:t>
            </w:r>
            <w:proofErr w:type="spellStart"/>
            <w:r w:rsidRPr="00AC7A7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поч</w:t>
            </w:r>
            <w:proofErr w:type="spellEnd"/>
            <w:r w:rsidRPr="00AC7A7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. </w:t>
            </w:r>
            <w:proofErr w:type="spellStart"/>
            <w:r w:rsidRPr="00AC7A7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навч</w:t>
            </w:r>
            <w:proofErr w:type="spellEnd"/>
            <w:r w:rsidRPr="00AC7A7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. року)</w:t>
            </w:r>
          </w:p>
        </w:tc>
        <w:tc>
          <w:tcPr>
            <w:tcW w:w="1843" w:type="dxa"/>
            <w:vAlign w:val="center"/>
          </w:tcPr>
          <w:p w14:paraId="019BE013" w14:textId="1D5E8DF1" w:rsidR="00416E74" w:rsidRDefault="00416E74" w:rsidP="00416E74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C7A7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Бібліотекар</w:t>
            </w:r>
          </w:p>
        </w:tc>
        <w:tc>
          <w:tcPr>
            <w:tcW w:w="1366" w:type="dxa"/>
            <w:vAlign w:val="center"/>
          </w:tcPr>
          <w:p w14:paraId="53EFE209" w14:textId="185DB656" w:rsidR="00416E74" w:rsidRDefault="00416E74" w:rsidP="00416E74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16E74" w14:paraId="322485D9" w14:textId="77777777" w:rsidTr="00F55342">
        <w:tc>
          <w:tcPr>
            <w:tcW w:w="426" w:type="dxa"/>
          </w:tcPr>
          <w:p w14:paraId="051031BB" w14:textId="1ADC1592" w:rsidR="00416E74" w:rsidRPr="00416E74" w:rsidRDefault="00416E74" w:rsidP="00416E7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16E7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53" w:type="dxa"/>
            <w:vAlign w:val="center"/>
          </w:tcPr>
          <w:p w14:paraId="5950813D" w14:textId="0030F593" w:rsidR="00416E74" w:rsidRDefault="00416E74" w:rsidP="00F55342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C7A7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Видалення записів про списані книги </w:t>
            </w:r>
          </w:p>
        </w:tc>
        <w:tc>
          <w:tcPr>
            <w:tcW w:w="1842" w:type="dxa"/>
            <w:vAlign w:val="center"/>
          </w:tcPr>
          <w:p w14:paraId="007AE4BE" w14:textId="761304A9" w:rsidR="00416E74" w:rsidRDefault="00416E74" w:rsidP="00416E74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C7A7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Після затвердження списання</w:t>
            </w:r>
          </w:p>
        </w:tc>
        <w:tc>
          <w:tcPr>
            <w:tcW w:w="1843" w:type="dxa"/>
            <w:vAlign w:val="center"/>
          </w:tcPr>
          <w:p w14:paraId="4EBB45A9" w14:textId="6427202F" w:rsidR="00416E74" w:rsidRDefault="00416E74" w:rsidP="00416E74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C7A7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Бібліотекар</w:t>
            </w:r>
          </w:p>
        </w:tc>
        <w:tc>
          <w:tcPr>
            <w:tcW w:w="1366" w:type="dxa"/>
            <w:vAlign w:val="center"/>
          </w:tcPr>
          <w:p w14:paraId="016C4876" w14:textId="5E28B1DE" w:rsidR="00416E74" w:rsidRDefault="00416E74" w:rsidP="00416E74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C7A70" w14:paraId="64B1EBE4" w14:textId="77777777" w:rsidTr="00416E74">
        <w:tc>
          <w:tcPr>
            <w:tcW w:w="9730" w:type="dxa"/>
            <w:gridSpan w:val="5"/>
          </w:tcPr>
          <w:p w14:paraId="76CE5579" w14:textId="2A8E6085" w:rsidR="00AC7A70" w:rsidRDefault="00AC7A70" w:rsidP="00416E74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C7A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Навігація та популяризація фонду</w:t>
            </w:r>
          </w:p>
        </w:tc>
      </w:tr>
      <w:tr w:rsidR="00416E74" w14:paraId="47B962EE" w14:textId="77777777" w:rsidTr="00F55342">
        <w:tc>
          <w:tcPr>
            <w:tcW w:w="426" w:type="dxa"/>
          </w:tcPr>
          <w:p w14:paraId="45CF5E07" w14:textId="08343FB5" w:rsidR="00416E74" w:rsidRPr="00416E74" w:rsidRDefault="00416E74" w:rsidP="00416E7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16E7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  <w:vAlign w:val="center"/>
          </w:tcPr>
          <w:p w14:paraId="3F571F57" w14:textId="5EA6E82A" w:rsidR="00416E74" w:rsidRDefault="00416E74" w:rsidP="00416E74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C7A7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Оформлення навігаційних матеріалів: покажчики, інформаційні стенди, схеми</w:t>
            </w:r>
          </w:p>
        </w:tc>
        <w:tc>
          <w:tcPr>
            <w:tcW w:w="1842" w:type="dxa"/>
            <w:vAlign w:val="center"/>
          </w:tcPr>
          <w:p w14:paraId="0C5A1C8F" w14:textId="44256DFF" w:rsidR="00416E74" w:rsidRDefault="00416E74" w:rsidP="00416E74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C7A7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Вересень, оновлення </w:t>
            </w:r>
            <w:proofErr w:type="spellStart"/>
            <w:r w:rsidRPr="00AC7A7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щосеместру</w:t>
            </w:r>
            <w:proofErr w:type="spellEnd"/>
          </w:p>
        </w:tc>
        <w:tc>
          <w:tcPr>
            <w:tcW w:w="1843" w:type="dxa"/>
            <w:vAlign w:val="center"/>
          </w:tcPr>
          <w:p w14:paraId="23BE4CD1" w14:textId="06B6A132" w:rsidR="00416E74" w:rsidRDefault="00416E74" w:rsidP="00416E74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C7A7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Бібліотекар</w:t>
            </w:r>
          </w:p>
        </w:tc>
        <w:tc>
          <w:tcPr>
            <w:tcW w:w="1366" w:type="dxa"/>
            <w:vAlign w:val="center"/>
          </w:tcPr>
          <w:p w14:paraId="5695B123" w14:textId="5A3C8D6E" w:rsidR="00416E74" w:rsidRDefault="00416E74" w:rsidP="00416E74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16E74" w14:paraId="2CEB2F61" w14:textId="77777777" w:rsidTr="00F55342">
        <w:tc>
          <w:tcPr>
            <w:tcW w:w="426" w:type="dxa"/>
          </w:tcPr>
          <w:p w14:paraId="7DB0A530" w14:textId="577CC909" w:rsidR="00416E74" w:rsidRPr="00416E74" w:rsidRDefault="00416E74" w:rsidP="00416E7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16E7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53" w:type="dxa"/>
            <w:vAlign w:val="center"/>
          </w:tcPr>
          <w:p w14:paraId="7CBE3046" w14:textId="28F46769" w:rsidR="00416E74" w:rsidRDefault="00416E74" w:rsidP="00416E74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C7A7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Ознайомлення користувачів з електронними інструментами пошуку (за наявності)</w:t>
            </w:r>
          </w:p>
        </w:tc>
        <w:tc>
          <w:tcPr>
            <w:tcW w:w="1842" w:type="dxa"/>
            <w:vAlign w:val="center"/>
          </w:tcPr>
          <w:p w14:paraId="274EE7CA" w14:textId="432FDDEB" w:rsidR="00416E74" w:rsidRDefault="00416E74" w:rsidP="00416E74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C7A7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Протягом року</w:t>
            </w:r>
          </w:p>
        </w:tc>
        <w:tc>
          <w:tcPr>
            <w:tcW w:w="1843" w:type="dxa"/>
            <w:vAlign w:val="center"/>
          </w:tcPr>
          <w:p w14:paraId="54AA5778" w14:textId="1689C9E8" w:rsidR="00416E74" w:rsidRDefault="00416E74" w:rsidP="00416E74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C7A7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Бібліотекар</w:t>
            </w:r>
          </w:p>
        </w:tc>
        <w:tc>
          <w:tcPr>
            <w:tcW w:w="1366" w:type="dxa"/>
            <w:vAlign w:val="center"/>
          </w:tcPr>
          <w:p w14:paraId="25EA69D7" w14:textId="600A917F" w:rsidR="00416E74" w:rsidRDefault="00416E74" w:rsidP="00416E74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16E74" w14:paraId="7670B068" w14:textId="77777777" w:rsidTr="00F55342">
        <w:tc>
          <w:tcPr>
            <w:tcW w:w="426" w:type="dxa"/>
          </w:tcPr>
          <w:p w14:paraId="78D993EC" w14:textId="693946A4" w:rsidR="00416E74" w:rsidRPr="00416E74" w:rsidRDefault="00416E74" w:rsidP="00416E7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16E7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53" w:type="dxa"/>
            <w:vAlign w:val="center"/>
          </w:tcPr>
          <w:p w14:paraId="4E0CB9D9" w14:textId="6A60C7BD" w:rsidR="00416E74" w:rsidRDefault="00416E74" w:rsidP="00416E74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C7A7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Ведення та актуалізація «Куточка новинок»</w:t>
            </w:r>
          </w:p>
        </w:tc>
        <w:tc>
          <w:tcPr>
            <w:tcW w:w="1842" w:type="dxa"/>
            <w:vAlign w:val="center"/>
          </w:tcPr>
          <w:p w14:paraId="59429013" w14:textId="1DDB9E17" w:rsidR="00416E74" w:rsidRDefault="00416E74" w:rsidP="00416E74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C7A7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Щомісяця</w:t>
            </w:r>
          </w:p>
        </w:tc>
        <w:tc>
          <w:tcPr>
            <w:tcW w:w="1843" w:type="dxa"/>
            <w:vAlign w:val="center"/>
          </w:tcPr>
          <w:p w14:paraId="6E40A02B" w14:textId="4E85E611" w:rsidR="00416E74" w:rsidRDefault="00416E74" w:rsidP="00416E74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C7A7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Бібліотекар</w:t>
            </w:r>
          </w:p>
        </w:tc>
        <w:tc>
          <w:tcPr>
            <w:tcW w:w="1366" w:type="dxa"/>
            <w:vAlign w:val="center"/>
          </w:tcPr>
          <w:p w14:paraId="404D743A" w14:textId="107C9B7E" w:rsidR="00416E74" w:rsidRDefault="00416E74" w:rsidP="00416E74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16E74" w14:paraId="66A8205F" w14:textId="77777777" w:rsidTr="00416E74">
        <w:tc>
          <w:tcPr>
            <w:tcW w:w="9730" w:type="dxa"/>
            <w:gridSpan w:val="5"/>
          </w:tcPr>
          <w:p w14:paraId="1781B923" w14:textId="44E012B7" w:rsidR="00416E74" w:rsidRDefault="00416E74" w:rsidP="00416E74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C7A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Звітність та контроль</w:t>
            </w:r>
          </w:p>
        </w:tc>
      </w:tr>
      <w:tr w:rsidR="00416E74" w14:paraId="61ECB118" w14:textId="77777777" w:rsidTr="00F55342">
        <w:tc>
          <w:tcPr>
            <w:tcW w:w="426" w:type="dxa"/>
          </w:tcPr>
          <w:p w14:paraId="2FC72CC8" w14:textId="555802C1" w:rsidR="00416E74" w:rsidRPr="00416E74" w:rsidRDefault="00416E74" w:rsidP="00416E7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16E7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  <w:vAlign w:val="center"/>
          </w:tcPr>
          <w:p w14:paraId="070DB1F4" w14:textId="0C042F54" w:rsidR="00416E74" w:rsidRDefault="00416E74" w:rsidP="00416E74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C7A7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Узагальнення даних з паперових та електронних облікових джерел</w:t>
            </w:r>
          </w:p>
        </w:tc>
        <w:tc>
          <w:tcPr>
            <w:tcW w:w="1842" w:type="dxa"/>
            <w:vAlign w:val="center"/>
          </w:tcPr>
          <w:p w14:paraId="33708115" w14:textId="17985A4C" w:rsidR="00416E74" w:rsidRDefault="00416E74" w:rsidP="00416E74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C7A7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Грудень, червень</w:t>
            </w:r>
          </w:p>
        </w:tc>
        <w:tc>
          <w:tcPr>
            <w:tcW w:w="1843" w:type="dxa"/>
            <w:vAlign w:val="center"/>
          </w:tcPr>
          <w:p w14:paraId="00DF1ED5" w14:textId="2EB8323E" w:rsidR="00416E74" w:rsidRDefault="00416E74" w:rsidP="00416E74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C7A7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Бібліотекар</w:t>
            </w:r>
          </w:p>
        </w:tc>
        <w:tc>
          <w:tcPr>
            <w:tcW w:w="1366" w:type="dxa"/>
            <w:vAlign w:val="center"/>
          </w:tcPr>
          <w:p w14:paraId="0AAE75DF" w14:textId="1765E8E6" w:rsidR="00416E74" w:rsidRDefault="00416E74" w:rsidP="00416E74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16E74" w14:paraId="1C990C4E" w14:textId="77777777" w:rsidTr="00F55342">
        <w:tc>
          <w:tcPr>
            <w:tcW w:w="426" w:type="dxa"/>
          </w:tcPr>
          <w:p w14:paraId="15FC7F83" w14:textId="2C6E85A6" w:rsidR="00416E74" w:rsidRPr="00416E74" w:rsidRDefault="00416E74" w:rsidP="00416E7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16E7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53" w:type="dxa"/>
            <w:vAlign w:val="center"/>
          </w:tcPr>
          <w:p w14:paraId="12B48ED9" w14:textId="314422C8" w:rsidR="00416E74" w:rsidRDefault="00416E74" w:rsidP="00416E74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C7A7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Підготовка звітів щодо наявного фонду, обігу підручників, оновлення </w:t>
            </w:r>
            <w:proofErr w:type="spellStart"/>
            <w:r w:rsidRPr="00AC7A7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картотек</w:t>
            </w:r>
            <w:proofErr w:type="spellEnd"/>
          </w:p>
        </w:tc>
        <w:tc>
          <w:tcPr>
            <w:tcW w:w="1842" w:type="dxa"/>
            <w:vAlign w:val="center"/>
          </w:tcPr>
          <w:p w14:paraId="33D8CE89" w14:textId="1DF72B99" w:rsidR="00416E74" w:rsidRDefault="00416E74" w:rsidP="00416E74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C7A7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За запитом адміністрації</w:t>
            </w:r>
          </w:p>
        </w:tc>
        <w:tc>
          <w:tcPr>
            <w:tcW w:w="1843" w:type="dxa"/>
            <w:vAlign w:val="center"/>
          </w:tcPr>
          <w:p w14:paraId="5E231992" w14:textId="5B3448E6" w:rsidR="00416E74" w:rsidRDefault="00416E74" w:rsidP="00416E74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C7A7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Бібліотекар</w:t>
            </w:r>
          </w:p>
        </w:tc>
        <w:tc>
          <w:tcPr>
            <w:tcW w:w="1366" w:type="dxa"/>
            <w:vAlign w:val="center"/>
          </w:tcPr>
          <w:p w14:paraId="0398EBC1" w14:textId="3BA474E7" w:rsidR="00416E74" w:rsidRDefault="00416E74" w:rsidP="00416E74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6E08AB09" w14:textId="60A3679D" w:rsidR="00AC7A70" w:rsidRDefault="00AC7A70" w:rsidP="00416E74">
      <w:pPr>
        <w:pStyle w:val="a3"/>
        <w:rPr>
          <w:rFonts w:ascii="Times New Roman" w:hAnsi="Times New Roman" w:cs="Times New Roman"/>
          <w:b/>
          <w:bCs/>
          <w:sz w:val="24"/>
          <w:szCs w:val="24"/>
        </w:rPr>
      </w:pPr>
    </w:p>
    <w:p w14:paraId="495C5477" w14:textId="77777777" w:rsidR="00416E74" w:rsidRDefault="00416E74" w:rsidP="00416E74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49C9518" w14:textId="77777777" w:rsidR="00416E74" w:rsidRDefault="00416E74" w:rsidP="00416E74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88BBD92" w14:textId="77777777" w:rsidR="00416E74" w:rsidRDefault="00416E74" w:rsidP="00416E74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FCDFD42" w14:textId="7465B06C" w:rsidR="00416E74" w:rsidRDefault="00416E74" w:rsidP="00F55342">
      <w:pPr>
        <w:pStyle w:val="a3"/>
        <w:rPr>
          <w:rFonts w:ascii="Times New Roman" w:hAnsi="Times New Roman" w:cs="Times New Roman"/>
          <w:b/>
          <w:bCs/>
          <w:sz w:val="24"/>
          <w:szCs w:val="24"/>
        </w:rPr>
      </w:pPr>
    </w:p>
    <w:p w14:paraId="41B0F538" w14:textId="77777777" w:rsidR="00416E74" w:rsidRDefault="00416E74" w:rsidP="00416E74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62E71B5" w14:textId="77777777" w:rsidR="00416E74" w:rsidRDefault="00416E74" w:rsidP="00416E74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C76ABAF" w14:textId="77777777" w:rsidR="00F55342" w:rsidRDefault="00F55342" w:rsidP="00416E74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817340E" w14:textId="77777777" w:rsidR="00F55342" w:rsidRDefault="00F55342" w:rsidP="00416E74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B380109" w14:textId="77777777" w:rsidR="00F55342" w:rsidRDefault="00F55342" w:rsidP="00416E74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064EF4D" w14:textId="77777777" w:rsidR="00F55342" w:rsidRDefault="00F55342" w:rsidP="00416E74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319C184" w14:textId="77777777" w:rsidR="00F55342" w:rsidRDefault="00F55342" w:rsidP="00416E74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E6511A6" w14:textId="77777777" w:rsidR="00F55342" w:rsidRDefault="00F55342" w:rsidP="00416E74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46B1743" w14:textId="77777777" w:rsidR="00F55342" w:rsidRDefault="00F55342" w:rsidP="00416E74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7BFEB3B" w14:textId="77777777" w:rsidR="00F55342" w:rsidRDefault="00F55342" w:rsidP="00416E74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4592B84" w14:textId="77777777" w:rsidR="00F55342" w:rsidRDefault="00F55342" w:rsidP="00416E74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3682981" w14:textId="77777777" w:rsidR="00F55342" w:rsidRDefault="00F55342" w:rsidP="00416E74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38956CA" w14:textId="77777777" w:rsidR="00F55342" w:rsidRDefault="00F55342" w:rsidP="00416E74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8864488" w14:textId="77777777" w:rsidR="00F55342" w:rsidRDefault="00F55342" w:rsidP="00416E74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0D52938" w14:textId="77777777" w:rsidR="00F55342" w:rsidRDefault="00F55342" w:rsidP="00416E74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2B940C1" w14:textId="77777777" w:rsidR="00F55342" w:rsidRDefault="00F55342" w:rsidP="00416E74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26AD91C" w14:textId="77777777" w:rsidR="00F55342" w:rsidRDefault="00F55342" w:rsidP="00416E74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F032F34" w14:textId="77777777" w:rsidR="00F55342" w:rsidRDefault="00F55342" w:rsidP="00416E74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478A686" w14:textId="77777777" w:rsidR="00F55342" w:rsidRDefault="00F55342" w:rsidP="00416E74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601AB08" w14:textId="77777777" w:rsidR="00F55342" w:rsidRDefault="00F55342" w:rsidP="00416E74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587218A" w14:textId="77777777" w:rsidR="00F55342" w:rsidRDefault="00F55342" w:rsidP="00416E74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231EE97" w14:textId="77777777" w:rsidR="00F55342" w:rsidRDefault="00F55342" w:rsidP="00416E74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7CAD40A" w14:textId="2C1E51B9" w:rsidR="00416E74" w:rsidRDefault="00416E74" w:rsidP="00416E74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16E74">
        <w:rPr>
          <w:rFonts w:ascii="Times New Roman" w:hAnsi="Times New Roman" w:cs="Times New Roman"/>
          <w:b/>
          <w:bCs/>
          <w:sz w:val="24"/>
          <w:szCs w:val="24"/>
        </w:rPr>
        <w:t>ІНФОРМАЦІЙНО-БІБЛІОГРАФІЧНА РОБОТА</w:t>
      </w:r>
    </w:p>
    <w:tbl>
      <w:tblPr>
        <w:tblStyle w:val="a4"/>
        <w:tblW w:w="0" w:type="auto"/>
        <w:tblInd w:w="-289" w:type="dxa"/>
        <w:tblLook w:val="04A0" w:firstRow="1" w:lastRow="0" w:firstColumn="1" w:lastColumn="0" w:noHBand="0" w:noVBand="1"/>
      </w:tblPr>
      <w:tblGrid>
        <w:gridCol w:w="458"/>
        <w:gridCol w:w="4253"/>
        <w:gridCol w:w="1842"/>
        <w:gridCol w:w="1937"/>
        <w:gridCol w:w="1418"/>
      </w:tblGrid>
      <w:tr w:rsidR="00416E74" w14:paraId="02E7F472" w14:textId="77777777" w:rsidTr="00F55342">
        <w:tc>
          <w:tcPr>
            <w:tcW w:w="458" w:type="dxa"/>
          </w:tcPr>
          <w:p w14:paraId="71349CE0" w14:textId="54DB6578" w:rsidR="00416E74" w:rsidRDefault="00416E74" w:rsidP="00416E7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4253" w:type="dxa"/>
            <w:vAlign w:val="center"/>
          </w:tcPr>
          <w:p w14:paraId="0A73315E" w14:textId="7FD0A274" w:rsidR="00416E74" w:rsidRDefault="00416E74" w:rsidP="00416E7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140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Основні заходи</w:t>
            </w:r>
          </w:p>
        </w:tc>
        <w:tc>
          <w:tcPr>
            <w:tcW w:w="1842" w:type="dxa"/>
            <w:vAlign w:val="center"/>
          </w:tcPr>
          <w:p w14:paraId="00399D86" w14:textId="01F531A2" w:rsidR="00416E74" w:rsidRDefault="00416E74" w:rsidP="00416E7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140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Термін виконання</w:t>
            </w:r>
          </w:p>
        </w:tc>
        <w:tc>
          <w:tcPr>
            <w:tcW w:w="1937" w:type="dxa"/>
          </w:tcPr>
          <w:p w14:paraId="29EDFE71" w14:textId="367DC023" w:rsidR="00416E74" w:rsidRDefault="00416E74" w:rsidP="00416E7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C7A7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Відповідальний</w:t>
            </w:r>
          </w:p>
        </w:tc>
        <w:tc>
          <w:tcPr>
            <w:tcW w:w="1418" w:type="dxa"/>
          </w:tcPr>
          <w:p w14:paraId="2A470DC4" w14:textId="1140BF9C" w:rsidR="00416E74" w:rsidRDefault="00416E74" w:rsidP="00416E7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C7A7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Примітки</w:t>
            </w:r>
          </w:p>
        </w:tc>
      </w:tr>
      <w:tr w:rsidR="00416E74" w14:paraId="326710E5" w14:textId="77777777" w:rsidTr="00F55342">
        <w:tc>
          <w:tcPr>
            <w:tcW w:w="9908" w:type="dxa"/>
            <w:gridSpan w:val="5"/>
            <w:vAlign w:val="center"/>
          </w:tcPr>
          <w:p w14:paraId="18B6A866" w14:textId="0A6DE2AF" w:rsidR="00416E74" w:rsidRPr="00416E74" w:rsidRDefault="00416E74" w:rsidP="00416E7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16E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Організація інформаційного супроводу освітнього процесу</w:t>
            </w:r>
          </w:p>
        </w:tc>
      </w:tr>
      <w:tr w:rsidR="00416E74" w14:paraId="4B526126" w14:textId="77777777" w:rsidTr="00F55342">
        <w:tc>
          <w:tcPr>
            <w:tcW w:w="458" w:type="dxa"/>
            <w:vAlign w:val="center"/>
          </w:tcPr>
          <w:p w14:paraId="17995D88" w14:textId="7C037353" w:rsidR="00416E74" w:rsidRDefault="00416E74" w:rsidP="00416E7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  <w:vAlign w:val="center"/>
          </w:tcPr>
          <w:p w14:paraId="71A5F303" w14:textId="07373676" w:rsidR="00416E74" w:rsidRDefault="00416E74" w:rsidP="00416E7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16E74">
              <w:rPr>
                <w:rFonts w:ascii="Times New Roman" w:hAnsi="Times New Roman" w:cs="Times New Roman"/>
                <w:sz w:val="24"/>
                <w:szCs w:val="24"/>
              </w:rPr>
              <w:t>Підготовка тематичних добірок літератури до предметних тижнів, уроків, виховних заходів</w:t>
            </w:r>
          </w:p>
        </w:tc>
        <w:tc>
          <w:tcPr>
            <w:tcW w:w="1842" w:type="dxa"/>
            <w:vAlign w:val="center"/>
          </w:tcPr>
          <w:p w14:paraId="0668AB4F" w14:textId="6C30F8FF" w:rsidR="00416E74" w:rsidRDefault="00416E74" w:rsidP="00416E7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16E74">
              <w:rPr>
                <w:rFonts w:ascii="Times New Roman" w:hAnsi="Times New Roman" w:cs="Times New Roman"/>
                <w:sz w:val="24"/>
                <w:szCs w:val="24"/>
              </w:rPr>
              <w:t>Протягом року</w:t>
            </w:r>
          </w:p>
        </w:tc>
        <w:tc>
          <w:tcPr>
            <w:tcW w:w="1937" w:type="dxa"/>
            <w:vAlign w:val="center"/>
          </w:tcPr>
          <w:p w14:paraId="7D8D567F" w14:textId="384240AF" w:rsidR="00416E74" w:rsidRDefault="00416E74" w:rsidP="00416E7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16E74">
              <w:rPr>
                <w:rFonts w:ascii="Times New Roman" w:hAnsi="Times New Roman" w:cs="Times New Roman"/>
                <w:sz w:val="24"/>
                <w:szCs w:val="24"/>
              </w:rPr>
              <w:t>Бібліотекар</w:t>
            </w:r>
          </w:p>
        </w:tc>
        <w:tc>
          <w:tcPr>
            <w:tcW w:w="1418" w:type="dxa"/>
            <w:vAlign w:val="center"/>
          </w:tcPr>
          <w:p w14:paraId="323C388E" w14:textId="24DCD333" w:rsidR="00416E74" w:rsidRDefault="00416E74" w:rsidP="00416E7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6E74" w14:paraId="26D5EB43" w14:textId="77777777" w:rsidTr="00F55342">
        <w:tc>
          <w:tcPr>
            <w:tcW w:w="458" w:type="dxa"/>
            <w:vAlign w:val="center"/>
          </w:tcPr>
          <w:p w14:paraId="3265C62C" w14:textId="2B6C2513" w:rsidR="00416E74" w:rsidRDefault="00416E74" w:rsidP="00416E7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53" w:type="dxa"/>
            <w:vAlign w:val="center"/>
          </w:tcPr>
          <w:p w14:paraId="057057E3" w14:textId="18E68C62" w:rsidR="00416E74" w:rsidRDefault="00416E74" w:rsidP="00416E7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16E74">
              <w:rPr>
                <w:rFonts w:ascii="Times New Roman" w:hAnsi="Times New Roman" w:cs="Times New Roman"/>
                <w:sz w:val="24"/>
                <w:szCs w:val="24"/>
              </w:rPr>
              <w:t>Надання довідково-бібліографічної інформації за запитами педагогів і здобувачів освіти</w:t>
            </w:r>
          </w:p>
        </w:tc>
        <w:tc>
          <w:tcPr>
            <w:tcW w:w="1842" w:type="dxa"/>
            <w:vAlign w:val="center"/>
          </w:tcPr>
          <w:p w14:paraId="41E84108" w14:textId="5FA449A4" w:rsidR="00416E74" w:rsidRDefault="00416E74" w:rsidP="00416E7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16E74">
              <w:rPr>
                <w:rFonts w:ascii="Times New Roman" w:hAnsi="Times New Roman" w:cs="Times New Roman"/>
                <w:sz w:val="24"/>
                <w:szCs w:val="24"/>
              </w:rPr>
              <w:t>Постійно</w:t>
            </w:r>
          </w:p>
        </w:tc>
        <w:tc>
          <w:tcPr>
            <w:tcW w:w="1937" w:type="dxa"/>
            <w:vAlign w:val="center"/>
          </w:tcPr>
          <w:p w14:paraId="3D8BBD3A" w14:textId="61102A29" w:rsidR="00416E74" w:rsidRDefault="00416E74" w:rsidP="00416E7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16E74">
              <w:rPr>
                <w:rFonts w:ascii="Times New Roman" w:hAnsi="Times New Roman" w:cs="Times New Roman"/>
                <w:sz w:val="24"/>
                <w:szCs w:val="24"/>
              </w:rPr>
              <w:t>Бібліотекар</w:t>
            </w:r>
          </w:p>
        </w:tc>
        <w:tc>
          <w:tcPr>
            <w:tcW w:w="1418" w:type="dxa"/>
            <w:vAlign w:val="center"/>
          </w:tcPr>
          <w:p w14:paraId="34E741D9" w14:textId="469F0B4B" w:rsidR="00416E74" w:rsidRDefault="00416E74" w:rsidP="00416E7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6E74" w14:paraId="278D7AE0" w14:textId="77777777" w:rsidTr="00F55342">
        <w:tc>
          <w:tcPr>
            <w:tcW w:w="458" w:type="dxa"/>
            <w:vAlign w:val="center"/>
          </w:tcPr>
          <w:p w14:paraId="77AF437A" w14:textId="6ED70F5C" w:rsidR="00416E74" w:rsidRDefault="00416E74" w:rsidP="00416E7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53" w:type="dxa"/>
            <w:vAlign w:val="center"/>
          </w:tcPr>
          <w:p w14:paraId="19BC8CDE" w14:textId="3DE3790E" w:rsidR="00416E74" w:rsidRDefault="00416E74" w:rsidP="00416E7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16E74">
              <w:rPr>
                <w:rFonts w:ascii="Times New Roman" w:hAnsi="Times New Roman" w:cs="Times New Roman"/>
                <w:sz w:val="24"/>
                <w:szCs w:val="24"/>
              </w:rPr>
              <w:t>Підбір і презентація інформаційних матеріалів до пам’ятних і ювілейних дат</w:t>
            </w:r>
          </w:p>
        </w:tc>
        <w:tc>
          <w:tcPr>
            <w:tcW w:w="1842" w:type="dxa"/>
            <w:vAlign w:val="center"/>
          </w:tcPr>
          <w:p w14:paraId="7174E9B3" w14:textId="5AA7E454" w:rsidR="00416E74" w:rsidRDefault="00416E74" w:rsidP="00416E7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16E74">
              <w:rPr>
                <w:rFonts w:ascii="Times New Roman" w:hAnsi="Times New Roman" w:cs="Times New Roman"/>
                <w:sz w:val="24"/>
                <w:szCs w:val="24"/>
              </w:rPr>
              <w:t>За календарем подій</w:t>
            </w:r>
          </w:p>
        </w:tc>
        <w:tc>
          <w:tcPr>
            <w:tcW w:w="1937" w:type="dxa"/>
            <w:vAlign w:val="center"/>
          </w:tcPr>
          <w:p w14:paraId="1E41DAA9" w14:textId="7782C433" w:rsidR="00416E74" w:rsidRDefault="00416E74" w:rsidP="00416E7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16E74">
              <w:rPr>
                <w:rFonts w:ascii="Times New Roman" w:hAnsi="Times New Roman" w:cs="Times New Roman"/>
                <w:sz w:val="24"/>
                <w:szCs w:val="24"/>
              </w:rPr>
              <w:t>Бібліотекар</w:t>
            </w:r>
          </w:p>
        </w:tc>
        <w:tc>
          <w:tcPr>
            <w:tcW w:w="1418" w:type="dxa"/>
            <w:vAlign w:val="center"/>
          </w:tcPr>
          <w:p w14:paraId="5F6E5A5D" w14:textId="5E8105D3" w:rsidR="00416E74" w:rsidRDefault="00416E74" w:rsidP="00416E7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6E74" w14:paraId="710338EF" w14:textId="77777777" w:rsidTr="00F55342">
        <w:tc>
          <w:tcPr>
            <w:tcW w:w="9908" w:type="dxa"/>
            <w:gridSpan w:val="5"/>
            <w:vAlign w:val="center"/>
          </w:tcPr>
          <w:p w14:paraId="2BFF022D" w14:textId="19F432E7" w:rsidR="00416E74" w:rsidRDefault="00416E74" w:rsidP="00416E7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16E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Довідкова діяльність</w:t>
            </w:r>
          </w:p>
        </w:tc>
      </w:tr>
      <w:tr w:rsidR="00F55342" w14:paraId="49B5C7AB" w14:textId="77777777" w:rsidTr="00F55342">
        <w:tc>
          <w:tcPr>
            <w:tcW w:w="458" w:type="dxa"/>
            <w:vAlign w:val="center"/>
          </w:tcPr>
          <w:p w14:paraId="79AFBC16" w14:textId="4B7524DF" w:rsidR="00F55342" w:rsidRDefault="00F55342" w:rsidP="00F5534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  <w:vAlign w:val="center"/>
          </w:tcPr>
          <w:p w14:paraId="65CF9A97" w14:textId="2B4671D4" w:rsidR="00F55342" w:rsidRDefault="00F55342" w:rsidP="00F5534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16E74">
              <w:rPr>
                <w:rFonts w:ascii="Times New Roman" w:hAnsi="Times New Roman" w:cs="Times New Roman"/>
                <w:sz w:val="24"/>
                <w:szCs w:val="24"/>
              </w:rPr>
              <w:t>Підготовка списків літератури за темами, рекомендованими вчителями</w:t>
            </w:r>
          </w:p>
        </w:tc>
        <w:tc>
          <w:tcPr>
            <w:tcW w:w="1842" w:type="dxa"/>
            <w:vAlign w:val="center"/>
          </w:tcPr>
          <w:p w14:paraId="686A83C5" w14:textId="4889A03E" w:rsidR="00F55342" w:rsidRDefault="00F55342" w:rsidP="00F5534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16E74">
              <w:rPr>
                <w:rFonts w:ascii="Times New Roman" w:hAnsi="Times New Roman" w:cs="Times New Roman"/>
                <w:sz w:val="24"/>
                <w:szCs w:val="24"/>
              </w:rPr>
              <w:t>За потреби</w:t>
            </w:r>
          </w:p>
        </w:tc>
        <w:tc>
          <w:tcPr>
            <w:tcW w:w="1937" w:type="dxa"/>
            <w:vAlign w:val="center"/>
          </w:tcPr>
          <w:p w14:paraId="2328B4F5" w14:textId="62D53646" w:rsidR="00F55342" w:rsidRDefault="00F55342" w:rsidP="00F5534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16E74">
              <w:rPr>
                <w:rFonts w:ascii="Times New Roman" w:hAnsi="Times New Roman" w:cs="Times New Roman"/>
                <w:sz w:val="24"/>
                <w:szCs w:val="24"/>
              </w:rPr>
              <w:t>Бібліотекар</w:t>
            </w:r>
          </w:p>
        </w:tc>
        <w:tc>
          <w:tcPr>
            <w:tcW w:w="1418" w:type="dxa"/>
            <w:vAlign w:val="center"/>
          </w:tcPr>
          <w:p w14:paraId="6BB2E987" w14:textId="16C957BB" w:rsidR="00F55342" w:rsidRDefault="00F55342" w:rsidP="00F5534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5342" w14:paraId="048C6843" w14:textId="77777777" w:rsidTr="00F55342">
        <w:tc>
          <w:tcPr>
            <w:tcW w:w="9908" w:type="dxa"/>
            <w:gridSpan w:val="5"/>
            <w:vAlign w:val="center"/>
          </w:tcPr>
          <w:p w14:paraId="2D2F2432" w14:textId="2EAFA72A" w:rsidR="00F55342" w:rsidRDefault="00F55342" w:rsidP="00F5534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16E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Популяризація довідково-бібліографічного апарату</w:t>
            </w:r>
          </w:p>
        </w:tc>
      </w:tr>
      <w:tr w:rsidR="00F55342" w14:paraId="1972CA38" w14:textId="77777777" w:rsidTr="00F55342">
        <w:tc>
          <w:tcPr>
            <w:tcW w:w="458" w:type="dxa"/>
            <w:vAlign w:val="center"/>
          </w:tcPr>
          <w:p w14:paraId="6992335A" w14:textId="70D7E6E6" w:rsidR="00F55342" w:rsidRDefault="00F55342" w:rsidP="00F5534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  <w:vAlign w:val="center"/>
          </w:tcPr>
          <w:p w14:paraId="28C9052C" w14:textId="11A9EC5F" w:rsidR="00F55342" w:rsidRDefault="00F55342" w:rsidP="00F5534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402E">
              <w:rPr>
                <w:rFonts w:ascii="Times New Roman" w:hAnsi="Times New Roman" w:cs="Times New Roman"/>
                <w:sz w:val="24"/>
                <w:szCs w:val="24"/>
              </w:rPr>
              <w:t>Створення і розміщення інформаційних куточків: «Як знайти потрібну книгу в бібліотеці»</w:t>
            </w:r>
          </w:p>
        </w:tc>
        <w:tc>
          <w:tcPr>
            <w:tcW w:w="1842" w:type="dxa"/>
            <w:vAlign w:val="center"/>
          </w:tcPr>
          <w:p w14:paraId="42D83E07" w14:textId="3EDDC3F7" w:rsidR="00F55342" w:rsidRDefault="00F55342" w:rsidP="00F5534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16E74">
              <w:rPr>
                <w:rFonts w:ascii="Times New Roman" w:hAnsi="Times New Roman" w:cs="Times New Roman"/>
                <w:sz w:val="24"/>
                <w:szCs w:val="24"/>
              </w:rPr>
              <w:t>Протягом року</w:t>
            </w:r>
          </w:p>
        </w:tc>
        <w:tc>
          <w:tcPr>
            <w:tcW w:w="1937" w:type="dxa"/>
            <w:vAlign w:val="center"/>
          </w:tcPr>
          <w:p w14:paraId="63C9528A" w14:textId="5CB3B132" w:rsidR="00F55342" w:rsidRDefault="00F55342" w:rsidP="00F5534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16E74">
              <w:rPr>
                <w:rFonts w:ascii="Times New Roman" w:hAnsi="Times New Roman" w:cs="Times New Roman"/>
                <w:sz w:val="24"/>
                <w:szCs w:val="24"/>
              </w:rPr>
              <w:t>Бібліотекар</w:t>
            </w:r>
          </w:p>
        </w:tc>
        <w:tc>
          <w:tcPr>
            <w:tcW w:w="1418" w:type="dxa"/>
            <w:vAlign w:val="center"/>
          </w:tcPr>
          <w:p w14:paraId="3D7054D2" w14:textId="7865DE07" w:rsidR="00F55342" w:rsidRDefault="00F55342" w:rsidP="00F5534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5342" w14:paraId="7E64711E" w14:textId="77777777" w:rsidTr="00F55342">
        <w:tc>
          <w:tcPr>
            <w:tcW w:w="9908" w:type="dxa"/>
            <w:gridSpan w:val="5"/>
            <w:vAlign w:val="center"/>
          </w:tcPr>
          <w:p w14:paraId="58BDA4B4" w14:textId="7942B90E" w:rsidR="00F55342" w:rsidRDefault="00F55342" w:rsidP="00F5534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16E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Бібліографічна освіта користувачів</w:t>
            </w:r>
          </w:p>
        </w:tc>
      </w:tr>
      <w:tr w:rsidR="00F55342" w14:paraId="2F777A1A" w14:textId="77777777" w:rsidTr="00F55342">
        <w:tc>
          <w:tcPr>
            <w:tcW w:w="458" w:type="dxa"/>
            <w:vAlign w:val="center"/>
          </w:tcPr>
          <w:p w14:paraId="1D75C9D7" w14:textId="1BDD1DD6" w:rsidR="00F55342" w:rsidRDefault="00F55342" w:rsidP="00F5534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  <w:vAlign w:val="center"/>
          </w:tcPr>
          <w:p w14:paraId="4ACD087C" w14:textId="57CA8187" w:rsidR="00F55342" w:rsidRDefault="00F55342" w:rsidP="00F5534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16E74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Проведення </w:t>
            </w:r>
            <w:proofErr w:type="spellStart"/>
            <w:r w:rsidRPr="00416E74">
              <w:rPr>
                <w:rFonts w:ascii="Times New Roman" w:hAnsi="Times New Roman" w:cs="Times New Roman"/>
                <w:sz w:val="24"/>
                <w:szCs w:val="24"/>
              </w:rPr>
              <w:t>бібліотечно</w:t>
            </w:r>
            <w:proofErr w:type="spellEnd"/>
            <w:r w:rsidRPr="00416E74">
              <w:rPr>
                <w:rFonts w:ascii="Times New Roman" w:hAnsi="Times New Roman" w:cs="Times New Roman"/>
                <w:sz w:val="24"/>
                <w:szCs w:val="24"/>
              </w:rPr>
              <w:t>-бібліографічних уроків (поняття, правила, навігація, пошук інформації)</w:t>
            </w:r>
          </w:p>
        </w:tc>
        <w:tc>
          <w:tcPr>
            <w:tcW w:w="1842" w:type="dxa"/>
            <w:vAlign w:val="center"/>
          </w:tcPr>
          <w:p w14:paraId="36CB4C8C" w14:textId="0ED7F8A1" w:rsidR="00F55342" w:rsidRDefault="00F55342" w:rsidP="00F5534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16E74">
              <w:rPr>
                <w:rFonts w:ascii="Times New Roman" w:hAnsi="Times New Roman" w:cs="Times New Roman"/>
                <w:sz w:val="24"/>
                <w:szCs w:val="24"/>
              </w:rPr>
              <w:t>1 раз на семестр у класах</w:t>
            </w:r>
          </w:p>
        </w:tc>
        <w:tc>
          <w:tcPr>
            <w:tcW w:w="1937" w:type="dxa"/>
            <w:vAlign w:val="center"/>
          </w:tcPr>
          <w:p w14:paraId="4B094731" w14:textId="11548B7B" w:rsidR="00F55342" w:rsidRDefault="00F55342" w:rsidP="00F5534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16E74">
              <w:rPr>
                <w:rFonts w:ascii="Times New Roman" w:hAnsi="Times New Roman" w:cs="Times New Roman"/>
                <w:sz w:val="24"/>
                <w:szCs w:val="24"/>
              </w:rPr>
              <w:t>Бібліотекар</w:t>
            </w:r>
          </w:p>
        </w:tc>
        <w:tc>
          <w:tcPr>
            <w:tcW w:w="1418" w:type="dxa"/>
            <w:vAlign w:val="center"/>
          </w:tcPr>
          <w:p w14:paraId="3DFD0A0D" w14:textId="615AD8D3" w:rsidR="00F55342" w:rsidRDefault="00F55342" w:rsidP="00F5534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5342" w14:paraId="0E27BFAD" w14:textId="77777777" w:rsidTr="00F55342">
        <w:tc>
          <w:tcPr>
            <w:tcW w:w="458" w:type="dxa"/>
            <w:vAlign w:val="center"/>
          </w:tcPr>
          <w:p w14:paraId="15940812" w14:textId="0CCE4A66" w:rsidR="00F55342" w:rsidRDefault="00F55342" w:rsidP="00F5534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53" w:type="dxa"/>
            <w:vAlign w:val="center"/>
          </w:tcPr>
          <w:p w14:paraId="6B065F19" w14:textId="52BE6D6A" w:rsidR="00F55342" w:rsidRDefault="00F55342" w:rsidP="00F5534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16E74">
              <w:rPr>
                <w:rFonts w:ascii="Times New Roman" w:hAnsi="Times New Roman" w:cs="Times New Roman"/>
                <w:sz w:val="24"/>
                <w:szCs w:val="24"/>
              </w:rPr>
              <w:t>Вивчення запитів користувачів з метою покращення інформаційного обслуговування</w:t>
            </w:r>
          </w:p>
        </w:tc>
        <w:tc>
          <w:tcPr>
            <w:tcW w:w="1842" w:type="dxa"/>
            <w:vAlign w:val="center"/>
          </w:tcPr>
          <w:p w14:paraId="6E7B23A3" w14:textId="0682263C" w:rsidR="00F55342" w:rsidRDefault="00F55342" w:rsidP="00F5534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6185E">
              <w:rPr>
                <w:rFonts w:ascii="Times New Roman" w:hAnsi="Times New Roman" w:cs="Times New Roman"/>
                <w:sz w:val="24"/>
                <w:szCs w:val="24"/>
              </w:rPr>
              <w:t>Протягом року</w:t>
            </w:r>
          </w:p>
        </w:tc>
        <w:tc>
          <w:tcPr>
            <w:tcW w:w="1937" w:type="dxa"/>
            <w:vAlign w:val="center"/>
          </w:tcPr>
          <w:p w14:paraId="47890FBA" w14:textId="2A14F7EB" w:rsidR="00F55342" w:rsidRDefault="00F55342" w:rsidP="00F5534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16E74">
              <w:rPr>
                <w:rFonts w:ascii="Times New Roman" w:hAnsi="Times New Roman" w:cs="Times New Roman"/>
                <w:sz w:val="24"/>
                <w:szCs w:val="24"/>
              </w:rPr>
              <w:t>Бібліотекар</w:t>
            </w:r>
          </w:p>
        </w:tc>
        <w:tc>
          <w:tcPr>
            <w:tcW w:w="1418" w:type="dxa"/>
            <w:vAlign w:val="center"/>
          </w:tcPr>
          <w:p w14:paraId="702D1FBE" w14:textId="753CEEB1" w:rsidR="00F55342" w:rsidRDefault="00F55342" w:rsidP="00F5534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5342" w14:paraId="1FBA33AE" w14:textId="77777777" w:rsidTr="00F55342">
        <w:tc>
          <w:tcPr>
            <w:tcW w:w="9908" w:type="dxa"/>
            <w:gridSpan w:val="5"/>
            <w:vAlign w:val="center"/>
          </w:tcPr>
          <w:p w14:paraId="37E678EF" w14:textId="44F779A5" w:rsidR="00F55342" w:rsidRDefault="00F55342" w:rsidP="00F5534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16E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Робота з інформаційними ресурсами мережі Інтернет</w:t>
            </w:r>
          </w:p>
        </w:tc>
      </w:tr>
      <w:tr w:rsidR="00F55342" w14:paraId="253136A7" w14:textId="77777777" w:rsidTr="00F55342">
        <w:tc>
          <w:tcPr>
            <w:tcW w:w="458" w:type="dxa"/>
            <w:vAlign w:val="center"/>
          </w:tcPr>
          <w:p w14:paraId="25F108DF" w14:textId="6108F29C" w:rsidR="00F55342" w:rsidRDefault="00F55342" w:rsidP="00F5534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  <w:vAlign w:val="center"/>
          </w:tcPr>
          <w:p w14:paraId="2AEE0F41" w14:textId="2A7293FE" w:rsidR="00F55342" w:rsidRDefault="00F55342" w:rsidP="00F5534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16E74">
              <w:rPr>
                <w:rFonts w:ascii="Times New Roman" w:hAnsi="Times New Roman" w:cs="Times New Roman"/>
                <w:sz w:val="24"/>
                <w:szCs w:val="24"/>
              </w:rPr>
              <w:t>Підбір перевірених джерел та створення добірок онлайн-ресурсів за темами</w:t>
            </w:r>
          </w:p>
        </w:tc>
        <w:tc>
          <w:tcPr>
            <w:tcW w:w="1842" w:type="dxa"/>
            <w:vAlign w:val="center"/>
          </w:tcPr>
          <w:p w14:paraId="09CC0BF4" w14:textId="58727880" w:rsidR="00F55342" w:rsidRDefault="00F55342" w:rsidP="00F5534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6185E">
              <w:rPr>
                <w:rFonts w:ascii="Times New Roman" w:hAnsi="Times New Roman" w:cs="Times New Roman"/>
                <w:sz w:val="24"/>
                <w:szCs w:val="24"/>
              </w:rPr>
              <w:t>Протягом року</w:t>
            </w:r>
          </w:p>
        </w:tc>
        <w:tc>
          <w:tcPr>
            <w:tcW w:w="1937" w:type="dxa"/>
            <w:vAlign w:val="center"/>
          </w:tcPr>
          <w:p w14:paraId="58CCABC4" w14:textId="72A40F88" w:rsidR="00F55342" w:rsidRDefault="00F55342" w:rsidP="00F5534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16E74">
              <w:rPr>
                <w:rFonts w:ascii="Times New Roman" w:hAnsi="Times New Roman" w:cs="Times New Roman"/>
                <w:sz w:val="24"/>
                <w:szCs w:val="24"/>
              </w:rPr>
              <w:t>Бібліотекар</w:t>
            </w:r>
          </w:p>
        </w:tc>
        <w:tc>
          <w:tcPr>
            <w:tcW w:w="1418" w:type="dxa"/>
            <w:vAlign w:val="center"/>
          </w:tcPr>
          <w:p w14:paraId="3EE653FF" w14:textId="3D9DE68D" w:rsidR="00F55342" w:rsidRDefault="00F55342" w:rsidP="00F5534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5342" w14:paraId="31ADA100" w14:textId="77777777" w:rsidTr="00F55342">
        <w:tc>
          <w:tcPr>
            <w:tcW w:w="458" w:type="dxa"/>
            <w:vAlign w:val="center"/>
          </w:tcPr>
          <w:p w14:paraId="6C0A766A" w14:textId="2F50366C" w:rsidR="00F55342" w:rsidRDefault="00F55342" w:rsidP="00F5534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53" w:type="dxa"/>
            <w:vAlign w:val="center"/>
          </w:tcPr>
          <w:p w14:paraId="686DA0DD" w14:textId="3BDE09D1" w:rsidR="00F55342" w:rsidRDefault="00F55342" w:rsidP="00F5534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16E74">
              <w:rPr>
                <w:rFonts w:ascii="Times New Roman" w:hAnsi="Times New Roman" w:cs="Times New Roman"/>
                <w:sz w:val="24"/>
                <w:szCs w:val="24"/>
              </w:rPr>
              <w:t xml:space="preserve">Надання порад і пам’яток з </w:t>
            </w:r>
            <w:proofErr w:type="spellStart"/>
            <w:r w:rsidRPr="00416E74">
              <w:rPr>
                <w:rFonts w:ascii="Times New Roman" w:hAnsi="Times New Roman" w:cs="Times New Roman"/>
                <w:sz w:val="24"/>
                <w:szCs w:val="24"/>
              </w:rPr>
              <w:t>медіаграмотності</w:t>
            </w:r>
            <w:proofErr w:type="spellEnd"/>
            <w:r w:rsidRPr="00416E74">
              <w:rPr>
                <w:rFonts w:ascii="Times New Roman" w:hAnsi="Times New Roman" w:cs="Times New Roman"/>
                <w:sz w:val="24"/>
                <w:szCs w:val="24"/>
              </w:rPr>
              <w:t xml:space="preserve">, виявлення </w:t>
            </w:r>
            <w:proofErr w:type="spellStart"/>
            <w:r w:rsidRPr="00416E74">
              <w:rPr>
                <w:rFonts w:ascii="Times New Roman" w:hAnsi="Times New Roman" w:cs="Times New Roman"/>
                <w:sz w:val="24"/>
                <w:szCs w:val="24"/>
              </w:rPr>
              <w:t>фейкових</w:t>
            </w:r>
            <w:proofErr w:type="spellEnd"/>
            <w:r w:rsidRPr="00416E74">
              <w:rPr>
                <w:rFonts w:ascii="Times New Roman" w:hAnsi="Times New Roman" w:cs="Times New Roman"/>
                <w:sz w:val="24"/>
                <w:szCs w:val="24"/>
              </w:rPr>
              <w:t xml:space="preserve"> новин, дотримання доброчесності</w:t>
            </w:r>
          </w:p>
        </w:tc>
        <w:tc>
          <w:tcPr>
            <w:tcW w:w="1842" w:type="dxa"/>
            <w:vAlign w:val="center"/>
          </w:tcPr>
          <w:p w14:paraId="50C12EE7" w14:textId="0C93201C" w:rsidR="00F55342" w:rsidRDefault="00F55342" w:rsidP="00F5534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6185E">
              <w:rPr>
                <w:rFonts w:ascii="Times New Roman" w:hAnsi="Times New Roman" w:cs="Times New Roman"/>
                <w:sz w:val="24"/>
                <w:szCs w:val="24"/>
              </w:rPr>
              <w:t>Протягом року</w:t>
            </w:r>
          </w:p>
        </w:tc>
        <w:tc>
          <w:tcPr>
            <w:tcW w:w="1937" w:type="dxa"/>
            <w:vAlign w:val="center"/>
          </w:tcPr>
          <w:p w14:paraId="5FBDDCC2" w14:textId="464EC4E9" w:rsidR="00F55342" w:rsidRDefault="00F55342" w:rsidP="00F5534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16E74">
              <w:rPr>
                <w:rFonts w:ascii="Times New Roman" w:hAnsi="Times New Roman" w:cs="Times New Roman"/>
                <w:sz w:val="24"/>
                <w:szCs w:val="24"/>
              </w:rPr>
              <w:t>Бібліотекар</w:t>
            </w:r>
          </w:p>
        </w:tc>
        <w:tc>
          <w:tcPr>
            <w:tcW w:w="1418" w:type="dxa"/>
            <w:vAlign w:val="center"/>
          </w:tcPr>
          <w:p w14:paraId="11CAF1DF" w14:textId="6DA27893" w:rsidR="00F55342" w:rsidRDefault="00F55342" w:rsidP="00F5534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5342" w14:paraId="445E37DC" w14:textId="77777777" w:rsidTr="00F55342">
        <w:tc>
          <w:tcPr>
            <w:tcW w:w="9908" w:type="dxa"/>
            <w:gridSpan w:val="5"/>
            <w:vAlign w:val="center"/>
          </w:tcPr>
          <w:p w14:paraId="075AE05E" w14:textId="1CF362F4" w:rsidR="00F55342" w:rsidRDefault="00F55342" w:rsidP="00F5534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16E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Звітність і самоаналіз</w:t>
            </w:r>
          </w:p>
        </w:tc>
      </w:tr>
      <w:tr w:rsidR="00F55342" w14:paraId="42A917CB" w14:textId="77777777" w:rsidTr="00F55342">
        <w:tc>
          <w:tcPr>
            <w:tcW w:w="458" w:type="dxa"/>
            <w:vAlign w:val="center"/>
          </w:tcPr>
          <w:p w14:paraId="6D063E2F" w14:textId="3344885B" w:rsidR="00F55342" w:rsidRDefault="00F55342" w:rsidP="00F5534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  <w:vAlign w:val="center"/>
          </w:tcPr>
          <w:p w14:paraId="238C9254" w14:textId="67872FE4" w:rsidR="00F55342" w:rsidRDefault="00F55342" w:rsidP="00F5534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16E74">
              <w:rPr>
                <w:rFonts w:ascii="Times New Roman" w:hAnsi="Times New Roman" w:cs="Times New Roman"/>
                <w:sz w:val="24"/>
                <w:szCs w:val="24"/>
              </w:rPr>
              <w:t>Узагальнення результатів інформаційно-бібліографічної роботи</w:t>
            </w:r>
          </w:p>
        </w:tc>
        <w:tc>
          <w:tcPr>
            <w:tcW w:w="1842" w:type="dxa"/>
            <w:vAlign w:val="center"/>
          </w:tcPr>
          <w:p w14:paraId="62D660BA" w14:textId="484521C8" w:rsidR="00F55342" w:rsidRDefault="00F55342" w:rsidP="00F5534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16E74">
              <w:rPr>
                <w:rFonts w:ascii="Times New Roman" w:hAnsi="Times New Roman" w:cs="Times New Roman"/>
                <w:sz w:val="24"/>
                <w:szCs w:val="24"/>
              </w:rPr>
              <w:t>Червень</w:t>
            </w:r>
          </w:p>
        </w:tc>
        <w:tc>
          <w:tcPr>
            <w:tcW w:w="1937" w:type="dxa"/>
            <w:vAlign w:val="center"/>
          </w:tcPr>
          <w:p w14:paraId="076356B8" w14:textId="3D443860" w:rsidR="00F55342" w:rsidRDefault="00F55342" w:rsidP="00F5534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16E74">
              <w:rPr>
                <w:rFonts w:ascii="Times New Roman" w:hAnsi="Times New Roman" w:cs="Times New Roman"/>
                <w:sz w:val="24"/>
                <w:szCs w:val="24"/>
              </w:rPr>
              <w:t>Бібліотекар</w:t>
            </w:r>
          </w:p>
        </w:tc>
        <w:tc>
          <w:tcPr>
            <w:tcW w:w="1418" w:type="dxa"/>
            <w:vAlign w:val="center"/>
          </w:tcPr>
          <w:p w14:paraId="09029209" w14:textId="0CF898F1" w:rsidR="00F55342" w:rsidRDefault="00F55342" w:rsidP="00F5534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732705D" w14:textId="77777777" w:rsidR="00416E74" w:rsidRPr="00416E74" w:rsidRDefault="00416E74" w:rsidP="00416E74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5C54BC01" w14:textId="77777777" w:rsidR="0036650E" w:rsidRDefault="0036650E" w:rsidP="00416E74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27106E7" w14:textId="77777777" w:rsidR="0036650E" w:rsidRDefault="0036650E" w:rsidP="00416E74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BBCA67B" w14:textId="77777777" w:rsidR="0036650E" w:rsidRDefault="0036650E" w:rsidP="00416E74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E4E0D37" w14:textId="77777777" w:rsidR="0036650E" w:rsidRDefault="0036650E" w:rsidP="00416E74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67EDC39" w14:textId="77777777" w:rsidR="0036650E" w:rsidRDefault="0036650E" w:rsidP="00416E74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E008A83" w14:textId="77777777" w:rsidR="0036650E" w:rsidRDefault="0036650E" w:rsidP="00416E74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6DE4438" w14:textId="77777777" w:rsidR="0036650E" w:rsidRDefault="0036650E" w:rsidP="00416E74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DFC71AE" w14:textId="77777777" w:rsidR="0036650E" w:rsidRDefault="0036650E" w:rsidP="00416E74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CC2AB33" w14:textId="77777777" w:rsidR="0036650E" w:rsidRDefault="0036650E" w:rsidP="00416E74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EF8E993" w14:textId="77777777" w:rsidR="0036650E" w:rsidRDefault="0036650E" w:rsidP="00416E74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BCA806C" w14:textId="77777777" w:rsidR="00F55342" w:rsidRDefault="00F55342" w:rsidP="00416E74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DAB9C5C" w14:textId="77777777" w:rsidR="00F55342" w:rsidRDefault="00F55342" w:rsidP="00416E74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F90ED98" w14:textId="77777777" w:rsidR="00F55342" w:rsidRDefault="00F55342" w:rsidP="00416E74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B05CA7E" w14:textId="77777777" w:rsidR="00F55342" w:rsidRDefault="00F55342" w:rsidP="00416E74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FBEBA56" w14:textId="77777777" w:rsidR="00F55342" w:rsidRDefault="00F55342" w:rsidP="00416E74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CAE15E9" w14:textId="583621E2" w:rsidR="00416E74" w:rsidRDefault="00416E74" w:rsidP="00416E74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16E74">
        <w:rPr>
          <w:rFonts w:ascii="Times New Roman" w:hAnsi="Times New Roman" w:cs="Times New Roman"/>
          <w:b/>
          <w:bCs/>
          <w:sz w:val="24"/>
          <w:szCs w:val="24"/>
        </w:rPr>
        <w:lastRenderedPageBreak/>
        <w:t>РОБОТА З КОРИСТУВАЧАМИ</w:t>
      </w:r>
    </w:p>
    <w:p w14:paraId="4227CD48" w14:textId="0BFB223E" w:rsidR="00416E74" w:rsidRDefault="00416E74" w:rsidP="00416E74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4"/>
        <w:tblW w:w="9923" w:type="dxa"/>
        <w:tblInd w:w="-289" w:type="dxa"/>
        <w:tblLook w:val="04A0" w:firstRow="1" w:lastRow="0" w:firstColumn="1" w:lastColumn="0" w:noHBand="0" w:noVBand="1"/>
      </w:tblPr>
      <w:tblGrid>
        <w:gridCol w:w="459"/>
        <w:gridCol w:w="4227"/>
        <w:gridCol w:w="1837"/>
        <w:gridCol w:w="1984"/>
        <w:gridCol w:w="1416"/>
      </w:tblGrid>
      <w:tr w:rsidR="0036650E" w14:paraId="6B479038" w14:textId="77777777" w:rsidTr="000E402E">
        <w:tc>
          <w:tcPr>
            <w:tcW w:w="426" w:type="dxa"/>
          </w:tcPr>
          <w:p w14:paraId="34EDFB14" w14:textId="472BBFAB" w:rsidR="0036650E" w:rsidRDefault="0036650E" w:rsidP="0036650E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4253" w:type="dxa"/>
            <w:vAlign w:val="center"/>
          </w:tcPr>
          <w:p w14:paraId="28C5FCB8" w14:textId="7464D0BE" w:rsidR="0036650E" w:rsidRDefault="0036650E" w:rsidP="0036650E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140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Основні заходи</w:t>
            </w:r>
          </w:p>
        </w:tc>
        <w:tc>
          <w:tcPr>
            <w:tcW w:w="1842" w:type="dxa"/>
            <w:vAlign w:val="center"/>
          </w:tcPr>
          <w:p w14:paraId="4E7CD923" w14:textId="5AA9101E" w:rsidR="0036650E" w:rsidRDefault="0036650E" w:rsidP="0036650E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140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Термін виконання</w:t>
            </w:r>
          </w:p>
        </w:tc>
        <w:tc>
          <w:tcPr>
            <w:tcW w:w="1985" w:type="dxa"/>
          </w:tcPr>
          <w:p w14:paraId="5551DD4E" w14:textId="22DC3BEC" w:rsidR="0036650E" w:rsidRDefault="0036650E" w:rsidP="0036650E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C7A7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Відповідальний</w:t>
            </w:r>
          </w:p>
        </w:tc>
        <w:tc>
          <w:tcPr>
            <w:tcW w:w="1417" w:type="dxa"/>
          </w:tcPr>
          <w:p w14:paraId="40A3E9A7" w14:textId="75F38B39" w:rsidR="0036650E" w:rsidRDefault="0036650E" w:rsidP="0036650E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C7A7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Примітки</w:t>
            </w:r>
          </w:p>
        </w:tc>
      </w:tr>
      <w:tr w:rsidR="0036650E" w14:paraId="758FB0B2" w14:textId="77777777" w:rsidTr="0036650E">
        <w:tc>
          <w:tcPr>
            <w:tcW w:w="9923" w:type="dxa"/>
            <w:gridSpan w:val="5"/>
            <w:vAlign w:val="center"/>
          </w:tcPr>
          <w:p w14:paraId="78E7F42F" w14:textId="290A0FFC" w:rsidR="0036650E" w:rsidRDefault="0036650E" w:rsidP="0036650E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16E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Організація обслуговування читачів</w:t>
            </w:r>
          </w:p>
        </w:tc>
      </w:tr>
      <w:tr w:rsidR="0036650E" w14:paraId="022919FC" w14:textId="77777777" w:rsidTr="0036650E">
        <w:tc>
          <w:tcPr>
            <w:tcW w:w="426" w:type="dxa"/>
            <w:vAlign w:val="center"/>
          </w:tcPr>
          <w:p w14:paraId="3374AB68" w14:textId="1B30F648" w:rsidR="0036650E" w:rsidRPr="0036650E" w:rsidRDefault="0036650E" w:rsidP="0036650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6650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  <w:vAlign w:val="center"/>
          </w:tcPr>
          <w:p w14:paraId="1DE08063" w14:textId="0C965201" w:rsidR="0036650E" w:rsidRDefault="0036650E" w:rsidP="0036650E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16E74">
              <w:rPr>
                <w:rFonts w:ascii="Times New Roman" w:hAnsi="Times New Roman" w:cs="Times New Roman"/>
                <w:sz w:val="24"/>
                <w:szCs w:val="24"/>
              </w:rPr>
              <w:t>Реєстрація нових користувачів</w:t>
            </w:r>
          </w:p>
        </w:tc>
        <w:tc>
          <w:tcPr>
            <w:tcW w:w="1842" w:type="dxa"/>
            <w:vAlign w:val="center"/>
          </w:tcPr>
          <w:p w14:paraId="48AA1401" w14:textId="7DD4A6E8" w:rsidR="0036650E" w:rsidRDefault="0036650E" w:rsidP="0036650E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16E74">
              <w:rPr>
                <w:rFonts w:ascii="Times New Roman" w:hAnsi="Times New Roman" w:cs="Times New Roman"/>
                <w:sz w:val="24"/>
                <w:szCs w:val="24"/>
              </w:rPr>
              <w:t>Вересень, за потреби</w:t>
            </w:r>
          </w:p>
        </w:tc>
        <w:tc>
          <w:tcPr>
            <w:tcW w:w="1985" w:type="dxa"/>
            <w:vAlign w:val="center"/>
          </w:tcPr>
          <w:p w14:paraId="6965B62E" w14:textId="386EE146" w:rsidR="0036650E" w:rsidRDefault="0036650E" w:rsidP="0036650E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16E74">
              <w:rPr>
                <w:rFonts w:ascii="Times New Roman" w:hAnsi="Times New Roman" w:cs="Times New Roman"/>
                <w:sz w:val="24"/>
                <w:szCs w:val="24"/>
              </w:rPr>
              <w:t>Бібліотекар</w:t>
            </w:r>
          </w:p>
        </w:tc>
        <w:tc>
          <w:tcPr>
            <w:tcW w:w="1417" w:type="dxa"/>
            <w:vAlign w:val="center"/>
          </w:tcPr>
          <w:p w14:paraId="7E0ADF65" w14:textId="1F0AA22E" w:rsidR="0036650E" w:rsidRDefault="0036650E" w:rsidP="0036650E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6650E" w14:paraId="344B8AF1" w14:textId="77777777" w:rsidTr="0036650E">
        <w:tc>
          <w:tcPr>
            <w:tcW w:w="426" w:type="dxa"/>
            <w:vAlign w:val="center"/>
          </w:tcPr>
          <w:p w14:paraId="7DD6886C" w14:textId="4064E346" w:rsidR="0036650E" w:rsidRPr="0036650E" w:rsidRDefault="0036650E" w:rsidP="0036650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6650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53" w:type="dxa"/>
            <w:vAlign w:val="center"/>
          </w:tcPr>
          <w:p w14:paraId="2A3C9A10" w14:textId="75427A3E" w:rsidR="0036650E" w:rsidRDefault="0036650E" w:rsidP="0036650E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16E74">
              <w:rPr>
                <w:rFonts w:ascii="Times New Roman" w:hAnsi="Times New Roman" w:cs="Times New Roman"/>
                <w:sz w:val="24"/>
                <w:szCs w:val="24"/>
              </w:rPr>
              <w:t>Ознайомлення з правилами користування бібліотекою</w:t>
            </w:r>
          </w:p>
        </w:tc>
        <w:tc>
          <w:tcPr>
            <w:tcW w:w="1842" w:type="dxa"/>
            <w:vAlign w:val="center"/>
          </w:tcPr>
          <w:p w14:paraId="71EF27E8" w14:textId="12588E6B" w:rsidR="0036650E" w:rsidRDefault="0036650E" w:rsidP="0036650E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16E74">
              <w:rPr>
                <w:rFonts w:ascii="Times New Roman" w:hAnsi="Times New Roman" w:cs="Times New Roman"/>
                <w:sz w:val="24"/>
                <w:szCs w:val="24"/>
              </w:rPr>
              <w:t>Вересень</w:t>
            </w:r>
          </w:p>
        </w:tc>
        <w:tc>
          <w:tcPr>
            <w:tcW w:w="1985" w:type="dxa"/>
            <w:vAlign w:val="center"/>
          </w:tcPr>
          <w:p w14:paraId="31220E36" w14:textId="7359EBCB" w:rsidR="0036650E" w:rsidRDefault="0036650E" w:rsidP="0036650E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16E74">
              <w:rPr>
                <w:rFonts w:ascii="Times New Roman" w:hAnsi="Times New Roman" w:cs="Times New Roman"/>
                <w:sz w:val="24"/>
                <w:szCs w:val="24"/>
              </w:rPr>
              <w:t>Бібліотекар</w:t>
            </w:r>
          </w:p>
        </w:tc>
        <w:tc>
          <w:tcPr>
            <w:tcW w:w="1417" w:type="dxa"/>
            <w:vAlign w:val="center"/>
          </w:tcPr>
          <w:p w14:paraId="0287F195" w14:textId="75FC6EBD" w:rsidR="0036650E" w:rsidRDefault="0036650E" w:rsidP="0036650E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6650E" w14:paraId="18F48878" w14:textId="77777777" w:rsidTr="0036650E">
        <w:tc>
          <w:tcPr>
            <w:tcW w:w="426" w:type="dxa"/>
            <w:vAlign w:val="center"/>
          </w:tcPr>
          <w:p w14:paraId="511E00AA" w14:textId="796FDA54" w:rsidR="0036650E" w:rsidRPr="0036650E" w:rsidRDefault="0036650E" w:rsidP="0036650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6650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53" w:type="dxa"/>
            <w:vAlign w:val="center"/>
          </w:tcPr>
          <w:p w14:paraId="070C64AF" w14:textId="33FA6926" w:rsidR="0036650E" w:rsidRDefault="0036650E" w:rsidP="0036650E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16E74">
              <w:rPr>
                <w:rFonts w:ascii="Times New Roman" w:hAnsi="Times New Roman" w:cs="Times New Roman"/>
                <w:sz w:val="24"/>
                <w:szCs w:val="24"/>
              </w:rPr>
              <w:t>Видача літератури користувачам відповідно до їхнього віку, запитів, навчальних потреб</w:t>
            </w:r>
          </w:p>
        </w:tc>
        <w:tc>
          <w:tcPr>
            <w:tcW w:w="1842" w:type="dxa"/>
            <w:vAlign w:val="center"/>
          </w:tcPr>
          <w:p w14:paraId="017F48C6" w14:textId="28A099F1" w:rsidR="0036650E" w:rsidRDefault="0036650E" w:rsidP="0036650E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16E74">
              <w:rPr>
                <w:rFonts w:ascii="Times New Roman" w:hAnsi="Times New Roman" w:cs="Times New Roman"/>
                <w:sz w:val="24"/>
                <w:szCs w:val="24"/>
              </w:rPr>
              <w:t>Постійно</w:t>
            </w:r>
          </w:p>
        </w:tc>
        <w:tc>
          <w:tcPr>
            <w:tcW w:w="1985" w:type="dxa"/>
            <w:vAlign w:val="center"/>
          </w:tcPr>
          <w:p w14:paraId="1DCCD3D3" w14:textId="5D2CBA8D" w:rsidR="0036650E" w:rsidRDefault="0036650E" w:rsidP="0036650E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16E74">
              <w:rPr>
                <w:rFonts w:ascii="Times New Roman" w:hAnsi="Times New Roman" w:cs="Times New Roman"/>
                <w:sz w:val="24"/>
                <w:szCs w:val="24"/>
              </w:rPr>
              <w:t>Бібліотекар</w:t>
            </w:r>
          </w:p>
        </w:tc>
        <w:tc>
          <w:tcPr>
            <w:tcW w:w="1417" w:type="dxa"/>
            <w:vAlign w:val="center"/>
          </w:tcPr>
          <w:p w14:paraId="55E6F93D" w14:textId="7031330E" w:rsidR="0036650E" w:rsidRDefault="0036650E" w:rsidP="0036650E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6650E" w14:paraId="5F9C1A2A" w14:textId="77777777" w:rsidTr="0036650E">
        <w:tc>
          <w:tcPr>
            <w:tcW w:w="426" w:type="dxa"/>
            <w:vAlign w:val="center"/>
          </w:tcPr>
          <w:p w14:paraId="78242394" w14:textId="5317C9EA" w:rsidR="0036650E" w:rsidRPr="0036650E" w:rsidRDefault="0036650E" w:rsidP="0036650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6650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53" w:type="dxa"/>
            <w:vAlign w:val="center"/>
          </w:tcPr>
          <w:p w14:paraId="1D75E99E" w14:textId="1E5C9AE9" w:rsidR="0036650E" w:rsidRDefault="0036650E" w:rsidP="00FE56C2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16E74">
              <w:rPr>
                <w:rFonts w:ascii="Times New Roman" w:hAnsi="Times New Roman" w:cs="Times New Roman"/>
                <w:sz w:val="24"/>
                <w:szCs w:val="24"/>
              </w:rPr>
              <w:t xml:space="preserve">Облік видачі літератури </w:t>
            </w:r>
          </w:p>
        </w:tc>
        <w:tc>
          <w:tcPr>
            <w:tcW w:w="1842" w:type="dxa"/>
            <w:vAlign w:val="center"/>
          </w:tcPr>
          <w:p w14:paraId="4F9007D2" w14:textId="3FF5791B" w:rsidR="0036650E" w:rsidRDefault="0036650E" w:rsidP="0036650E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16E74">
              <w:rPr>
                <w:rFonts w:ascii="Times New Roman" w:hAnsi="Times New Roman" w:cs="Times New Roman"/>
                <w:sz w:val="24"/>
                <w:szCs w:val="24"/>
              </w:rPr>
              <w:t>Постійно</w:t>
            </w:r>
          </w:p>
        </w:tc>
        <w:tc>
          <w:tcPr>
            <w:tcW w:w="1985" w:type="dxa"/>
            <w:vAlign w:val="center"/>
          </w:tcPr>
          <w:p w14:paraId="17864AE9" w14:textId="2D96CA1D" w:rsidR="0036650E" w:rsidRDefault="0036650E" w:rsidP="0036650E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16E74">
              <w:rPr>
                <w:rFonts w:ascii="Times New Roman" w:hAnsi="Times New Roman" w:cs="Times New Roman"/>
                <w:sz w:val="24"/>
                <w:szCs w:val="24"/>
              </w:rPr>
              <w:t>Бібліотекар</w:t>
            </w:r>
          </w:p>
        </w:tc>
        <w:tc>
          <w:tcPr>
            <w:tcW w:w="1417" w:type="dxa"/>
            <w:vAlign w:val="center"/>
          </w:tcPr>
          <w:p w14:paraId="15F47E40" w14:textId="2A809D98" w:rsidR="0036650E" w:rsidRDefault="0036650E" w:rsidP="0036650E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6650E" w14:paraId="7E324A4D" w14:textId="77777777" w:rsidTr="0036650E">
        <w:tc>
          <w:tcPr>
            <w:tcW w:w="9923" w:type="dxa"/>
            <w:gridSpan w:val="5"/>
            <w:vAlign w:val="center"/>
          </w:tcPr>
          <w:p w14:paraId="53DDC743" w14:textId="08602245" w:rsidR="0036650E" w:rsidRDefault="0036650E" w:rsidP="0036650E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16E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Індивідуальна робота з читачами</w:t>
            </w:r>
          </w:p>
        </w:tc>
      </w:tr>
      <w:tr w:rsidR="0036650E" w14:paraId="6B40445B" w14:textId="77777777" w:rsidTr="0036650E">
        <w:tc>
          <w:tcPr>
            <w:tcW w:w="426" w:type="dxa"/>
            <w:vAlign w:val="center"/>
          </w:tcPr>
          <w:p w14:paraId="02A4B0F3" w14:textId="52AA0A85" w:rsidR="0036650E" w:rsidRPr="0036650E" w:rsidRDefault="0036650E" w:rsidP="0036650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6650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  <w:vAlign w:val="center"/>
          </w:tcPr>
          <w:p w14:paraId="03251F24" w14:textId="040ADC06" w:rsidR="0036650E" w:rsidRDefault="0036650E" w:rsidP="0036650E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16E74">
              <w:rPr>
                <w:rFonts w:ascii="Times New Roman" w:hAnsi="Times New Roman" w:cs="Times New Roman"/>
                <w:sz w:val="24"/>
                <w:szCs w:val="24"/>
              </w:rPr>
              <w:t>Надання персональних рекомендацій учням та вчителям (за інтересами, навчальним напрямом)</w:t>
            </w:r>
          </w:p>
        </w:tc>
        <w:tc>
          <w:tcPr>
            <w:tcW w:w="1842" w:type="dxa"/>
            <w:vAlign w:val="center"/>
          </w:tcPr>
          <w:p w14:paraId="422858C9" w14:textId="2FA78DF9" w:rsidR="0036650E" w:rsidRDefault="0036650E" w:rsidP="0036650E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16E74">
              <w:rPr>
                <w:rFonts w:ascii="Times New Roman" w:hAnsi="Times New Roman" w:cs="Times New Roman"/>
                <w:sz w:val="24"/>
                <w:szCs w:val="24"/>
              </w:rPr>
              <w:t>Постійно</w:t>
            </w:r>
          </w:p>
        </w:tc>
        <w:tc>
          <w:tcPr>
            <w:tcW w:w="1985" w:type="dxa"/>
            <w:vAlign w:val="center"/>
          </w:tcPr>
          <w:p w14:paraId="3B5341B4" w14:textId="3EE96FA5" w:rsidR="0036650E" w:rsidRDefault="0036650E" w:rsidP="0036650E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16E74">
              <w:rPr>
                <w:rFonts w:ascii="Times New Roman" w:hAnsi="Times New Roman" w:cs="Times New Roman"/>
                <w:sz w:val="24"/>
                <w:szCs w:val="24"/>
              </w:rPr>
              <w:t>Бібліотекар</w:t>
            </w:r>
          </w:p>
        </w:tc>
        <w:tc>
          <w:tcPr>
            <w:tcW w:w="1417" w:type="dxa"/>
            <w:vAlign w:val="center"/>
          </w:tcPr>
          <w:p w14:paraId="040C69B7" w14:textId="232A8D4A" w:rsidR="0036650E" w:rsidRDefault="0036650E" w:rsidP="0036650E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6650E" w14:paraId="6B4C8EEE" w14:textId="77777777" w:rsidTr="0036650E">
        <w:tc>
          <w:tcPr>
            <w:tcW w:w="426" w:type="dxa"/>
            <w:vAlign w:val="center"/>
          </w:tcPr>
          <w:p w14:paraId="1B8B3DB7" w14:textId="60627B76" w:rsidR="0036650E" w:rsidRPr="0036650E" w:rsidRDefault="0036650E" w:rsidP="0036650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6650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53" w:type="dxa"/>
            <w:vAlign w:val="center"/>
          </w:tcPr>
          <w:p w14:paraId="47CB4343" w14:textId="179C66D1" w:rsidR="0036650E" w:rsidRDefault="0036650E" w:rsidP="0036650E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16E74">
              <w:rPr>
                <w:rFonts w:ascii="Times New Roman" w:hAnsi="Times New Roman" w:cs="Times New Roman"/>
                <w:sz w:val="24"/>
                <w:szCs w:val="24"/>
              </w:rPr>
              <w:t>Супровід читачів з низькою читацькою активністю (мотиваційні бесіди, участь у конкурсах)</w:t>
            </w:r>
          </w:p>
        </w:tc>
        <w:tc>
          <w:tcPr>
            <w:tcW w:w="1842" w:type="dxa"/>
            <w:vAlign w:val="center"/>
          </w:tcPr>
          <w:p w14:paraId="5BE03A81" w14:textId="66211426" w:rsidR="0036650E" w:rsidRDefault="0036650E" w:rsidP="0036650E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16E74">
              <w:rPr>
                <w:rFonts w:ascii="Times New Roman" w:hAnsi="Times New Roman" w:cs="Times New Roman"/>
                <w:sz w:val="24"/>
                <w:szCs w:val="24"/>
              </w:rPr>
              <w:t>Протягом року</w:t>
            </w:r>
          </w:p>
        </w:tc>
        <w:tc>
          <w:tcPr>
            <w:tcW w:w="1985" w:type="dxa"/>
            <w:vAlign w:val="center"/>
          </w:tcPr>
          <w:p w14:paraId="316C40FA" w14:textId="3CB8F6A7" w:rsidR="0036650E" w:rsidRDefault="0036650E" w:rsidP="0036650E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16E74">
              <w:rPr>
                <w:rFonts w:ascii="Times New Roman" w:hAnsi="Times New Roman" w:cs="Times New Roman"/>
                <w:sz w:val="24"/>
                <w:szCs w:val="24"/>
              </w:rPr>
              <w:t>Бібліотекар</w:t>
            </w:r>
          </w:p>
        </w:tc>
        <w:tc>
          <w:tcPr>
            <w:tcW w:w="1417" w:type="dxa"/>
            <w:vAlign w:val="center"/>
          </w:tcPr>
          <w:p w14:paraId="210581AD" w14:textId="327B04C9" w:rsidR="0036650E" w:rsidRDefault="0036650E" w:rsidP="0036650E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6650E" w14:paraId="6CCDE96B" w14:textId="77777777" w:rsidTr="0036650E">
        <w:tc>
          <w:tcPr>
            <w:tcW w:w="426" w:type="dxa"/>
            <w:vAlign w:val="center"/>
          </w:tcPr>
          <w:p w14:paraId="73142C6E" w14:textId="3D275454" w:rsidR="0036650E" w:rsidRPr="0036650E" w:rsidRDefault="0036650E" w:rsidP="0036650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6650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53" w:type="dxa"/>
            <w:vAlign w:val="center"/>
          </w:tcPr>
          <w:p w14:paraId="67F96E6C" w14:textId="5ACC007A" w:rsidR="0036650E" w:rsidRDefault="0036650E" w:rsidP="0036650E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16E74">
              <w:rPr>
                <w:rFonts w:ascii="Times New Roman" w:hAnsi="Times New Roman" w:cs="Times New Roman"/>
                <w:sz w:val="24"/>
                <w:szCs w:val="24"/>
              </w:rPr>
              <w:t>Виявлення читацьких інтересів через бесіди, анкетування, спостереження</w:t>
            </w:r>
          </w:p>
        </w:tc>
        <w:tc>
          <w:tcPr>
            <w:tcW w:w="1842" w:type="dxa"/>
            <w:vAlign w:val="center"/>
          </w:tcPr>
          <w:p w14:paraId="670E05D1" w14:textId="31227249" w:rsidR="0036650E" w:rsidRDefault="0096185E" w:rsidP="0036650E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6185E">
              <w:rPr>
                <w:rFonts w:ascii="Times New Roman" w:hAnsi="Times New Roman" w:cs="Times New Roman"/>
                <w:sz w:val="24"/>
                <w:szCs w:val="24"/>
              </w:rPr>
              <w:t>Протягом року</w:t>
            </w:r>
          </w:p>
        </w:tc>
        <w:tc>
          <w:tcPr>
            <w:tcW w:w="1985" w:type="dxa"/>
            <w:vAlign w:val="center"/>
          </w:tcPr>
          <w:p w14:paraId="081113F5" w14:textId="10C04F17" w:rsidR="0036650E" w:rsidRDefault="0036650E" w:rsidP="0036650E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16E74">
              <w:rPr>
                <w:rFonts w:ascii="Times New Roman" w:hAnsi="Times New Roman" w:cs="Times New Roman"/>
                <w:sz w:val="24"/>
                <w:szCs w:val="24"/>
              </w:rPr>
              <w:t>Бібліотекар</w:t>
            </w:r>
          </w:p>
        </w:tc>
        <w:tc>
          <w:tcPr>
            <w:tcW w:w="1417" w:type="dxa"/>
            <w:vAlign w:val="center"/>
          </w:tcPr>
          <w:p w14:paraId="12374139" w14:textId="34734FA3" w:rsidR="0036650E" w:rsidRDefault="0036650E" w:rsidP="0036650E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6650E" w14:paraId="4CB8AA0F" w14:textId="77777777" w:rsidTr="0036650E">
        <w:tc>
          <w:tcPr>
            <w:tcW w:w="9923" w:type="dxa"/>
            <w:gridSpan w:val="5"/>
            <w:vAlign w:val="center"/>
          </w:tcPr>
          <w:p w14:paraId="73242552" w14:textId="55DF2779" w:rsidR="0036650E" w:rsidRDefault="0036650E" w:rsidP="0036650E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16E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Групова робота з читачами</w:t>
            </w:r>
          </w:p>
        </w:tc>
      </w:tr>
      <w:tr w:rsidR="0036650E" w14:paraId="219900A7" w14:textId="77777777" w:rsidTr="0036650E">
        <w:tc>
          <w:tcPr>
            <w:tcW w:w="426" w:type="dxa"/>
            <w:vAlign w:val="center"/>
          </w:tcPr>
          <w:p w14:paraId="3280932D" w14:textId="28DAFB06" w:rsidR="0036650E" w:rsidRPr="0036650E" w:rsidRDefault="0036650E" w:rsidP="0036650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6650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  <w:vAlign w:val="center"/>
          </w:tcPr>
          <w:p w14:paraId="099AEF01" w14:textId="305552ED" w:rsidR="0036650E" w:rsidRDefault="0036650E" w:rsidP="0036650E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16E74">
              <w:rPr>
                <w:rFonts w:ascii="Times New Roman" w:hAnsi="Times New Roman" w:cs="Times New Roman"/>
                <w:sz w:val="24"/>
                <w:szCs w:val="24"/>
              </w:rPr>
              <w:t>Проведення групових бібліотечних занять (огляди, читацькі бесіди, рекомендаційні години)</w:t>
            </w:r>
          </w:p>
        </w:tc>
        <w:tc>
          <w:tcPr>
            <w:tcW w:w="1842" w:type="dxa"/>
            <w:vAlign w:val="center"/>
          </w:tcPr>
          <w:p w14:paraId="17CFC20C" w14:textId="545B23D1" w:rsidR="0036650E" w:rsidRDefault="0036650E" w:rsidP="0036650E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16E74">
              <w:rPr>
                <w:rFonts w:ascii="Times New Roman" w:hAnsi="Times New Roman" w:cs="Times New Roman"/>
                <w:sz w:val="24"/>
                <w:szCs w:val="24"/>
              </w:rPr>
              <w:t>Щомісяця</w:t>
            </w:r>
          </w:p>
        </w:tc>
        <w:tc>
          <w:tcPr>
            <w:tcW w:w="1985" w:type="dxa"/>
            <w:vAlign w:val="center"/>
          </w:tcPr>
          <w:p w14:paraId="69BE0BBD" w14:textId="28D25854" w:rsidR="0036650E" w:rsidRDefault="0036650E" w:rsidP="0036650E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16E74">
              <w:rPr>
                <w:rFonts w:ascii="Times New Roman" w:hAnsi="Times New Roman" w:cs="Times New Roman"/>
                <w:sz w:val="24"/>
                <w:szCs w:val="24"/>
              </w:rPr>
              <w:t>Бібліотекар</w:t>
            </w:r>
          </w:p>
        </w:tc>
        <w:tc>
          <w:tcPr>
            <w:tcW w:w="1417" w:type="dxa"/>
            <w:vAlign w:val="center"/>
          </w:tcPr>
          <w:p w14:paraId="3AD53D2F" w14:textId="46C2F808" w:rsidR="0036650E" w:rsidRDefault="0036650E" w:rsidP="0036650E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6650E" w14:paraId="633F486A" w14:textId="77777777" w:rsidTr="0036650E">
        <w:tc>
          <w:tcPr>
            <w:tcW w:w="426" w:type="dxa"/>
            <w:vAlign w:val="center"/>
          </w:tcPr>
          <w:p w14:paraId="05BAD293" w14:textId="73DCED38" w:rsidR="0036650E" w:rsidRPr="0036650E" w:rsidRDefault="0036650E" w:rsidP="0036650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6650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53" w:type="dxa"/>
            <w:vAlign w:val="center"/>
          </w:tcPr>
          <w:p w14:paraId="6B2D04F3" w14:textId="35433457" w:rsidR="0036650E" w:rsidRDefault="0036650E" w:rsidP="0036650E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16E74">
              <w:rPr>
                <w:rFonts w:ascii="Times New Roman" w:hAnsi="Times New Roman" w:cs="Times New Roman"/>
                <w:sz w:val="24"/>
                <w:szCs w:val="24"/>
              </w:rPr>
              <w:t>Спільне читання з обговоренням (у межах класів, гуртків, тематичних днів)</w:t>
            </w:r>
          </w:p>
        </w:tc>
        <w:tc>
          <w:tcPr>
            <w:tcW w:w="1842" w:type="dxa"/>
            <w:vAlign w:val="center"/>
          </w:tcPr>
          <w:p w14:paraId="3923DD48" w14:textId="6E3BCE56" w:rsidR="0036650E" w:rsidRDefault="0036650E" w:rsidP="0036650E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16E74">
              <w:rPr>
                <w:rFonts w:ascii="Times New Roman" w:hAnsi="Times New Roman" w:cs="Times New Roman"/>
                <w:sz w:val="24"/>
                <w:szCs w:val="24"/>
              </w:rPr>
              <w:t>Протягом року</w:t>
            </w:r>
          </w:p>
        </w:tc>
        <w:tc>
          <w:tcPr>
            <w:tcW w:w="1985" w:type="dxa"/>
            <w:vAlign w:val="center"/>
          </w:tcPr>
          <w:p w14:paraId="2EA04C12" w14:textId="2E5F5D79" w:rsidR="0036650E" w:rsidRDefault="0036650E" w:rsidP="0036650E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16E74">
              <w:rPr>
                <w:rFonts w:ascii="Times New Roman" w:hAnsi="Times New Roman" w:cs="Times New Roman"/>
                <w:sz w:val="24"/>
                <w:szCs w:val="24"/>
              </w:rPr>
              <w:t>Бібліотекар, вчителі</w:t>
            </w:r>
          </w:p>
        </w:tc>
        <w:tc>
          <w:tcPr>
            <w:tcW w:w="1417" w:type="dxa"/>
            <w:vAlign w:val="center"/>
          </w:tcPr>
          <w:p w14:paraId="569312A6" w14:textId="40B22040" w:rsidR="0036650E" w:rsidRDefault="0036650E" w:rsidP="0036650E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6650E" w14:paraId="5B4FCF92" w14:textId="77777777" w:rsidTr="0036650E">
        <w:tc>
          <w:tcPr>
            <w:tcW w:w="9923" w:type="dxa"/>
            <w:gridSpan w:val="5"/>
            <w:vAlign w:val="center"/>
          </w:tcPr>
          <w:p w14:paraId="7BEA01B1" w14:textId="749F9740" w:rsidR="0036650E" w:rsidRDefault="0036650E" w:rsidP="0036650E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16E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Взаємодія з педагогами</w:t>
            </w:r>
          </w:p>
        </w:tc>
      </w:tr>
      <w:tr w:rsidR="0036650E" w14:paraId="3A25B00F" w14:textId="77777777" w:rsidTr="0036650E">
        <w:tc>
          <w:tcPr>
            <w:tcW w:w="426" w:type="dxa"/>
            <w:vAlign w:val="center"/>
          </w:tcPr>
          <w:p w14:paraId="0DC9E9BF" w14:textId="7D856797" w:rsidR="0036650E" w:rsidRPr="0036650E" w:rsidRDefault="0036650E" w:rsidP="0036650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6650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  <w:vAlign w:val="center"/>
          </w:tcPr>
          <w:p w14:paraId="1618F2B2" w14:textId="5DFFFD57" w:rsidR="0036650E" w:rsidRDefault="0036650E" w:rsidP="0036650E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16E74">
              <w:rPr>
                <w:rFonts w:ascii="Times New Roman" w:hAnsi="Times New Roman" w:cs="Times New Roman"/>
                <w:sz w:val="24"/>
                <w:szCs w:val="24"/>
              </w:rPr>
              <w:t>Співпраця з вчителями у забезпеченні методичною літературою</w:t>
            </w:r>
          </w:p>
        </w:tc>
        <w:tc>
          <w:tcPr>
            <w:tcW w:w="1842" w:type="dxa"/>
            <w:vAlign w:val="center"/>
          </w:tcPr>
          <w:p w14:paraId="562353E1" w14:textId="40A6DF54" w:rsidR="0036650E" w:rsidRDefault="0036650E" w:rsidP="0036650E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16E74">
              <w:rPr>
                <w:rFonts w:ascii="Times New Roman" w:hAnsi="Times New Roman" w:cs="Times New Roman"/>
                <w:sz w:val="24"/>
                <w:szCs w:val="24"/>
              </w:rPr>
              <w:t>Постійно</w:t>
            </w:r>
          </w:p>
        </w:tc>
        <w:tc>
          <w:tcPr>
            <w:tcW w:w="1985" w:type="dxa"/>
            <w:vAlign w:val="center"/>
          </w:tcPr>
          <w:p w14:paraId="09E41CEE" w14:textId="0E1978D5" w:rsidR="0036650E" w:rsidRDefault="0036650E" w:rsidP="0036650E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16E74">
              <w:rPr>
                <w:rFonts w:ascii="Times New Roman" w:hAnsi="Times New Roman" w:cs="Times New Roman"/>
                <w:sz w:val="24"/>
                <w:szCs w:val="24"/>
              </w:rPr>
              <w:t>Бібліотекар</w:t>
            </w:r>
          </w:p>
        </w:tc>
        <w:tc>
          <w:tcPr>
            <w:tcW w:w="1417" w:type="dxa"/>
            <w:vAlign w:val="center"/>
          </w:tcPr>
          <w:p w14:paraId="0F3688AB" w14:textId="0C8C0CD2" w:rsidR="0036650E" w:rsidRDefault="0036650E" w:rsidP="0036650E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6650E" w14:paraId="70976234" w14:textId="77777777" w:rsidTr="0036650E">
        <w:tc>
          <w:tcPr>
            <w:tcW w:w="426" w:type="dxa"/>
            <w:vAlign w:val="center"/>
          </w:tcPr>
          <w:p w14:paraId="52E0022B" w14:textId="01E3FB94" w:rsidR="0036650E" w:rsidRPr="0036650E" w:rsidRDefault="0036650E" w:rsidP="0036650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6650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53" w:type="dxa"/>
            <w:vAlign w:val="center"/>
          </w:tcPr>
          <w:p w14:paraId="76C019D6" w14:textId="025716C2" w:rsidR="0036650E" w:rsidRDefault="0036650E" w:rsidP="0036650E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16E74">
              <w:rPr>
                <w:rFonts w:ascii="Times New Roman" w:hAnsi="Times New Roman" w:cs="Times New Roman"/>
                <w:sz w:val="24"/>
                <w:szCs w:val="24"/>
              </w:rPr>
              <w:t>Організація спільних заходів для учнів (тижні предметів, виховні години)</w:t>
            </w:r>
          </w:p>
        </w:tc>
        <w:tc>
          <w:tcPr>
            <w:tcW w:w="1842" w:type="dxa"/>
            <w:vAlign w:val="center"/>
          </w:tcPr>
          <w:p w14:paraId="42AC2E5D" w14:textId="6210CEF8" w:rsidR="0036650E" w:rsidRDefault="0036650E" w:rsidP="0036650E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16E74">
              <w:rPr>
                <w:rFonts w:ascii="Times New Roman" w:hAnsi="Times New Roman" w:cs="Times New Roman"/>
                <w:sz w:val="24"/>
                <w:szCs w:val="24"/>
              </w:rPr>
              <w:t>За шкільним планом</w:t>
            </w:r>
          </w:p>
        </w:tc>
        <w:tc>
          <w:tcPr>
            <w:tcW w:w="1985" w:type="dxa"/>
            <w:vAlign w:val="center"/>
          </w:tcPr>
          <w:p w14:paraId="358E7DCD" w14:textId="0296A3AD" w:rsidR="0036650E" w:rsidRDefault="0036650E" w:rsidP="0036650E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16E74">
              <w:rPr>
                <w:rFonts w:ascii="Times New Roman" w:hAnsi="Times New Roman" w:cs="Times New Roman"/>
                <w:sz w:val="24"/>
                <w:szCs w:val="24"/>
              </w:rPr>
              <w:t>Бібліотекар, вчителі</w:t>
            </w:r>
          </w:p>
        </w:tc>
        <w:tc>
          <w:tcPr>
            <w:tcW w:w="1417" w:type="dxa"/>
            <w:vAlign w:val="center"/>
          </w:tcPr>
          <w:p w14:paraId="367CE62F" w14:textId="73D49865" w:rsidR="0036650E" w:rsidRDefault="0036650E" w:rsidP="0036650E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6650E" w14:paraId="414FDF11" w14:textId="77777777" w:rsidTr="0036650E">
        <w:tc>
          <w:tcPr>
            <w:tcW w:w="9923" w:type="dxa"/>
            <w:gridSpan w:val="5"/>
            <w:vAlign w:val="center"/>
          </w:tcPr>
          <w:p w14:paraId="4622D4F0" w14:textId="060FCE9C" w:rsidR="0036650E" w:rsidRDefault="0036650E" w:rsidP="0036650E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16E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Взаємодія з батьками</w:t>
            </w:r>
          </w:p>
        </w:tc>
      </w:tr>
      <w:tr w:rsidR="0036650E" w14:paraId="2E324907" w14:textId="77777777" w:rsidTr="0036650E">
        <w:tc>
          <w:tcPr>
            <w:tcW w:w="426" w:type="dxa"/>
            <w:vAlign w:val="center"/>
          </w:tcPr>
          <w:p w14:paraId="7A9F4984" w14:textId="223709A6" w:rsidR="0036650E" w:rsidRPr="0036650E" w:rsidRDefault="0036650E" w:rsidP="0036650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6650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  <w:vAlign w:val="center"/>
          </w:tcPr>
          <w:p w14:paraId="4BD44B0F" w14:textId="3732F9EE" w:rsidR="0036650E" w:rsidRDefault="0036650E" w:rsidP="0036650E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16E74">
              <w:rPr>
                <w:rFonts w:ascii="Times New Roman" w:hAnsi="Times New Roman" w:cs="Times New Roman"/>
                <w:sz w:val="24"/>
                <w:szCs w:val="24"/>
              </w:rPr>
              <w:t>Популяризація читання в родині (буклети, стенди, онлайн-поради)</w:t>
            </w:r>
          </w:p>
        </w:tc>
        <w:tc>
          <w:tcPr>
            <w:tcW w:w="1842" w:type="dxa"/>
            <w:vAlign w:val="center"/>
          </w:tcPr>
          <w:p w14:paraId="2A504CE7" w14:textId="39AAE9CA" w:rsidR="0036650E" w:rsidRDefault="0036650E" w:rsidP="0036650E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16E74">
              <w:rPr>
                <w:rFonts w:ascii="Times New Roman" w:hAnsi="Times New Roman" w:cs="Times New Roman"/>
                <w:sz w:val="24"/>
                <w:szCs w:val="24"/>
              </w:rPr>
              <w:t>Протягом року</w:t>
            </w:r>
          </w:p>
        </w:tc>
        <w:tc>
          <w:tcPr>
            <w:tcW w:w="1985" w:type="dxa"/>
            <w:vAlign w:val="center"/>
          </w:tcPr>
          <w:p w14:paraId="377FA198" w14:textId="2DA383F7" w:rsidR="0036650E" w:rsidRDefault="0036650E" w:rsidP="0036650E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16E74">
              <w:rPr>
                <w:rFonts w:ascii="Times New Roman" w:hAnsi="Times New Roman" w:cs="Times New Roman"/>
                <w:sz w:val="24"/>
                <w:szCs w:val="24"/>
              </w:rPr>
              <w:t>Бібліотекар</w:t>
            </w:r>
          </w:p>
        </w:tc>
        <w:tc>
          <w:tcPr>
            <w:tcW w:w="1417" w:type="dxa"/>
            <w:vAlign w:val="center"/>
          </w:tcPr>
          <w:p w14:paraId="3667263A" w14:textId="3DE75F2A" w:rsidR="0036650E" w:rsidRDefault="0036650E" w:rsidP="0036650E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6650E" w14:paraId="4A062BD2" w14:textId="77777777" w:rsidTr="0036650E">
        <w:tc>
          <w:tcPr>
            <w:tcW w:w="426" w:type="dxa"/>
            <w:vAlign w:val="center"/>
          </w:tcPr>
          <w:p w14:paraId="5A284FBB" w14:textId="3479F794" w:rsidR="0036650E" w:rsidRPr="0036650E" w:rsidRDefault="0036650E" w:rsidP="0036650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6650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53" w:type="dxa"/>
            <w:vAlign w:val="center"/>
          </w:tcPr>
          <w:p w14:paraId="5787AFFE" w14:textId="2B4F6BEC" w:rsidR="0036650E" w:rsidRDefault="0036650E" w:rsidP="0036650E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16E74">
              <w:rPr>
                <w:rFonts w:ascii="Times New Roman" w:hAnsi="Times New Roman" w:cs="Times New Roman"/>
                <w:sz w:val="24"/>
                <w:szCs w:val="24"/>
              </w:rPr>
              <w:t>Індивідуальні консультації для батьків щодо підбору книг для дітей</w:t>
            </w:r>
          </w:p>
        </w:tc>
        <w:tc>
          <w:tcPr>
            <w:tcW w:w="1842" w:type="dxa"/>
            <w:vAlign w:val="center"/>
          </w:tcPr>
          <w:p w14:paraId="0B77952B" w14:textId="20EC0797" w:rsidR="0036650E" w:rsidRDefault="0036650E" w:rsidP="0036650E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16E74">
              <w:rPr>
                <w:rFonts w:ascii="Times New Roman" w:hAnsi="Times New Roman" w:cs="Times New Roman"/>
                <w:sz w:val="24"/>
                <w:szCs w:val="24"/>
              </w:rPr>
              <w:t>За потреби</w:t>
            </w:r>
          </w:p>
        </w:tc>
        <w:tc>
          <w:tcPr>
            <w:tcW w:w="1985" w:type="dxa"/>
            <w:vAlign w:val="center"/>
          </w:tcPr>
          <w:p w14:paraId="3DF1F88C" w14:textId="07FD8A8B" w:rsidR="0036650E" w:rsidRPr="0036650E" w:rsidRDefault="0036650E" w:rsidP="0036650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6650E">
              <w:rPr>
                <w:rFonts w:ascii="Times New Roman" w:hAnsi="Times New Roman" w:cs="Times New Roman"/>
                <w:sz w:val="24"/>
                <w:szCs w:val="24"/>
              </w:rPr>
              <w:t>Бібліотекар</w:t>
            </w:r>
          </w:p>
        </w:tc>
        <w:tc>
          <w:tcPr>
            <w:tcW w:w="1417" w:type="dxa"/>
            <w:vAlign w:val="center"/>
          </w:tcPr>
          <w:p w14:paraId="06D8E642" w14:textId="77777777" w:rsidR="0036650E" w:rsidRDefault="0036650E" w:rsidP="0036650E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3C5D6B42" w14:textId="77777777" w:rsidR="00416E74" w:rsidRPr="00416E74" w:rsidRDefault="00416E74" w:rsidP="0036650E">
      <w:pPr>
        <w:pStyle w:val="a3"/>
        <w:rPr>
          <w:rFonts w:ascii="Times New Roman" w:hAnsi="Times New Roman" w:cs="Times New Roman"/>
          <w:b/>
          <w:bCs/>
          <w:sz w:val="24"/>
          <w:szCs w:val="24"/>
        </w:rPr>
      </w:pPr>
    </w:p>
    <w:p w14:paraId="0BAC60EF" w14:textId="7F24E03B" w:rsidR="00416E74" w:rsidRDefault="00416E74" w:rsidP="00416E74">
      <w:pPr>
        <w:pStyle w:val="a3"/>
        <w:rPr>
          <w:rFonts w:ascii="Times New Roman" w:hAnsi="Times New Roman" w:cs="Times New Roman"/>
          <w:b/>
          <w:bCs/>
          <w:sz w:val="24"/>
          <w:szCs w:val="24"/>
        </w:rPr>
      </w:pPr>
    </w:p>
    <w:p w14:paraId="44BB3AA2" w14:textId="5DC534C9" w:rsidR="0036650E" w:rsidRDefault="0036650E" w:rsidP="00416E74">
      <w:pPr>
        <w:pStyle w:val="a3"/>
        <w:rPr>
          <w:rFonts w:ascii="Times New Roman" w:hAnsi="Times New Roman" w:cs="Times New Roman"/>
          <w:b/>
          <w:bCs/>
          <w:sz w:val="24"/>
          <w:szCs w:val="24"/>
        </w:rPr>
      </w:pPr>
    </w:p>
    <w:p w14:paraId="6ACD6558" w14:textId="77777777" w:rsidR="00D74EB4" w:rsidRDefault="00D74EB4" w:rsidP="00D74EB4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CC931FB" w14:textId="77777777" w:rsidR="00D74EB4" w:rsidRDefault="00D74EB4" w:rsidP="00D74EB4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C0C0D89" w14:textId="77777777" w:rsidR="00D74EB4" w:rsidRDefault="00D74EB4" w:rsidP="00D74EB4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5302D15" w14:textId="77777777" w:rsidR="00D74EB4" w:rsidRDefault="00D74EB4" w:rsidP="00D74EB4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5D4F0C7" w14:textId="77777777" w:rsidR="00D74EB4" w:rsidRDefault="00D74EB4" w:rsidP="00D74EB4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5E2D3E6" w14:textId="77777777" w:rsidR="00D74EB4" w:rsidRDefault="00D74EB4" w:rsidP="00D74EB4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211994C" w14:textId="77777777" w:rsidR="00D74EB4" w:rsidRDefault="00D74EB4" w:rsidP="00D74EB4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F33A94D" w14:textId="77777777" w:rsidR="00D74EB4" w:rsidRDefault="00D74EB4" w:rsidP="00D74EB4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53AF3DE" w14:textId="77777777" w:rsidR="00D74EB4" w:rsidRDefault="00D74EB4" w:rsidP="00D74EB4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CFF2C61" w14:textId="77777777" w:rsidR="00D74EB4" w:rsidRDefault="00D74EB4" w:rsidP="00D74EB4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319B686" w14:textId="77777777" w:rsidR="00D74EB4" w:rsidRDefault="00D74EB4" w:rsidP="00D74EB4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75B4562" w14:textId="77777777" w:rsidR="00FE56C2" w:rsidRDefault="00FE56C2" w:rsidP="00D74EB4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678660E" w14:textId="61AF9105" w:rsidR="00D74EB4" w:rsidRDefault="00D74EB4" w:rsidP="00D74EB4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74EB4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ФОРМУВАННЯ КУЛЬТУРИ ЧИТАННЯ, МЕДІАГРАМОТНОСТІ, </w:t>
      </w:r>
    </w:p>
    <w:p w14:paraId="7186FE59" w14:textId="11F9C7F3" w:rsidR="0036650E" w:rsidRDefault="00D74EB4" w:rsidP="00D74EB4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74EB4">
        <w:rPr>
          <w:rFonts w:ascii="Times New Roman" w:hAnsi="Times New Roman" w:cs="Times New Roman"/>
          <w:b/>
          <w:bCs/>
          <w:sz w:val="24"/>
          <w:szCs w:val="24"/>
        </w:rPr>
        <w:t>АКАДЕМІЧНОЇ ДОБРОЧЕСНОСТІ</w:t>
      </w:r>
    </w:p>
    <w:p w14:paraId="2ADD46D0" w14:textId="05F25668" w:rsidR="0036650E" w:rsidRDefault="0036650E" w:rsidP="00416E74">
      <w:pPr>
        <w:pStyle w:val="a3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4"/>
        <w:tblW w:w="9923" w:type="dxa"/>
        <w:tblInd w:w="-289" w:type="dxa"/>
        <w:tblLook w:val="04A0" w:firstRow="1" w:lastRow="0" w:firstColumn="1" w:lastColumn="0" w:noHBand="0" w:noVBand="1"/>
      </w:tblPr>
      <w:tblGrid>
        <w:gridCol w:w="458"/>
        <w:gridCol w:w="4306"/>
        <w:gridCol w:w="1818"/>
        <w:gridCol w:w="1967"/>
        <w:gridCol w:w="1374"/>
      </w:tblGrid>
      <w:tr w:rsidR="00D74EB4" w14:paraId="6D240D32" w14:textId="77777777" w:rsidTr="000E402E">
        <w:tc>
          <w:tcPr>
            <w:tcW w:w="426" w:type="dxa"/>
          </w:tcPr>
          <w:p w14:paraId="1055C6D5" w14:textId="51B75EB7" w:rsidR="00D74EB4" w:rsidRDefault="00D74EB4" w:rsidP="00D74EB4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4332" w:type="dxa"/>
            <w:vAlign w:val="center"/>
          </w:tcPr>
          <w:p w14:paraId="45B9A3A2" w14:textId="02B9777D" w:rsidR="00D74EB4" w:rsidRDefault="00D74EB4" w:rsidP="00D74EB4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140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Основні заходи</w:t>
            </w:r>
          </w:p>
        </w:tc>
        <w:tc>
          <w:tcPr>
            <w:tcW w:w="1823" w:type="dxa"/>
            <w:vAlign w:val="center"/>
          </w:tcPr>
          <w:p w14:paraId="7DC757E9" w14:textId="2029A432" w:rsidR="00D74EB4" w:rsidRDefault="00D74EB4" w:rsidP="00D74EB4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140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Термін виконання</w:t>
            </w:r>
          </w:p>
        </w:tc>
        <w:tc>
          <w:tcPr>
            <w:tcW w:w="1967" w:type="dxa"/>
          </w:tcPr>
          <w:p w14:paraId="6FF85197" w14:textId="788CC4F7" w:rsidR="00D74EB4" w:rsidRDefault="00D74EB4" w:rsidP="00D74EB4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C7A7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Відповідальний</w:t>
            </w:r>
          </w:p>
        </w:tc>
        <w:tc>
          <w:tcPr>
            <w:tcW w:w="1375" w:type="dxa"/>
          </w:tcPr>
          <w:p w14:paraId="245F0A8A" w14:textId="4B6D2E6B" w:rsidR="00D74EB4" w:rsidRDefault="00D74EB4" w:rsidP="00D74EB4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C7A7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Примітки</w:t>
            </w:r>
          </w:p>
        </w:tc>
      </w:tr>
      <w:tr w:rsidR="00D74EB4" w14:paraId="2ED00AD6" w14:textId="77777777" w:rsidTr="00D74EB4">
        <w:tc>
          <w:tcPr>
            <w:tcW w:w="9923" w:type="dxa"/>
            <w:gridSpan w:val="5"/>
            <w:vAlign w:val="center"/>
          </w:tcPr>
          <w:p w14:paraId="72FB53F0" w14:textId="201FB9EE" w:rsidR="00D74EB4" w:rsidRDefault="00D74EB4" w:rsidP="00D74EB4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74E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Формування читацької культури</w:t>
            </w:r>
          </w:p>
        </w:tc>
      </w:tr>
      <w:tr w:rsidR="00D74EB4" w14:paraId="543D3994" w14:textId="77777777" w:rsidTr="00D74EB4">
        <w:tc>
          <w:tcPr>
            <w:tcW w:w="426" w:type="dxa"/>
            <w:vAlign w:val="center"/>
          </w:tcPr>
          <w:p w14:paraId="1B1B38CB" w14:textId="40A19BAB" w:rsidR="00D74EB4" w:rsidRPr="0096185E" w:rsidRDefault="00D74EB4" w:rsidP="00D74E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6185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32" w:type="dxa"/>
            <w:vAlign w:val="center"/>
          </w:tcPr>
          <w:p w14:paraId="7E5E8082" w14:textId="1083E5C1" w:rsidR="00D74EB4" w:rsidRPr="0096185E" w:rsidRDefault="00D74EB4" w:rsidP="00D74EB4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6185E">
              <w:rPr>
                <w:rFonts w:ascii="Times New Roman" w:hAnsi="Times New Roman" w:cs="Times New Roman"/>
                <w:sz w:val="24"/>
                <w:szCs w:val="24"/>
              </w:rPr>
              <w:t>Проведення читацьких уроків</w:t>
            </w:r>
          </w:p>
        </w:tc>
        <w:tc>
          <w:tcPr>
            <w:tcW w:w="1823" w:type="dxa"/>
            <w:vAlign w:val="center"/>
          </w:tcPr>
          <w:p w14:paraId="0A750759" w14:textId="103B09DE" w:rsidR="00D74EB4" w:rsidRDefault="000E402E" w:rsidP="00D74EB4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Протягом року</w:t>
            </w:r>
          </w:p>
        </w:tc>
        <w:tc>
          <w:tcPr>
            <w:tcW w:w="1967" w:type="dxa"/>
            <w:vAlign w:val="center"/>
          </w:tcPr>
          <w:p w14:paraId="2421B09A" w14:textId="61DFF063" w:rsidR="00D74EB4" w:rsidRDefault="00D74EB4" w:rsidP="00D74EB4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74EB4">
              <w:rPr>
                <w:rFonts w:ascii="Times New Roman" w:hAnsi="Times New Roman" w:cs="Times New Roman"/>
                <w:sz w:val="24"/>
                <w:szCs w:val="24"/>
              </w:rPr>
              <w:t>Бібліотекар</w:t>
            </w:r>
          </w:p>
        </w:tc>
        <w:tc>
          <w:tcPr>
            <w:tcW w:w="1375" w:type="dxa"/>
            <w:vAlign w:val="center"/>
          </w:tcPr>
          <w:p w14:paraId="3B80B8C5" w14:textId="2280F0DD" w:rsidR="00D74EB4" w:rsidRDefault="00D74EB4" w:rsidP="00D74EB4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74EB4" w14:paraId="03D567B6" w14:textId="77777777" w:rsidTr="00D74EB4">
        <w:tc>
          <w:tcPr>
            <w:tcW w:w="426" w:type="dxa"/>
            <w:vAlign w:val="center"/>
          </w:tcPr>
          <w:p w14:paraId="4BD6BEB4" w14:textId="12DDD208" w:rsidR="00D74EB4" w:rsidRPr="0096185E" w:rsidRDefault="00D74EB4" w:rsidP="00D74E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6185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32" w:type="dxa"/>
            <w:vAlign w:val="center"/>
          </w:tcPr>
          <w:p w14:paraId="085ED45D" w14:textId="7B9A02CA" w:rsidR="00D74EB4" w:rsidRPr="0096185E" w:rsidRDefault="00D74EB4" w:rsidP="00D74EB4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6185E">
              <w:rPr>
                <w:rFonts w:ascii="Times New Roman" w:hAnsi="Times New Roman" w:cs="Times New Roman"/>
                <w:sz w:val="24"/>
                <w:szCs w:val="24"/>
              </w:rPr>
              <w:t>Створення постійно діючих книжкових виставок</w:t>
            </w:r>
          </w:p>
        </w:tc>
        <w:tc>
          <w:tcPr>
            <w:tcW w:w="1823" w:type="dxa"/>
            <w:vAlign w:val="center"/>
          </w:tcPr>
          <w:p w14:paraId="3905A683" w14:textId="1F146E35" w:rsidR="00D74EB4" w:rsidRDefault="000E402E" w:rsidP="00D74EB4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Протягом року</w:t>
            </w:r>
          </w:p>
        </w:tc>
        <w:tc>
          <w:tcPr>
            <w:tcW w:w="1967" w:type="dxa"/>
            <w:vAlign w:val="center"/>
          </w:tcPr>
          <w:p w14:paraId="12FE3493" w14:textId="00937637" w:rsidR="00D74EB4" w:rsidRDefault="00D74EB4" w:rsidP="00D74EB4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74EB4">
              <w:rPr>
                <w:rFonts w:ascii="Times New Roman" w:hAnsi="Times New Roman" w:cs="Times New Roman"/>
                <w:sz w:val="24"/>
                <w:szCs w:val="24"/>
              </w:rPr>
              <w:t>Бібліотекар</w:t>
            </w:r>
          </w:p>
        </w:tc>
        <w:tc>
          <w:tcPr>
            <w:tcW w:w="1375" w:type="dxa"/>
            <w:vAlign w:val="center"/>
          </w:tcPr>
          <w:p w14:paraId="3D33B5E2" w14:textId="47A51491" w:rsidR="00D74EB4" w:rsidRDefault="00D74EB4" w:rsidP="00D74EB4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74EB4" w14:paraId="2C301BDD" w14:textId="77777777" w:rsidTr="00D74EB4">
        <w:tc>
          <w:tcPr>
            <w:tcW w:w="426" w:type="dxa"/>
            <w:vAlign w:val="center"/>
          </w:tcPr>
          <w:p w14:paraId="2CF864F8" w14:textId="62CF2764" w:rsidR="00D74EB4" w:rsidRPr="00D74EB4" w:rsidRDefault="00D74EB4" w:rsidP="00D74E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74EB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32" w:type="dxa"/>
            <w:vAlign w:val="center"/>
          </w:tcPr>
          <w:p w14:paraId="50464C3E" w14:textId="5E1A3E1F" w:rsidR="00D74EB4" w:rsidRDefault="00D74EB4" w:rsidP="00D74EB4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74EB4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Проведення читацьких марафонів, </w:t>
            </w:r>
            <w:proofErr w:type="spellStart"/>
            <w:r w:rsidRPr="00D74EB4">
              <w:rPr>
                <w:rFonts w:ascii="Times New Roman" w:hAnsi="Times New Roman" w:cs="Times New Roman"/>
                <w:sz w:val="24"/>
                <w:szCs w:val="24"/>
              </w:rPr>
              <w:t>челенджів</w:t>
            </w:r>
            <w:proofErr w:type="spellEnd"/>
            <w:r w:rsidRPr="00D74EB4">
              <w:rPr>
                <w:rFonts w:ascii="Times New Roman" w:hAnsi="Times New Roman" w:cs="Times New Roman"/>
                <w:sz w:val="24"/>
                <w:szCs w:val="24"/>
              </w:rPr>
              <w:t xml:space="preserve">, акцій </w:t>
            </w:r>
          </w:p>
        </w:tc>
        <w:tc>
          <w:tcPr>
            <w:tcW w:w="1823" w:type="dxa"/>
            <w:vAlign w:val="center"/>
          </w:tcPr>
          <w:p w14:paraId="33E7D1AC" w14:textId="07F9CC77" w:rsidR="00D74EB4" w:rsidRDefault="000E402E" w:rsidP="00D74EB4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Протягом року</w:t>
            </w:r>
          </w:p>
        </w:tc>
        <w:tc>
          <w:tcPr>
            <w:tcW w:w="1967" w:type="dxa"/>
            <w:vAlign w:val="center"/>
          </w:tcPr>
          <w:p w14:paraId="07BBCBA4" w14:textId="68EE0F18" w:rsidR="00D74EB4" w:rsidRDefault="00D74EB4" w:rsidP="00D74EB4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74EB4">
              <w:rPr>
                <w:rFonts w:ascii="Times New Roman" w:hAnsi="Times New Roman" w:cs="Times New Roman"/>
                <w:sz w:val="24"/>
                <w:szCs w:val="24"/>
              </w:rPr>
              <w:t>Бібліотекар, актив учнів</w:t>
            </w:r>
          </w:p>
        </w:tc>
        <w:tc>
          <w:tcPr>
            <w:tcW w:w="1375" w:type="dxa"/>
            <w:vAlign w:val="center"/>
          </w:tcPr>
          <w:p w14:paraId="4A800441" w14:textId="2312E70E" w:rsidR="00D74EB4" w:rsidRDefault="00D74EB4" w:rsidP="00D74EB4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74EB4" w14:paraId="2E5FABDD" w14:textId="77777777" w:rsidTr="00D74EB4">
        <w:tc>
          <w:tcPr>
            <w:tcW w:w="426" w:type="dxa"/>
            <w:vAlign w:val="center"/>
          </w:tcPr>
          <w:p w14:paraId="4CA9B67D" w14:textId="402700CB" w:rsidR="00D74EB4" w:rsidRPr="00D74EB4" w:rsidRDefault="00D74EB4" w:rsidP="00D74E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74EB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32" w:type="dxa"/>
            <w:vAlign w:val="center"/>
          </w:tcPr>
          <w:p w14:paraId="25CAC502" w14:textId="61ABC043" w:rsidR="00D74EB4" w:rsidRDefault="00D74EB4" w:rsidP="00D74EB4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74EB4">
              <w:rPr>
                <w:rFonts w:ascii="Times New Roman" w:hAnsi="Times New Roman" w:cs="Times New Roman"/>
                <w:sz w:val="24"/>
                <w:szCs w:val="24"/>
              </w:rPr>
              <w:t>Організація читацьких конкурсів</w:t>
            </w:r>
          </w:p>
        </w:tc>
        <w:tc>
          <w:tcPr>
            <w:tcW w:w="1823" w:type="dxa"/>
            <w:vAlign w:val="center"/>
          </w:tcPr>
          <w:p w14:paraId="6EF4B145" w14:textId="421E0250" w:rsidR="00D74EB4" w:rsidRDefault="000E402E" w:rsidP="00D74EB4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Протягом року</w:t>
            </w:r>
          </w:p>
        </w:tc>
        <w:tc>
          <w:tcPr>
            <w:tcW w:w="1967" w:type="dxa"/>
            <w:vAlign w:val="center"/>
          </w:tcPr>
          <w:p w14:paraId="3A92FC0E" w14:textId="0D43B7AC" w:rsidR="00D74EB4" w:rsidRDefault="00D74EB4" w:rsidP="00D74EB4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74EB4">
              <w:rPr>
                <w:rFonts w:ascii="Times New Roman" w:hAnsi="Times New Roman" w:cs="Times New Roman"/>
                <w:sz w:val="24"/>
                <w:szCs w:val="24"/>
              </w:rPr>
              <w:t>Бібліотекар, педагог-організатор</w:t>
            </w:r>
          </w:p>
        </w:tc>
        <w:tc>
          <w:tcPr>
            <w:tcW w:w="1375" w:type="dxa"/>
            <w:vAlign w:val="center"/>
          </w:tcPr>
          <w:p w14:paraId="33DC8824" w14:textId="2736B88A" w:rsidR="00D74EB4" w:rsidRDefault="00D74EB4" w:rsidP="00D74EB4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74EB4" w14:paraId="0996CFF5" w14:textId="77777777" w:rsidTr="00D74EB4">
        <w:tc>
          <w:tcPr>
            <w:tcW w:w="9923" w:type="dxa"/>
            <w:gridSpan w:val="5"/>
            <w:vAlign w:val="center"/>
          </w:tcPr>
          <w:p w14:paraId="7C6A0034" w14:textId="45B3F9C8" w:rsidR="00D74EB4" w:rsidRDefault="00D74EB4" w:rsidP="00D74EB4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74E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Популяризація літератури патріотичного спрямування</w:t>
            </w:r>
          </w:p>
        </w:tc>
      </w:tr>
      <w:tr w:rsidR="00D74EB4" w14:paraId="256E9904" w14:textId="77777777" w:rsidTr="00D74EB4">
        <w:tc>
          <w:tcPr>
            <w:tcW w:w="426" w:type="dxa"/>
            <w:vAlign w:val="center"/>
          </w:tcPr>
          <w:p w14:paraId="27510E82" w14:textId="335640F1" w:rsidR="00D74EB4" w:rsidRPr="00D74EB4" w:rsidRDefault="00D74EB4" w:rsidP="00D74E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74EB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32" w:type="dxa"/>
            <w:vAlign w:val="center"/>
          </w:tcPr>
          <w:p w14:paraId="6BA6672B" w14:textId="1B707693" w:rsidR="00D74EB4" w:rsidRPr="0096185E" w:rsidRDefault="00D74EB4" w:rsidP="00D74EB4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6185E">
              <w:rPr>
                <w:rFonts w:ascii="Times New Roman" w:hAnsi="Times New Roman" w:cs="Times New Roman"/>
                <w:sz w:val="24"/>
                <w:szCs w:val="24"/>
              </w:rPr>
              <w:t>Проведення літературних годин</w:t>
            </w:r>
            <w:r w:rsidR="0096185E" w:rsidRPr="0096185E">
              <w:rPr>
                <w:rFonts w:ascii="Times New Roman" w:hAnsi="Times New Roman" w:cs="Times New Roman"/>
                <w:sz w:val="24"/>
                <w:szCs w:val="24"/>
              </w:rPr>
              <w:t xml:space="preserve"> патріотичного спрямування</w:t>
            </w:r>
          </w:p>
        </w:tc>
        <w:tc>
          <w:tcPr>
            <w:tcW w:w="1823" w:type="dxa"/>
            <w:vAlign w:val="center"/>
          </w:tcPr>
          <w:p w14:paraId="69D0C392" w14:textId="7E366C9F" w:rsidR="00D74EB4" w:rsidRDefault="00D74EB4" w:rsidP="00D74EB4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74EB4">
              <w:rPr>
                <w:rFonts w:ascii="Times New Roman" w:hAnsi="Times New Roman" w:cs="Times New Roman"/>
                <w:sz w:val="24"/>
                <w:szCs w:val="24"/>
              </w:rPr>
              <w:t>До пам’ятних дат</w:t>
            </w:r>
          </w:p>
        </w:tc>
        <w:tc>
          <w:tcPr>
            <w:tcW w:w="1967" w:type="dxa"/>
            <w:vAlign w:val="center"/>
          </w:tcPr>
          <w:p w14:paraId="539B1021" w14:textId="4AD6B768" w:rsidR="00D74EB4" w:rsidRDefault="00D74EB4" w:rsidP="00D74EB4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74EB4">
              <w:rPr>
                <w:rFonts w:ascii="Times New Roman" w:hAnsi="Times New Roman" w:cs="Times New Roman"/>
                <w:sz w:val="24"/>
                <w:szCs w:val="24"/>
              </w:rPr>
              <w:t>Бібліотекар</w:t>
            </w:r>
          </w:p>
        </w:tc>
        <w:tc>
          <w:tcPr>
            <w:tcW w:w="1375" w:type="dxa"/>
            <w:vAlign w:val="center"/>
          </w:tcPr>
          <w:p w14:paraId="7EC6A32B" w14:textId="79523F4D" w:rsidR="00D74EB4" w:rsidRDefault="00D74EB4" w:rsidP="00D74EB4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74EB4" w14:paraId="68B19D16" w14:textId="77777777" w:rsidTr="00D74EB4">
        <w:tc>
          <w:tcPr>
            <w:tcW w:w="426" w:type="dxa"/>
            <w:vAlign w:val="center"/>
          </w:tcPr>
          <w:p w14:paraId="1EF0F39D" w14:textId="0F06252F" w:rsidR="00D74EB4" w:rsidRPr="00D74EB4" w:rsidRDefault="00D74EB4" w:rsidP="00D74E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74EB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32" w:type="dxa"/>
            <w:vAlign w:val="center"/>
          </w:tcPr>
          <w:p w14:paraId="1CBE9A9D" w14:textId="7D954814" w:rsidR="00D74EB4" w:rsidRPr="0096185E" w:rsidRDefault="00D74EB4" w:rsidP="00D74EB4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6185E">
              <w:rPr>
                <w:rFonts w:ascii="Times New Roman" w:hAnsi="Times New Roman" w:cs="Times New Roman"/>
                <w:sz w:val="24"/>
                <w:szCs w:val="24"/>
              </w:rPr>
              <w:t>Організація виставок та читань творів українських письменників</w:t>
            </w:r>
          </w:p>
        </w:tc>
        <w:tc>
          <w:tcPr>
            <w:tcW w:w="1823" w:type="dxa"/>
            <w:vAlign w:val="center"/>
          </w:tcPr>
          <w:p w14:paraId="573E44F0" w14:textId="62FB1542" w:rsidR="00D74EB4" w:rsidRDefault="00D74EB4" w:rsidP="00D74EB4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74EB4">
              <w:rPr>
                <w:rFonts w:ascii="Times New Roman" w:hAnsi="Times New Roman" w:cs="Times New Roman"/>
                <w:sz w:val="24"/>
                <w:szCs w:val="24"/>
              </w:rPr>
              <w:t>Протягом року</w:t>
            </w:r>
          </w:p>
        </w:tc>
        <w:tc>
          <w:tcPr>
            <w:tcW w:w="1967" w:type="dxa"/>
            <w:vAlign w:val="center"/>
          </w:tcPr>
          <w:p w14:paraId="6EEA0F15" w14:textId="16DB9EAA" w:rsidR="00D74EB4" w:rsidRDefault="00D74EB4" w:rsidP="00D74EB4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74EB4">
              <w:rPr>
                <w:rFonts w:ascii="Times New Roman" w:hAnsi="Times New Roman" w:cs="Times New Roman"/>
                <w:sz w:val="24"/>
                <w:szCs w:val="24"/>
              </w:rPr>
              <w:t xml:space="preserve">Бібліотекар, вчителі </w:t>
            </w:r>
            <w:proofErr w:type="spellStart"/>
            <w:r w:rsidRPr="00D74EB4">
              <w:rPr>
                <w:rFonts w:ascii="Times New Roman" w:hAnsi="Times New Roman" w:cs="Times New Roman"/>
                <w:sz w:val="24"/>
                <w:szCs w:val="24"/>
              </w:rPr>
              <w:t>укр</w:t>
            </w:r>
            <w:proofErr w:type="spellEnd"/>
            <w:r w:rsidRPr="00D74EB4">
              <w:rPr>
                <w:rFonts w:ascii="Times New Roman" w:hAnsi="Times New Roman" w:cs="Times New Roman"/>
                <w:sz w:val="24"/>
                <w:szCs w:val="24"/>
              </w:rPr>
              <w:t>. літ.</w:t>
            </w:r>
          </w:p>
        </w:tc>
        <w:tc>
          <w:tcPr>
            <w:tcW w:w="1375" w:type="dxa"/>
            <w:vAlign w:val="center"/>
          </w:tcPr>
          <w:p w14:paraId="24519443" w14:textId="63535D83" w:rsidR="00D74EB4" w:rsidRDefault="00D74EB4" w:rsidP="00D74EB4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74EB4" w14:paraId="486B0007" w14:textId="77777777" w:rsidTr="00D74EB4">
        <w:tc>
          <w:tcPr>
            <w:tcW w:w="9923" w:type="dxa"/>
            <w:gridSpan w:val="5"/>
            <w:vAlign w:val="center"/>
          </w:tcPr>
          <w:p w14:paraId="01E4FA82" w14:textId="7696BBAD" w:rsidR="00D74EB4" w:rsidRPr="0096185E" w:rsidRDefault="00D74EB4" w:rsidP="00D74EB4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6185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Формування </w:t>
            </w:r>
            <w:proofErr w:type="spellStart"/>
            <w:r w:rsidRPr="0096185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медіаграмотності</w:t>
            </w:r>
            <w:proofErr w:type="spellEnd"/>
            <w:r w:rsidRPr="0096185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учнів</w:t>
            </w:r>
          </w:p>
        </w:tc>
      </w:tr>
      <w:tr w:rsidR="00D74EB4" w14:paraId="4BF52195" w14:textId="77777777" w:rsidTr="00D74EB4">
        <w:tc>
          <w:tcPr>
            <w:tcW w:w="426" w:type="dxa"/>
            <w:vAlign w:val="center"/>
          </w:tcPr>
          <w:p w14:paraId="00E45187" w14:textId="79CD486C" w:rsidR="00D74EB4" w:rsidRPr="00D74EB4" w:rsidRDefault="00D74EB4" w:rsidP="00D74E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74EB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32" w:type="dxa"/>
            <w:vAlign w:val="center"/>
          </w:tcPr>
          <w:p w14:paraId="5218572C" w14:textId="4843CBD5" w:rsidR="00D74EB4" w:rsidRPr="0096185E" w:rsidRDefault="00D74EB4" w:rsidP="00D74EB4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6185E">
              <w:rPr>
                <w:rFonts w:ascii="Times New Roman" w:hAnsi="Times New Roman" w:cs="Times New Roman"/>
                <w:sz w:val="24"/>
                <w:szCs w:val="24"/>
              </w:rPr>
              <w:t>Проведення уроків</w:t>
            </w:r>
            <w:r w:rsidR="0096185E" w:rsidRPr="009618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96185E" w:rsidRPr="0096185E">
              <w:rPr>
                <w:rFonts w:ascii="Times New Roman" w:hAnsi="Times New Roman" w:cs="Times New Roman"/>
                <w:sz w:val="24"/>
                <w:szCs w:val="24"/>
              </w:rPr>
              <w:t>медіаграмотності</w:t>
            </w:r>
            <w:proofErr w:type="spellEnd"/>
            <w:r w:rsidR="0096185E" w:rsidRPr="009618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23" w:type="dxa"/>
            <w:vAlign w:val="center"/>
          </w:tcPr>
          <w:p w14:paraId="0AD5167E" w14:textId="14F6546B" w:rsidR="00D74EB4" w:rsidRDefault="0096185E" w:rsidP="00D74EB4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6185E">
              <w:rPr>
                <w:rFonts w:ascii="Times New Roman" w:hAnsi="Times New Roman" w:cs="Times New Roman"/>
                <w:sz w:val="24"/>
                <w:szCs w:val="24"/>
              </w:rPr>
              <w:t>Протягом року</w:t>
            </w:r>
          </w:p>
        </w:tc>
        <w:tc>
          <w:tcPr>
            <w:tcW w:w="1967" w:type="dxa"/>
            <w:vAlign w:val="center"/>
          </w:tcPr>
          <w:p w14:paraId="65338DA6" w14:textId="7646B274" w:rsidR="00D74EB4" w:rsidRDefault="00D74EB4" w:rsidP="00D74EB4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74EB4">
              <w:rPr>
                <w:rFonts w:ascii="Times New Roman" w:hAnsi="Times New Roman" w:cs="Times New Roman"/>
                <w:sz w:val="24"/>
                <w:szCs w:val="24"/>
              </w:rPr>
              <w:t>Бібліотекар</w:t>
            </w:r>
          </w:p>
        </w:tc>
        <w:tc>
          <w:tcPr>
            <w:tcW w:w="1375" w:type="dxa"/>
            <w:vAlign w:val="center"/>
          </w:tcPr>
          <w:p w14:paraId="05CE0727" w14:textId="10376434" w:rsidR="00D74EB4" w:rsidRDefault="00D74EB4" w:rsidP="00D74EB4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74EB4" w14:paraId="4C11331F" w14:textId="77777777" w:rsidTr="00D74EB4">
        <w:tc>
          <w:tcPr>
            <w:tcW w:w="426" w:type="dxa"/>
            <w:vAlign w:val="center"/>
          </w:tcPr>
          <w:p w14:paraId="161636BC" w14:textId="53605AF5" w:rsidR="00D74EB4" w:rsidRPr="00D74EB4" w:rsidRDefault="00D74EB4" w:rsidP="00D74E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74EB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32" w:type="dxa"/>
            <w:vAlign w:val="center"/>
          </w:tcPr>
          <w:p w14:paraId="6D3E8976" w14:textId="1CADBEDA" w:rsidR="00D74EB4" w:rsidRPr="0096185E" w:rsidRDefault="00D74EB4" w:rsidP="00D74EB4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6185E">
              <w:rPr>
                <w:rFonts w:ascii="Times New Roman" w:hAnsi="Times New Roman" w:cs="Times New Roman"/>
                <w:sz w:val="24"/>
                <w:szCs w:val="24"/>
              </w:rPr>
              <w:t>Підготовка пам’яток, стендів, буклетів</w:t>
            </w:r>
            <w:r w:rsidR="0096185E" w:rsidRPr="0096185E">
              <w:rPr>
                <w:rFonts w:ascii="Times New Roman" w:hAnsi="Times New Roman" w:cs="Times New Roman"/>
                <w:sz w:val="24"/>
                <w:szCs w:val="24"/>
              </w:rPr>
              <w:t xml:space="preserve"> з </w:t>
            </w:r>
            <w:proofErr w:type="spellStart"/>
            <w:r w:rsidR="0096185E" w:rsidRPr="0096185E">
              <w:rPr>
                <w:rFonts w:ascii="Times New Roman" w:hAnsi="Times New Roman" w:cs="Times New Roman"/>
                <w:sz w:val="24"/>
                <w:szCs w:val="24"/>
              </w:rPr>
              <w:t>медіаграмотності</w:t>
            </w:r>
            <w:proofErr w:type="spellEnd"/>
          </w:p>
        </w:tc>
        <w:tc>
          <w:tcPr>
            <w:tcW w:w="1823" w:type="dxa"/>
            <w:vAlign w:val="center"/>
          </w:tcPr>
          <w:p w14:paraId="132C526E" w14:textId="2D04FB9E" w:rsidR="00D74EB4" w:rsidRDefault="00D74EB4" w:rsidP="00D74EB4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74EB4">
              <w:rPr>
                <w:rFonts w:ascii="Times New Roman" w:hAnsi="Times New Roman" w:cs="Times New Roman"/>
                <w:sz w:val="24"/>
                <w:szCs w:val="24"/>
              </w:rPr>
              <w:t>Протягом року</w:t>
            </w:r>
          </w:p>
        </w:tc>
        <w:tc>
          <w:tcPr>
            <w:tcW w:w="1967" w:type="dxa"/>
            <w:vAlign w:val="center"/>
          </w:tcPr>
          <w:p w14:paraId="3F60FFD7" w14:textId="2E245944" w:rsidR="00D74EB4" w:rsidRDefault="00D74EB4" w:rsidP="00D74EB4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74EB4">
              <w:rPr>
                <w:rFonts w:ascii="Times New Roman" w:hAnsi="Times New Roman" w:cs="Times New Roman"/>
                <w:sz w:val="24"/>
                <w:szCs w:val="24"/>
              </w:rPr>
              <w:t>Бібліотекар</w:t>
            </w:r>
          </w:p>
        </w:tc>
        <w:tc>
          <w:tcPr>
            <w:tcW w:w="1375" w:type="dxa"/>
            <w:vAlign w:val="center"/>
          </w:tcPr>
          <w:p w14:paraId="0743B8B2" w14:textId="380BCACD" w:rsidR="00D74EB4" w:rsidRDefault="00D74EB4" w:rsidP="00D74EB4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74EB4" w14:paraId="5F3A7442" w14:textId="77777777" w:rsidTr="00D74EB4">
        <w:tc>
          <w:tcPr>
            <w:tcW w:w="9923" w:type="dxa"/>
            <w:gridSpan w:val="5"/>
            <w:vAlign w:val="center"/>
          </w:tcPr>
          <w:p w14:paraId="44BB445D" w14:textId="53169152" w:rsidR="00D74EB4" w:rsidRPr="0096185E" w:rsidRDefault="00D74EB4" w:rsidP="00D74EB4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6185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Популяризація академічної доброчесності</w:t>
            </w:r>
          </w:p>
        </w:tc>
      </w:tr>
      <w:tr w:rsidR="00D74EB4" w14:paraId="4D620D85" w14:textId="77777777" w:rsidTr="00D74EB4">
        <w:tc>
          <w:tcPr>
            <w:tcW w:w="426" w:type="dxa"/>
            <w:vAlign w:val="center"/>
          </w:tcPr>
          <w:p w14:paraId="4AE2F76A" w14:textId="328E4F6F" w:rsidR="00D74EB4" w:rsidRPr="00D74EB4" w:rsidRDefault="00D74EB4" w:rsidP="00D74E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74EB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32" w:type="dxa"/>
            <w:vAlign w:val="center"/>
          </w:tcPr>
          <w:p w14:paraId="003A7E78" w14:textId="0F4EC624" w:rsidR="00D74EB4" w:rsidRPr="0096185E" w:rsidRDefault="00D74EB4" w:rsidP="00D74EB4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6185E">
              <w:rPr>
                <w:rFonts w:ascii="Times New Roman" w:hAnsi="Times New Roman" w:cs="Times New Roman"/>
                <w:sz w:val="24"/>
                <w:szCs w:val="24"/>
              </w:rPr>
              <w:t>Проведення уроків-дискусій</w:t>
            </w:r>
            <w:r w:rsidR="0096185E" w:rsidRPr="0096185E">
              <w:rPr>
                <w:rFonts w:ascii="Times New Roman" w:hAnsi="Times New Roman" w:cs="Times New Roman"/>
                <w:sz w:val="24"/>
                <w:szCs w:val="24"/>
              </w:rPr>
              <w:t xml:space="preserve"> з академічної доброчесності.</w:t>
            </w:r>
          </w:p>
        </w:tc>
        <w:tc>
          <w:tcPr>
            <w:tcW w:w="1823" w:type="dxa"/>
            <w:vAlign w:val="center"/>
          </w:tcPr>
          <w:p w14:paraId="5F1276B7" w14:textId="1B3F0B1B" w:rsidR="00D74EB4" w:rsidRDefault="0096185E" w:rsidP="00D74EB4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6185E">
              <w:rPr>
                <w:rFonts w:ascii="Times New Roman" w:hAnsi="Times New Roman" w:cs="Times New Roman"/>
                <w:sz w:val="24"/>
                <w:szCs w:val="24"/>
              </w:rPr>
              <w:t>Протягом року</w:t>
            </w:r>
          </w:p>
        </w:tc>
        <w:tc>
          <w:tcPr>
            <w:tcW w:w="1967" w:type="dxa"/>
            <w:vAlign w:val="center"/>
          </w:tcPr>
          <w:p w14:paraId="483BE9FD" w14:textId="338294A4" w:rsidR="00D74EB4" w:rsidRDefault="00D74EB4" w:rsidP="00D74EB4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74EB4">
              <w:rPr>
                <w:rFonts w:ascii="Times New Roman" w:hAnsi="Times New Roman" w:cs="Times New Roman"/>
                <w:sz w:val="24"/>
                <w:szCs w:val="24"/>
              </w:rPr>
              <w:t>Бібліотекар, класні керівники</w:t>
            </w:r>
          </w:p>
        </w:tc>
        <w:tc>
          <w:tcPr>
            <w:tcW w:w="1375" w:type="dxa"/>
            <w:vAlign w:val="center"/>
          </w:tcPr>
          <w:p w14:paraId="3D8C6095" w14:textId="376FDEE2" w:rsidR="00D74EB4" w:rsidRDefault="00D74EB4" w:rsidP="00D74EB4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74EB4" w14:paraId="66ECCD35" w14:textId="77777777" w:rsidTr="00D74EB4">
        <w:tc>
          <w:tcPr>
            <w:tcW w:w="426" w:type="dxa"/>
            <w:vAlign w:val="center"/>
          </w:tcPr>
          <w:p w14:paraId="45AD758B" w14:textId="188A146B" w:rsidR="00D74EB4" w:rsidRPr="00D74EB4" w:rsidRDefault="00D74EB4" w:rsidP="00D74E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74EB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32" w:type="dxa"/>
            <w:vAlign w:val="center"/>
          </w:tcPr>
          <w:p w14:paraId="2A832140" w14:textId="1E1F13AB" w:rsidR="00D74EB4" w:rsidRPr="0096185E" w:rsidRDefault="00D74EB4" w:rsidP="00D74EB4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6185E">
              <w:rPr>
                <w:rFonts w:ascii="Times New Roman" w:hAnsi="Times New Roman" w:cs="Times New Roman"/>
                <w:sz w:val="24"/>
                <w:szCs w:val="24"/>
              </w:rPr>
              <w:t>Виставки та інформаційні куточки</w:t>
            </w:r>
            <w:r w:rsidR="0096185E">
              <w:rPr>
                <w:rFonts w:ascii="Times New Roman" w:hAnsi="Times New Roman" w:cs="Times New Roman"/>
                <w:sz w:val="24"/>
                <w:szCs w:val="24"/>
              </w:rPr>
              <w:t xml:space="preserve"> з </w:t>
            </w:r>
            <w:r w:rsidR="0096185E" w:rsidRPr="0096185E">
              <w:rPr>
                <w:rFonts w:ascii="Times New Roman" w:hAnsi="Times New Roman" w:cs="Times New Roman"/>
                <w:sz w:val="24"/>
                <w:szCs w:val="24"/>
              </w:rPr>
              <w:t>академічної доброчесності</w:t>
            </w:r>
          </w:p>
        </w:tc>
        <w:tc>
          <w:tcPr>
            <w:tcW w:w="1823" w:type="dxa"/>
            <w:vAlign w:val="center"/>
          </w:tcPr>
          <w:p w14:paraId="039F603B" w14:textId="3A725699" w:rsidR="00D74EB4" w:rsidRDefault="00D74EB4" w:rsidP="00D74EB4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74EB4">
              <w:rPr>
                <w:rFonts w:ascii="Times New Roman" w:hAnsi="Times New Roman" w:cs="Times New Roman"/>
                <w:sz w:val="24"/>
                <w:szCs w:val="24"/>
              </w:rPr>
              <w:t>Постійно</w:t>
            </w:r>
          </w:p>
        </w:tc>
        <w:tc>
          <w:tcPr>
            <w:tcW w:w="1967" w:type="dxa"/>
            <w:vAlign w:val="center"/>
          </w:tcPr>
          <w:p w14:paraId="478F7229" w14:textId="3E936A47" w:rsidR="00D74EB4" w:rsidRDefault="00D74EB4" w:rsidP="00D74EB4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74EB4">
              <w:rPr>
                <w:rFonts w:ascii="Times New Roman" w:hAnsi="Times New Roman" w:cs="Times New Roman"/>
                <w:sz w:val="24"/>
                <w:szCs w:val="24"/>
              </w:rPr>
              <w:t>Бібліотекар</w:t>
            </w:r>
          </w:p>
        </w:tc>
        <w:tc>
          <w:tcPr>
            <w:tcW w:w="1375" w:type="dxa"/>
            <w:vAlign w:val="center"/>
          </w:tcPr>
          <w:p w14:paraId="651B6489" w14:textId="59C657B8" w:rsidR="00D74EB4" w:rsidRDefault="00D74EB4" w:rsidP="00D74EB4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74EB4" w14:paraId="7DAFFDFA" w14:textId="77777777" w:rsidTr="00D74EB4">
        <w:tc>
          <w:tcPr>
            <w:tcW w:w="426" w:type="dxa"/>
            <w:vAlign w:val="center"/>
          </w:tcPr>
          <w:p w14:paraId="25896A9C" w14:textId="03EB1F09" w:rsidR="00D74EB4" w:rsidRPr="00D74EB4" w:rsidRDefault="00D74EB4" w:rsidP="00D74E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74EB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32" w:type="dxa"/>
            <w:vAlign w:val="center"/>
          </w:tcPr>
          <w:p w14:paraId="23CB9BEB" w14:textId="159748B2" w:rsidR="00D74EB4" w:rsidRPr="0096185E" w:rsidRDefault="00D74EB4" w:rsidP="00D74EB4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6185E">
              <w:rPr>
                <w:rFonts w:ascii="Times New Roman" w:hAnsi="Times New Roman" w:cs="Times New Roman"/>
                <w:sz w:val="24"/>
                <w:szCs w:val="24"/>
              </w:rPr>
              <w:t>Підготовка і поширення пам’ято</w:t>
            </w:r>
            <w:r w:rsidR="0096185E" w:rsidRPr="0096185E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96185E">
              <w:rPr>
                <w:rFonts w:ascii="Times New Roman" w:hAnsi="Times New Roman" w:cs="Times New Roman"/>
                <w:sz w:val="24"/>
                <w:szCs w:val="24"/>
              </w:rPr>
              <w:t xml:space="preserve"> про </w:t>
            </w:r>
            <w:r w:rsidR="0096185E" w:rsidRPr="0096185E">
              <w:rPr>
                <w:rFonts w:ascii="Times New Roman" w:hAnsi="Times New Roman" w:cs="Times New Roman"/>
                <w:sz w:val="24"/>
                <w:szCs w:val="24"/>
              </w:rPr>
              <w:t>академічн</w:t>
            </w:r>
            <w:r w:rsidR="0096185E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96185E" w:rsidRPr="0096185E">
              <w:rPr>
                <w:rFonts w:ascii="Times New Roman" w:hAnsi="Times New Roman" w:cs="Times New Roman"/>
                <w:sz w:val="24"/>
                <w:szCs w:val="24"/>
              </w:rPr>
              <w:t xml:space="preserve"> доброчесн</w:t>
            </w:r>
            <w:r w:rsidR="0096185E">
              <w:rPr>
                <w:rFonts w:ascii="Times New Roman" w:hAnsi="Times New Roman" w:cs="Times New Roman"/>
                <w:sz w:val="24"/>
                <w:szCs w:val="24"/>
              </w:rPr>
              <w:t>ість</w:t>
            </w:r>
          </w:p>
        </w:tc>
        <w:tc>
          <w:tcPr>
            <w:tcW w:w="1823" w:type="dxa"/>
            <w:vAlign w:val="center"/>
          </w:tcPr>
          <w:p w14:paraId="55295784" w14:textId="7F59D2A3" w:rsidR="00D74EB4" w:rsidRDefault="00D74EB4" w:rsidP="00D74EB4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74EB4">
              <w:rPr>
                <w:rFonts w:ascii="Times New Roman" w:hAnsi="Times New Roman" w:cs="Times New Roman"/>
                <w:sz w:val="24"/>
                <w:szCs w:val="24"/>
              </w:rPr>
              <w:t>За потреби</w:t>
            </w:r>
          </w:p>
        </w:tc>
        <w:tc>
          <w:tcPr>
            <w:tcW w:w="1967" w:type="dxa"/>
            <w:vAlign w:val="center"/>
          </w:tcPr>
          <w:p w14:paraId="1DBAF9F5" w14:textId="012E58BA" w:rsidR="00D74EB4" w:rsidRDefault="00D74EB4" w:rsidP="00D74EB4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74EB4">
              <w:rPr>
                <w:rFonts w:ascii="Times New Roman" w:hAnsi="Times New Roman" w:cs="Times New Roman"/>
                <w:sz w:val="24"/>
                <w:szCs w:val="24"/>
              </w:rPr>
              <w:t>Бібліотекар</w:t>
            </w:r>
          </w:p>
        </w:tc>
        <w:tc>
          <w:tcPr>
            <w:tcW w:w="1375" w:type="dxa"/>
            <w:vAlign w:val="center"/>
          </w:tcPr>
          <w:p w14:paraId="2913F523" w14:textId="292022F5" w:rsidR="00D74EB4" w:rsidRDefault="00D74EB4" w:rsidP="00D74EB4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74EB4" w14:paraId="270D1478" w14:textId="77777777" w:rsidTr="00D74EB4">
        <w:tc>
          <w:tcPr>
            <w:tcW w:w="9923" w:type="dxa"/>
            <w:gridSpan w:val="5"/>
            <w:vAlign w:val="center"/>
          </w:tcPr>
          <w:p w14:paraId="3F07BDE7" w14:textId="47932544" w:rsidR="00D74EB4" w:rsidRPr="0096185E" w:rsidRDefault="00D74EB4" w:rsidP="00D74EB4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6185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Участь у просвітницьких кампаніях</w:t>
            </w:r>
          </w:p>
        </w:tc>
      </w:tr>
      <w:tr w:rsidR="00D74EB4" w14:paraId="30890A3E" w14:textId="77777777" w:rsidTr="00D74EB4">
        <w:tc>
          <w:tcPr>
            <w:tcW w:w="426" w:type="dxa"/>
            <w:vAlign w:val="center"/>
          </w:tcPr>
          <w:p w14:paraId="63AF5DD9" w14:textId="6E125F41" w:rsidR="00D74EB4" w:rsidRPr="00D74EB4" w:rsidRDefault="00D74EB4" w:rsidP="00D74E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74EB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32" w:type="dxa"/>
            <w:vAlign w:val="center"/>
          </w:tcPr>
          <w:p w14:paraId="59B03BC0" w14:textId="406044DD" w:rsidR="00D74EB4" w:rsidRPr="0096185E" w:rsidRDefault="00D74EB4" w:rsidP="00D74EB4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6185E">
              <w:rPr>
                <w:rFonts w:ascii="Times New Roman" w:hAnsi="Times New Roman" w:cs="Times New Roman"/>
                <w:sz w:val="24"/>
                <w:szCs w:val="24"/>
              </w:rPr>
              <w:t xml:space="preserve">Приєднання до національних тижнів читання, всеукраїнських </w:t>
            </w:r>
            <w:proofErr w:type="spellStart"/>
            <w:r w:rsidRPr="0096185E">
              <w:rPr>
                <w:rFonts w:ascii="Times New Roman" w:hAnsi="Times New Roman" w:cs="Times New Roman"/>
                <w:sz w:val="24"/>
                <w:szCs w:val="24"/>
              </w:rPr>
              <w:t>проєктів</w:t>
            </w:r>
            <w:proofErr w:type="spellEnd"/>
            <w:r w:rsidRPr="0096185E">
              <w:rPr>
                <w:rFonts w:ascii="Times New Roman" w:hAnsi="Times New Roman" w:cs="Times New Roman"/>
                <w:sz w:val="24"/>
                <w:szCs w:val="24"/>
              </w:rPr>
              <w:t xml:space="preserve"> («#</w:t>
            </w:r>
            <w:proofErr w:type="spellStart"/>
            <w:r w:rsidRPr="0096185E">
              <w:rPr>
                <w:rFonts w:ascii="Times New Roman" w:hAnsi="Times New Roman" w:cs="Times New Roman"/>
                <w:sz w:val="24"/>
                <w:szCs w:val="24"/>
              </w:rPr>
              <w:t>ЧитайУкраїнське</w:t>
            </w:r>
            <w:proofErr w:type="spellEnd"/>
            <w:r w:rsidRPr="0096185E">
              <w:rPr>
                <w:rFonts w:ascii="Times New Roman" w:hAnsi="Times New Roman" w:cs="Times New Roman"/>
                <w:sz w:val="24"/>
                <w:szCs w:val="24"/>
              </w:rPr>
              <w:t>» тощо)</w:t>
            </w:r>
          </w:p>
        </w:tc>
        <w:tc>
          <w:tcPr>
            <w:tcW w:w="1823" w:type="dxa"/>
            <w:vAlign w:val="center"/>
          </w:tcPr>
          <w:p w14:paraId="58F1207F" w14:textId="13508F3C" w:rsidR="00D74EB4" w:rsidRDefault="00D74EB4" w:rsidP="00D74EB4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74EB4">
              <w:rPr>
                <w:rFonts w:ascii="Times New Roman" w:hAnsi="Times New Roman" w:cs="Times New Roman"/>
                <w:sz w:val="24"/>
                <w:szCs w:val="24"/>
              </w:rPr>
              <w:t>За графіком</w:t>
            </w:r>
          </w:p>
        </w:tc>
        <w:tc>
          <w:tcPr>
            <w:tcW w:w="1967" w:type="dxa"/>
            <w:vAlign w:val="center"/>
          </w:tcPr>
          <w:p w14:paraId="6C44584C" w14:textId="462BB735" w:rsidR="00D74EB4" w:rsidRDefault="00D74EB4" w:rsidP="00D74EB4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74EB4">
              <w:rPr>
                <w:rFonts w:ascii="Times New Roman" w:hAnsi="Times New Roman" w:cs="Times New Roman"/>
                <w:sz w:val="24"/>
                <w:szCs w:val="24"/>
              </w:rPr>
              <w:t>Бібліотекар</w:t>
            </w:r>
          </w:p>
        </w:tc>
        <w:tc>
          <w:tcPr>
            <w:tcW w:w="1375" w:type="dxa"/>
            <w:vAlign w:val="center"/>
          </w:tcPr>
          <w:p w14:paraId="14FC5D03" w14:textId="50E9E72C" w:rsidR="00D74EB4" w:rsidRDefault="00D74EB4" w:rsidP="00D74EB4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74EB4" w14:paraId="790DA6F5" w14:textId="77777777" w:rsidTr="00D74EB4">
        <w:tc>
          <w:tcPr>
            <w:tcW w:w="9923" w:type="dxa"/>
            <w:gridSpan w:val="5"/>
            <w:vAlign w:val="center"/>
          </w:tcPr>
          <w:p w14:paraId="650B2EC2" w14:textId="343AD8D5" w:rsidR="00D74EB4" w:rsidRPr="0096185E" w:rsidRDefault="00D74EB4" w:rsidP="00D74EB4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6185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Залучення педагогів і батьків до читання</w:t>
            </w:r>
          </w:p>
        </w:tc>
      </w:tr>
      <w:tr w:rsidR="00D74EB4" w14:paraId="7A660BEC" w14:textId="77777777" w:rsidTr="00D74EB4">
        <w:tc>
          <w:tcPr>
            <w:tcW w:w="426" w:type="dxa"/>
            <w:vAlign w:val="center"/>
          </w:tcPr>
          <w:p w14:paraId="145AB150" w14:textId="23FABC2D" w:rsidR="00D74EB4" w:rsidRPr="00D74EB4" w:rsidRDefault="00D74EB4" w:rsidP="00D74E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74EB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32" w:type="dxa"/>
            <w:vAlign w:val="center"/>
          </w:tcPr>
          <w:p w14:paraId="7650F3CB" w14:textId="7A4562AE" w:rsidR="00D74EB4" w:rsidRPr="0096185E" w:rsidRDefault="00D74EB4" w:rsidP="00D74EB4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6185E">
              <w:rPr>
                <w:rFonts w:ascii="Times New Roman" w:hAnsi="Times New Roman" w:cs="Times New Roman"/>
                <w:sz w:val="24"/>
                <w:szCs w:val="24"/>
              </w:rPr>
              <w:t>Створення виставок: «Що читають наші вчителі», «Рекомендоване родиною»</w:t>
            </w:r>
          </w:p>
        </w:tc>
        <w:tc>
          <w:tcPr>
            <w:tcW w:w="1823" w:type="dxa"/>
            <w:vAlign w:val="center"/>
          </w:tcPr>
          <w:p w14:paraId="1AA5B99F" w14:textId="67132D83" w:rsidR="00D74EB4" w:rsidRDefault="0096185E" w:rsidP="00D74EB4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6185E">
              <w:rPr>
                <w:rFonts w:ascii="Times New Roman" w:hAnsi="Times New Roman" w:cs="Times New Roman"/>
                <w:sz w:val="24"/>
                <w:szCs w:val="24"/>
              </w:rPr>
              <w:t>Протягом року</w:t>
            </w:r>
          </w:p>
        </w:tc>
        <w:tc>
          <w:tcPr>
            <w:tcW w:w="1967" w:type="dxa"/>
            <w:vAlign w:val="center"/>
          </w:tcPr>
          <w:p w14:paraId="2FD344F0" w14:textId="068E54A9" w:rsidR="00D74EB4" w:rsidRDefault="00D74EB4" w:rsidP="00D74EB4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74EB4">
              <w:rPr>
                <w:rFonts w:ascii="Times New Roman" w:hAnsi="Times New Roman" w:cs="Times New Roman"/>
                <w:sz w:val="24"/>
                <w:szCs w:val="24"/>
              </w:rPr>
              <w:t>Бібліотекар, педагог-організатор</w:t>
            </w:r>
          </w:p>
        </w:tc>
        <w:tc>
          <w:tcPr>
            <w:tcW w:w="1375" w:type="dxa"/>
            <w:vAlign w:val="center"/>
          </w:tcPr>
          <w:p w14:paraId="57087464" w14:textId="3856587A" w:rsidR="00D74EB4" w:rsidRDefault="00D74EB4" w:rsidP="00D74EB4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3CE99A24" w14:textId="68CB200E" w:rsidR="0036650E" w:rsidRDefault="0036650E" w:rsidP="00416E74">
      <w:pPr>
        <w:pStyle w:val="a3"/>
        <w:rPr>
          <w:rFonts w:ascii="Times New Roman" w:hAnsi="Times New Roman" w:cs="Times New Roman"/>
          <w:b/>
          <w:bCs/>
          <w:sz w:val="24"/>
          <w:szCs w:val="24"/>
        </w:rPr>
      </w:pPr>
    </w:p>
    <w:p w14:paraId="619B6D40" w14:textId="77777777" w:rsidR="00B8678B" w:rsidRDefault="00B8678B" w:rsidP="00B8678B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197EB51" w14:textId="77777777" w:rsidR="00B8678B" w:rsidRDefault="00B8678B" w:rsidP="00B8678B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201A21B" w14:textId="77777777" w:rsidR="00B8678B" w:rsidRDefault="00B8678B" w:rsidP="00B8678B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9A1A408" w14:textId="77777777" w:rsidR="00B8678B" w:rsidRDefault="00B8678B" w:rsidP="00B8678B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C50945A" w14:textId="1AA8F851" w:rsidR="00B8678B" w:rsidRDefault="00B8678B" w:rsidP="00B8678B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F4B072D" w14:textId="5C5F3BB0" w:rsidR="0096185E" w:rsidRDefault="0096185E" w:rsidP="00B8678B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C81AFD2" w14:textId="2642DFCF" w:rsidR="0096185E" w:rsidRDefault="0096185E" w:rsidP="00B8678B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E90DDD7" w14:textId="469B728C" w:rsidR="0096185E" w:rsidRDefault="0096185E" w:rsidP="00B8678B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4863EFF" w14:textId="3D2BAA2F" w:rsidR="0096185E" w:rsidRDefault="0096185E" w:rsidP="00B8678B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F2C95FB" w14:textId="7C828DE7" w:rsidR="0096185E" w:rsidRDefault="0096185E" w:rsidP="00B8678B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78AE150" w14:textId="65F2806B" w:rsidR="0096185E" w:rsidRDefault="0096185E" w:rsidP="00B8678B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3357837" w14:textId="5551ACAC" w:rsidR="0096185E" w:rsidRDefault="0096185E" w:rsidP="00B8678B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95A2265" w14:textId="51E64359" w:rsidR="0096185E" w:rsidRDefault="0096185E" w:rsidP="00B8678B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9B29230" w14:textId="229F01A6" w:rsidR="0096185E" w:rsidRDefault="0096185E" w:rsidP="00B8678B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90EF859" w14:textId="77777777" w:rsidR="0096185E" w:rsidRDefault="0096185E" w:rsidP="00B8678B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399B624" w14:textId="491EC3F6" w:rsidR="0036650E" w:rsidRDefault="00D74EB4" w:rsidP="00B8678B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74EB4">
        <w:rPr>
          <w:rFonts w:ascii="Times New Roman" w:hAnsi="Times New Roman" w:cs="Times New Roman"/>
          <w:b/>
          <w:bCs/>
          <w:sz w:val="24"/>
          <w:szCs w:val="24"/>
        </w:rPr>
        <w:lastRenderedPageBreak/>
        <w:t>СОЦІОКУЛЬТУРНА ТА МАСОВА РОБОТА</w:t>
      </w:r>
    </w:p>
    <w:p w14:paraId="566C13A5" w14:textId="77777777" w:rsidR="00B8678B" w:rsidRDefault="00B8678B" w:rsidP="00B8678B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4"/>
        <w:tblW w:w="9923" w:type="dxa"/>
        <w:tblInd w:w="-289" w:type="dxa"/>
        <w:tblLook w:val="04A0" w:firstRow="1" w:lastRow="0" w:firstColumn="1" w:lastColumn="0" w:noHBand="0" w:noVBand="1"/>
      </w:tblPr>
      <w:tblGrid>
        <w:gridCol w:w="458"/>
        <w:gridCol w:w="4342"/>
        <w:gridCol w:w="1839"/>
        <w:gridCol w:w="1984"/>
        <w:gridCol w:w="1300"/>
      </w:tblGrid>
      <w:tr w:rsidR="00D74EB4" w14:paraId="21EF7370" w14:textId="77777777" w:rsidTr="0096185E">
        <w:tc>
          <w:tcPr>
            <w:tcW w:w="458" w:type="dxa"/>
          </w:tcPr>
          <w:p w14:paraId="16E0A28A" w14:textId="028EB3B2" w:rsidR="00D74EB4" w:rsidRDefault="00D74EB4" w:rsidP="00D74EB4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4342" w:type="dxa"/>
            <w:vAlign w:val="center"/>
          </w:tcPr>
          <w:p w14:paraId="42C857A2" w14:textId="3790548F" w:rsidR="00D74EB4" w:rsidRDefault="00D74EB4" w:rsidP="00D74EB4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140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Основні заходи</w:t>
            </w:r>
          </w:p>
        </w:tc>
        <w:tc>
          <w:tcPr>
            <w:tcW w:w="1839" w:type="dxa"/>
            <w:vAlign w:val="center"/>
          </w:tcPr>
          <w:p w14:paraId="1AD6B0FA" w14:textId="3708C1D3" w:rsidR="00D74EB4" w:rsidRDefault="00D74EB4" w:rsidP="00D74EB4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140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Термін виконання</w:t>
            </w:r>
          </w:p>
        </w:tc>
        <w:tc>
          <w:tcPr>
            <w:tcW w:w="1984" w:type="dxa"/>
          </w:tcPr>
          <w:p w14:paraId="55B9717B" w14:textId="66009E42" w:rsidR="00D74EB4" w:rsidRDefault="00D74EB4" w:rsidP="00D74EB4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C7A7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Відповідальний</w:t>
            </w:r>
          </w:p>
        </w:tc>
        <w:tc>
          <w:tcPr>
            <w:tcW w:w="1300" w:type="dxa"/>
          </w:tcPr>
          <w:p w14:paraId="46436110" w14:textId="40C42550" w:rsidR="00D74EB4" w:rsidRDefault="00D74EB4" w:rsidP="00D74EB4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C7A7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Примітки</w:t>
            </w:r>
          </w:p>
        </w:tc>
      </w:tr>
      <w:tr w:rsidR="00D74EB4" w14:paraId="2EF5519B" w14:textId="77777777" w:rsidTr="00D74EB4">
        <w:tc>
          <w:tcPr>
            <w:tcW w:w="9923" w:type="dxa"/>
            <w:gridSpan w:val="5"/>
            <w:vAlign w:val="center"/>
          </w:tcPr>
          <w:p w14:paraId="6D4FF19F" w14:textId="521961BD" w:rsidR="00D74EB4" w:rsidRDefault="00D74EB4" w:rsidP="00D74EB4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74E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Проведення масових бібліотечних заходів</w:t>
            </w:r>
          </w:p>
        </w:tc>
      </w:tr>
      <w:tr w:rsidR="00D74EB4" w14:paraId="1946894E" w14:textId="77777777" w:rsidTr="0096185E">
        <w:tc>
          <w:tcPr>
            <w:tcW w:w="458" w:type="dxa"/>
            <w:vAlign w:val="center"/>
          </w:tcPr>
          <w:p w14:paraId="7A2C543E" w14:textId="3FD85803" w:rsidR="00D74EB4" w:rsidRPr="00D74EB4" w:rsidRDefault="00D74EB4" w:rsidP="00D74E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74EB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42" w:type="dxa"/>
            <w:vAlign w:val="center"/>
          </w:tcPr>
          <w:p w14:paraId="11A8D672" w14:textId="170909D4" w:rsidR="00D74EB4" w:rsidRDefault="00D74EB4" w:rsidP="00D74EB4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6185E">
              <w:rPr>
                <w:rFonts w:ascii="Times New Roman" w:hAnsi="Times New Roman" w:cs="Times New Roman"/>
                <w:sz w:val="24"/>
                <w:szCs w:val="24"/>
              </w:rPr>
              <w:t>Організація і проведення літературних свят</w:t>
            </w:r>
          </w:p>
        </w:tc>
        <w:tc>
          <w:tcPr>
            <w:tcW w:w="1839" w:type="dxa"/>
            <w:vAlign w:val="center"/>
          </w:tcPr>
          <w:p w14:paraId="15379A13" w14:textId="1B4E9696" w:rsidR="00D74EB4" w:rsidRDefault="0096185E" w:rsidP="00D74EB4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Протягом року</w:t>
            </w:r>
          </w:p>
        </w:tc>
        <w:tc>
          <w:tcPr>
            <w:tcW w:w="1984" w:type="dxa"/>
            <w:vAlign w:val="center"/>
          </w:tcPr>
          <w:p w14:paraId="5B89ADE6" w14:textId="3A3AF1EC" w:rsidR="00D74EB4" w:rsidRDefault="00D74EB4" w:rsidP="00D74EB4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74EB4">
              <w:rPr>
                <w:rFonts w:ascii="Times New Roman" w:hAnsi="Times New Roman" w:cs="Times New Roman"/>
                <w:sz w:val="24"/>
                <w:szCs w:val="24"/>
              </w:rPr>
              <w:t>Бібліотекар, педагог-організатор</w:t>
            </w:r>
          </w:p>
        </w:tc>
        <w:tc>
          <w:tcPr>
            <w:tcW w:w="1300" w:type="dxa"/>
            <w:vAlign w:val="center"/>
          </w:tcPr>
          <w:p w14:paraId="4BE131F6" w14:textId="488B2AB3" w:rsidR="00D74EB4" w:rsidRDefault="00D74EB4" w:rsidP="00D74EB4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74EB4" w14:paraId="37350F44" w14:textId="77777777" w:rsidTr="0096185E">
        <w:tc>
          <w:tcPr>
            <w:tcW w:w="458" w:type="dxa"/>
            <w:vAlign w:val="center"/>
          </w:tcPr>
          <w:p w14:paraId="420E2E22" w14:textId="69B53EC8" w:rsidR="00D74EB4" w:rsidRPr="00D74EB4" w:rsidRDefault="00D74EB4" w:rsidP="00D74E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74EB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42" w:type="dxa"/>
            <w:vAlign w:val="center"/>
          </w:tcPr>
          <w:p w14:paraId="350C9C0E" w14:textId="2EC8AFCB" w:rsidR="00D74EB4" w:rsidRDefault="00D74EB4" w:rsidP="00D74EB4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74EB4">
              <w:rPr>
                <w:rFonts w:ascii="Times New Roman" w:hAnsi="Times New Roman" w:cs="Times New Roman"/>
                <w:sz w:val="24"/>
                <w:szCs w:val="24"/>
              </w:rPr>
              <w:t>Проведення зустрічей із письменниками, поетами, журналістами, краєзнавцями</w:t>
            </w:r>
          </w:p>
        </w:tc>
        <w:tc>
          <w:tcPr>
            <w:tcW w:w="1839" w:type="dxa"/>
            <w:vAlign w:val="center"/>
          </w:tcPr>
          <w:p w14:paraId="3FCB866C" w14:textId="640CBB97" w:rsidR="00D74EB4" w:rsidRDefault="00D74EB4" w:rsidP="00D74EB4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74EB4">
              <w:rPr>
                <w:rFonts w:ascii="Times New Roman" w:hAnsi="Times New Roman" w:cs="Times New Roman"/>
                <w:sz w:val="24"/>
                <w:szCs w:val="24"/>
              </w:rPr>
              <w:t>За домовленістю</w:t>
            </w:r>
          </w:p>
        </w:tc>
        <w:tc>
          <w:tcPr>
            <w:tcW w:w="1984" w:type="dxa"/>
            <w:vAlign w:val="center"/>
          </w:tcPr>
          <w:p w14:paraId="18EB0BB6" w14:textId="34BBBD42" w:rsidR="00D74EB4" w:rsidRDefault="00D74EB4" w:rsidP="00D74EB4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74EB4">
              <w:rPr>
                <w:rFonts w:ascii="Times New Roman" w:hAnsi="Times New Roman" w:cs="Times New Roman"/>
                <w:sz w:val="24"/>
                <w:szCs w:val="24"/>
              </w:rPr>
              <w:t>Бібліотекар, адміністрація</w:t>
            </w:r>
          </w:p>
        </w:tc>
        <w:tc>
          <w:tcPr>
            <w:tcW w:w="1300" w:type="dxa"/>
            <w:vAlign w:val="center"/>
          </w:tcPr>
          <w:p w14:paraId="0C2D0C14" w14:textId="1DF1E8E0" w:rsidR="00D74EB4" w:rsidRDefault="00D74EB4" w:rsidP="00D74EB4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74EB4" w14:paraId="1B44BF75" w14:textId="77777777" w:rsidTr="0096185E">
        <w:tc>
          <w:tcPr>
            <w:tcW w:w="458" w:type="dxa"/>
            <w:vAlign w:val="center"/>
          </w:tcPr>
          <w:p w14:paraId="09977FCB" w14:textId="69367ABC" w:rsidR="00D74EB4" w:rsidRPr="00D74EB4" w:rsidRDefault="00D74EB4" w:rsidP="00D74E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74EB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42" w:type="dxa"/>
            <w:vAlign w:val="center"/>
          </w:tcPr>
          <w:p w14:paraId="140E4B4B" w14:textId="5714159B" w:rsidR="00D74EB4" w:rsidRDefault="00D74EB4" w:rsidP="00D74EB4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74EB4">
              <w:rPr>
                <w:rFonts w:ascii="Times New Roman" w:hAnsi="Times New Roman" w:cs="Times New Roman"/>
                <w:sz w:val="24"/>
                <w:szCs w:val="24"/>
              </w:rPr>
              <w:t>Організація літературних ігор, вікторин, квестів, конкурсів</w:t>
            </w:r>
          </w:p>
        </w:tc>
        <w:tc>
          <w:tcPr>
            <w:tcW w:w="1839" w:type="dxa"/>
            <w:vAlign w:val="center"/>
          </w:tcPr>
          <w:p w14:paraId="036B26BC" w14:textId="535FC597" w:rsidR="00D74EB4" w:rsidRPr="0096185E" w:rsidRDefault="0096185E" w:rsidP="00D74E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6185E">
              <w:rPr>
                <w:rFonts w:ascii="Times New Roman" w:hAnsi="Times New Roman" w:cs="Times New Roman"/>
                <w:sz w:val="24"/>
                <w:szCs w:val="24"/>
              </w:rPr>
              <w:t>Протягом року</w:t>
            </w:r>
          </w:p>
        </w:tc>
        <w:tc>
          <w:tcPr>
            <w:tcW w:w="1984" w:type="dxa"/>
            <w:vAlign w:val="center"/>
          </w:tcPr>
          <w:p w14:paraId="2E3DF740" w14:textId="780441E2" w:rsidR="00D74EB4" w:rsidRDefault="00D74EB4" w:rsidP="00D74EB4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74EB4">
              <w:rPr>
                <w:rFonts w:ascii="Times New Roman" w:hAnsi="Times New Roman" w:cs="Times New Roman"/>
                <w:sz w:val="24"/>
                <w:szCs w:val="24"/>
              </w:rPr>
              <w:t>Бібліотекар, учнівський актив</w:t>
            </w:r>
          </w:p>
        </w:tc>
        <w:tc>
          <w:tcPr>
            <w:tcW w:w="1300" w:type="dxa"/>
            <w:vAlign w:val="center"/>
          </w:tcPr>
          <w:p w14:paraId="1A4319E2" w14:textId="647F96AA" w:rsidR="00D74EB4" w:rsidRDefault="00D74EB4" w:rsidP="00D74EB4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74EB4" w14:paraId="096FFD31" w14:textId="77777777" w:rsidTr="00D74EB4">
        <w:tc>
          <w:tcPr>
            <w:tcW w:w="9923" w:type="dxa"/>
            <w:gridSpan w:val="5"/>
            <w:vAlign w:val="center"/>
          </w:tcPr>
          <w:p w14:paraId="56294CB1" w14:textId="33CF4863" w:rsidR="00D74EB4" w:rsidRDefault="00D74EB4" w:rsidP="00D74EB4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74E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Проведення тематичних виставок</w:t>
            </w:r>
          </w:p>
        </w:tc>
      </w:tr>
      <w:tr w:rsidR="00D74EB4" w14:paraId="1C4DC605" w14:textId="77777777" w:rsidTr="0096185E">
        <w:tc>
          <w:tcPr>
            <w:tcW w:w="458" w:type="dxa"/>
            <w:vAlign w:val="center"/>
          </w:tcPr>
          <w:p w14:paraId="3771A281" w14:textId="6A0F76B4" w:rsidR="00D74EB4" w:rsidRPr="00D74EB4" w:rsidRDefault="00D74EB4" w:rsidP="00D74E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74EB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42" w:type="dxa"/>
            <w:vAlign w:val="center"/>
          </w:tcPr>
          <w:p w14:paraId="1D73EEC8" w14:textId="1C2C1CB5" w:rsidR="00D74EB4" w:rsidRDefault="00D74EB4" w:rsidP="00D74EB4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74EB4">
              <w:rPr>
                <w:rFonts w:ascii="Times New Roman" w:hAnsi="Times New Roman" w:cs="Times New Roman"/>
                <w:sz w:val="24"/>
                <w:szCs w:val="24"/>
              </w:rPr>
              <w:t xml:space="preserve">Створення книжкових виставок до пам’ятних та державних дат </w:t>
            </w:r>
          </w:p>
        </w:tc>
        <w:tc>
          <w:tcPr>
            <w:tcW w:w="1839" w:type="dxa"/>
            <w:vAlign w:val="center"/>
          </w:tcPr>
          <w:p w14:paraId="039C1FD0" w14:textId="06135C07" w:rsidR="00D74EB4" w:rsidRDefault="00D74EB4" w:rsidP="00D74EB4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74EB4">
              <w:rPr>
                <w:rFonts w:ascii="Times New Roman" w:hAnsi="Times New Roman" w:cs="Times New Roman"/>
                <w:sz w:val="24"/>
                <w:szCs w:val="24"/>
              </w:rPr>
              <w:t>Протягом року</w:t>
            </w:r>
          </w:p>
        </w:tc>
        <w:tc>
          <w:tcPr>
            <w:tcW w:w="1984" w:type="dxa"/>
            <w:vAlign w:val="center"/>
          </w:tcPr>
          <w:p w14:paraId="3775A0F6" w14:textId="2DFEE9BD" w:rsidR="00D74EB4" w:rsidRDefault="00D74EB4" w:rsidP="00D74EB4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74EB4">
              <w:rPr>
                <w:rFonts w:ascii="Times New Roman" w:hAnsi="Times New Roman" w:cs="Times New Roman"/>
                <w:sz w:val="24"/>
                <w:szCs w:val="24"/>
              </w:rPr>
              <w:t>Бібліотекар</w:t>
            </w:r>
          </w:p>
        </w:tc>
        <w:tc>
          <w:tcPr>
            <w:tcW w:w="1300" w:type="dxa"/>
            <w:vAlign w:val="center"/>
          </w:tcPr>
          <w:p w14:paraId="36ACBFFB" w14:textId="0DC3E7EE" w:rsidR="00D74EB4" w:rsidRDefault="00D74EB4" w:rsidP="00D74EB4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74EB4" w14:paraId="6F861E09" w14:textId="77777777" w:rsidTr="0096185E">
        <w:tc>
          <w:tcPr>
            <w:tcW w:w="458" w:type="dxa"/>
            <w:vAlign w:val="center"/>
          </w:tcPr>
          <w:p w14:paraId="6EB26C61" w14:textId="6E49D39F" w:rsidR="00D74EB4" w:rsidRPr="00D74EB4" w:rsidRDefault="00D74EB4" w:rsidP="00D74E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74EB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42" w:type="dxa"/>
            <w:vAlign w:val="center"/>
          </w:tcPr>
          <w:p w14:paraId="4DF4B8C7" w14:textId="3B0C1594" w:rsidR="00D74EB4" w:rsidRDefault="00D74EB4" w:rsidP="00D74EB4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74EB4">
              <w:rPr>
                <w:rFonts w:ascii="Times New Roman" w:hAnsi="Times New Roman" w:cs="Times New Roman"/>
                <w:sz w:val="24"/>
                <w:szCs w:val="24"/>
              </w:rPr>
              <w:t>Виставки до ювілеїв письменників, літературних творів, міжнародних книжкових подій</w:t>
            </w:r>
          </w:p>
        </w:tc>
        <w:tc>
          <w:tcPr>
            <w:tcW w:w="1839" w:type="dxa"/>
            <w:vAlign w:val="center"/>
          </w:tcPr>
          <w:p w14:paraId="406187BB" w14:textId="59A4A77B" w:rsidR="00D74EB4" w:rsidRDefault="00D74EB4" w:rsidP="00D74EB4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74EB4">
              <w:rPr>
                <w:rFonts w:ascii="Times New Roman" w:hAnsi="Times New Roman" w:cs="Times New Roman"/>
                <w:sz w:val="24"/>
                <w:szCs w:val="24"/>
              </w:rPr>
              <w:t>За календарем</w:t>
            </w:r>
          </w:p>
        </w:tc>
        <w:tc>
          <w:tcPr>
            <w:tcW w:w="1984" w:type="dxa"/>
            <w:vAlign w:val="center"/>
          </w:tcPr>
          <w:p w14:paraId="4D844052" w14:textId="251C2937" w:rsidR="00D74EB4" w:rsidRDefault="00D74EB4" w:rsidP="00D74EB4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74EB4">
              <w:rPr>
                <w:rFonts w:ascii="Times New Roman" w:hAnsi="Times New Roman" w:cs="Times New Roman"/>
                <w:sz w:val="24"/>
                <w:szCs w:val="24"/>
              </w:rPr>
              <w:t>Бібліотекар</w:t>
            </w:r>
          </w:p>
        </w:tc>
        <w:tc>
          <w:tcPr>
            <w:tcW w:w="1300" w:type="dxa"/>
            <w:vAlign w:val="center"/>
          </w:tcPr>
          <w:p w14:paraId="65A46A12" w14:textId="2FA545B7" w:rsidR="00D74EB4" w:rsidRDefault="00D74EB4" w:rsidP="00D74EB4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74EB4" w14:paraId="2811BA33" w14:textId="77777777" w:rsidTr="0096185E">
        <w:tc>
          <w:tcPr>
            <w:tcW w:w="458" w:type="dxa"/>
            <w:vAlign w:val="center"/>
          </w:tcPr>
          <w:p w14:paraId="073B35E3" w14:textId="21485ABF" w:rsidR="00D74EB4" w:rsidRPr="00D74EB4" w:rsidRDefault="00D74EB4" w:rsidP="00D74E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74EB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42" w:type="dxa"/>
            <w:vAlign w:val="center"/>
          </w:tcPr>
          <w:p w14:paraId="058EE743" w14:textId="150BB3B5" w:rsidR="00D74EB4" w:rsidRDefault="00D74EB4" w:rsidP="00D74EB4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74EB4">
              <w:rPr>
                <w:rFonts w:ascii="Times New Roman" w:hAnsi="Times New Roman" w:cs="Times New Roman"/>
                <w:sz w:val="24"/>
                <w:szCs w:val="24"/>
              </w:rPr>
              <w:t>Виставки творчих робіт учнів за мотивами прочитаного</w:t>
            </w:r>
          </w:p>
        </w:tc>
        <w:tc>
          <w:tcPr>
            <w:tcW w:w="1839" w:type="dxa"/>
            <w:vAlign w:val="center"/>
          </w:tcPr>
          <w:p w14:paraId="564AA5BE" w14:textId="7CF9F4E7" w:rsidR="00D74EB4" w:rsidRDefault="00D74EB4" w:rsidP="00D74EB4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74EB4">
              <w:rPr>
                <w:rFonts w:ascii="Times New Roman" w:hAnsi="Times New Roman" w:cs="Times New Roman"/>
                <w:sz w:val="24"/>
                <w:szCs w:val="24"/>
              </w:rPr>
              <w:t>1 раз на семестр</w:t>
            </w:r>
          </w:p>
        </w:tc>
        <w:tc>
          <w:tcPr>
            <w:tcW w:w="1984" w:type="dxa"/>
            <w:vAlign w:val="center"/>
          </w:tcPr>
          <w:p w14:paraId="14BD7075" w14:textId="3F0EB56D" w:rsidR="00D74EB4" w:rsidRDefault="00D74EB4" w:rsidP="00D74EB4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74EB4">
              <w:rPr>
                <w:rFonts w:ascii="Times New Roman" w:hAnsi="Times New Roman" w:cs="Times New Roman"/>
                <w:sz w:val="24"/>
                <w:szCs w:val="24"/>
              </w:rPr>
              <w:t xml:space="preserve">Бібліотекар, вчителі </w:t>
            </w:r>
            <w:proofErr w:type="spellStart"/>
            <w:r w:rsidRPr="00D74EB4">
              <w:rPr>
                <w:rFonts w:ascii="Times New Roman" w:hAnsi="Times New Roman" w:cs="Times New Roman"/>
                <w:sz w:val="24"/>
                <w:szCs w:val="24"/>
              </w:rPr>
              <w:t>укр</w:t>
            </w:r>
            <w:proofErr w:type="spellEnd"/>
            <w:r w:rsidRPr="00D74EB4">
              <w:rPr>
                <w:rFonts w:ascii="Times New Roman" w:hAnsi="Times New Roman" w:cs="Times New Roman"/>
                <w:sz w:val="24"/>
                <w:szCs w:val="24"/>
              </w:rPr>
              <w:t>. літ.</w:t>
            </w:r>
          </w:p>
        </w:tc>
        <w:tc>
          <w:tcPr>
            <w:tcW w:w="1300" w:type="dxa"/>
            <w:vAlign w:val="center"/>
          </w:tcPr>
          <w:p w14:paraId="428FF75E" w14:textId="7270566B" w:rsidR="00D74EB4" w:rsidRDefault="00D74EB4" w:rsidP="00D74EB4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74EB4" w14:paraId="07BDE7C3" w14:textId="77777777" w:rsidTr="00D74EB4">
        <w:tc>
          <w:tcPr>
            <w:tcW w:w="9923" w:type="dxa"/>
            <w:gridSpan w:val="5"/>
            <w:vAlign w:val="center"/>
          </w:tcPr>
          <w:p w14:paraId="3F9D11BA" w14:textId="6A30B903" w:rsidR="00D74EB4" w:rsidRDefault="00D74EB4" w:rsidP="00D74EB4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74E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Проведення шкільних акцій та кампаній</w:t>
            </w:r>
          </w:p>
        </w:tc>
      </w:tr>
      <w:tr w:rsidR="00D74EB4" w14:paraId="742257B3" w14:textId="77777777" w:rsidTr="0096185E">
        <w:tc>
          <w:tcPr>
            <w:tcW w:w="458" w:type="dxa"/>
            <w:vAlign w:val="center"/>
          </w:tcPr>
          <w:p w14:paraId="700BFE92" w14:textId="61A69948" w:rsidR="00D74EB4" w:rsidRPr="00D74EB4" w:rsidRDefault="0096185E" w:rsidP="00D74E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42" w:type="dxa"/>
            <w:vAlign w:val="center"/>
          </w:tcPr>
          <w:p w14:paraId="17320E98" w14:textId="0EF0FADA" w:rsidR="00D74EB4" w:rsidRPr="0096185E" w:rsidRDefault="00D74EB4" w:rsidP="00D74EB4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6185E">
              <w:rPr>
                <w:rFonts w:ascii="Times New Roman" w:hAnsi="Times New Roman" w:cs="Times New Roman"/>
                <w:sz w:val="24"/>
                <w:szCs w:val="24"/>
              </w:rPr>
              <w:t>Участь у всеукраїнських</w:t>
            </w:r>
            <w:r w:rsidR="0096185E" w:rsidRPr="0096185E">
              <w:rPr>
                <w:rFonts w:ascii="Times New Roman" w:hAnsi="Times New Roman" w:cs="Times New Roman"/>
                <w:sz w:val="24"/>
                <w:szCs w:val="24"/>
              </w:rPr>
              <w:t xml:space="preserve"> акціях, </w:t>
            </w:r>
            <w:r w:rsidRPr="0096185E">
              <w:rPr>
                <w:rFonts w:ascii="Times New Roman" w:hAnsi="Times New Roman" w:cs="Times New Roman"/>
                <w:sz w:val="24"/>
                <w:szCs w:val="24"/>
              </w:rPr>
              <w:t xml:space="preserve"> флешмобах, проєктах</w:t>
            </w:r>
          </w:p>
        </w:tc>
        <w:tc>
          <w:tcPr>
            <w:tcW w:w="1839" w:type="dxa"/>
            <w:vAlign w:val="center"/>
          </w:tcPr>
          <w:p w14:paraId="766691E4" w14:textId="4977B76C" w:rsidR="00D74EB4" w:rsidRDefault="0096185E" w:rsidP="00D74EB4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6185E">
              <w:rPr>
                <w:rFonts w:ascii="Times New Roman" w:hAnsi="Times New Roman" w:cs="Times New Roman"/>
                <w:sz w:val="24"/>
                <w:szCs w:val="24"/>
              </w:rPr>
              <w:t>Протягом року</w:t>
            </w:r>
          </w:p>
        </w:tc>
        <w:tc>
          <w:tcPr>
            <w:tcW w:w="1984" w:type="dxa"/>
            <w:vAlign w:val="center"/>
          </w:tcPr>
          <w:p w14:paraId="58643108" w14:textId="53A55821" w:rsidR="00D74EB4" w:rsidRDefault="00D74EB4" w:rsidP="00D74EB4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74EB4">
              <w:rPr>
                <w:rFonts w:ascii="Times New Roman" w:hAnsi="Times New Roman" w:cs="Times New Roman"/>
                <w:sz w:val="24"/>
                <w:szCs w:val="24"/>
              </w:rPr>
              <w:t>Бібліотекар</w:t>
            </w:r>
          </w:p>
        </w:tc>
        <w:tc>
          <w:tcPr>
            <w:tcW w:w="1300" w:type="dxa"/>
            <w:vAlign w:val="center"/>
          </w:tcPr>
          <w:p w14:paraId="16B9E211" w14:textId="3561AFB8" w:rsidR="00D74EB4" w:rsidRDefault="00D74EB4" w:rsidP="00D74EB4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74EB4" w14:paraId="6D54811A" w14:textId="77777777" w:rsidTr="0096185E">
        <w:tc>
          <w:tcPr>
            <w:tcW w:w="458" w:type="dxa"/>
            <w:vAlign w:val="center"/>
          </w:tcPr>
          <w:p w14:paraId="648B70B3" w14:textId="4A649647" w:rsidR="00D74EB4" w:rsidRPr="00D74EB4" w:rsidRDefault="0096185E" w:rsidP="00D74E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42" w:type="dxa"/>
            <w:vAlign w:val="center"/>
          </w:tcPr>
          <w:p w14:paraId="546F7AD6" w14:textId="7F27444D" w:rsidR="00D74EB4" w:rsidRPr="0096185E" w:rsidRDefault="00D74EB4" w:rsidP="00D74EB4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6185E">
              <w:rPr>
                <w:rFonts w:ascii="Times New Roman" w:hAnsi="Times New Roman" w:cs="Times New Roman"/>
                <w:sz w:val="24"/>
                <w:szCs w:val="24"/>
              </w:rPr>
              <w:t>Проведення майстер-класів, творчих майстерень на базі бібліотеки</w:t>
            </w:r>
          </w:p>
        </w:tc>
        <w:tc>
          <w:tcPr>
            <w:tcW w:w="1839" w:type="dxa"/>
            <w:vAlign w:val="center"/>
          </w:tcPr>
          <w:p w14:paraId="53C84E97" w14:textId="20742F57" w:rsidR="00D74EB4" w:rsidRDefault="00D74EB4" w:rsidP="00D74EB4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74EB4">
              <w:rPr>
                <w:rFonts w:ascii="Times New Roman" w:hAnsi="Times New Roman" w:cs="Times New Roman"/>
                <w:sz w:val="24"/>
                <w:szCs w:val="24"/>
              </w:rPr>
              <w:t>Протягом року</w:t>
            </w:r>
          </w:p>
        </w:tc>
        <w:tc>
          <w:tcPr>
            <w:tcW w:w="1984" w:type="dxa"/>
            <w:vAlign w:val="center"/>
          </w:tcPr>
          <w:p w14:paraId="171ECD0C" w14:textId="1D2090BA" w:rsidR="00D74EB4" w:rsidRDefault="00D74EB4" w:rsidP="00D74EB4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74EB4">
              <w:rPr>
                <w:rFonts w:ascii="Times New Roman" w:hAnsi="Times New Roman" w:cs="Times New Roman"/>
                <w:sz w:val="24"/>
                <w:szCs w:val="24"/>
              </w:rPr>
              <w:t>Бібліотекар, класні керівники</w:t>
            </w:r>
          </w:p>
        </w:tc>
        <w:tc>
          <w:tcPr>
            <w:tcW w:w="1300" w:type="dxa"/>
            <w:vAlign w:val="center"/>
          </w:tcPr>
          <w:p w14:paraId="13ACF58B" w14:textId="7F9EFD82" w:rsidR="00D74EB4" w:rsidRDefault="00D74EB4" w:rsidP="00D74EB4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74EB4" w14:paraId="50F8CFDF" w14:textId="77777777" w:rsidTr="00D74EB4">
        <w:tc>
          <w:tcPr>
            <w:tcW w:w="9923" w:type="dxa"/>
            <w:gridSpan w:val="5"/>
            <w:vAlign w:val="center"/>
          </w:tcPr>
          <w:p w14:paraId="48F097B5" w14:textId="50BB016E" w:rsidR="00D74EB4" w:rsidRPr="0096185E" w:rsidRDefault="00D74EB4" w:rsidP="00D74EB4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6185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Співпраця з учнівським самоврядуванням</w:t>
            </w:r>
          </w:p>
        </w:tc>
      </w:tr>
      <w:tr w:rsidR="00D74EB4" w14:paraId="449C96D0" w14:textId="77777777" w:rsidTr="0096185E">
        <w:tc>
          <w:tcPr>
            <w:tcW w:w="458" w:type="dxa"/>
            <w:vAlign w:val="center"/>
          </w:tcPr>
          <w:p w14:paraId="5DE9B7B5" w14:textId="597CA2E2" w:rsidR="00D74EB4" w:rsidRPr="00D74EB4" w:rsidRDefault="00D74EB4" w:rsidP="00D74E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74EB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42" w:type="dxa"/>
            <w:vAlign w:val="center"/>
          </w:tcPr>
          <w:p w14:paraId="6A397EEE" w14:textId="7DC1A88E" w:rsidR="00D74EB4" w:rsidRPr="0096185E" w:rsidRDefault="00D74EB4" w:rsidP="00D74EB4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6185E">
              <w:rPr>
                <w:rFonts w:ascii="Times New Roman" w:hAnsi="Times New Roman" w:cs="Times New Roman"/>
                <w:sz w:val="24"/>
                <w:szCs w:val="24"/>
              </w:rPr>
              <w:t>Залучення активу до організації та проведення заходів</w:t>
            </w:r>
          </w:p>
        </w:tc>
        <w:tc>
          <w:tcPr>
            <w:tcW w:w="1839" w:type="dxa"/>
            <w:vAlign w:val="center"/>
          </w:tcPr>
          <w:p w14:paraId="3AC76B0B" w14:textId="096C4EF8" w:rsidR="00D74EB4" w:rsidRDefault="00D74EB4" w:rsidP="00D74EB4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74EB4">
              <w:rPr>
                <w:rFonts w:ascii="Times New Roman" w:hAnsi="Times New Roman" w:cs="Times New Roman"/>
                <w:sz w:val="24"/>
                <w:szCs w:val="24"/>
              </w:rPr>
              <w:t>Постійно</w:t>
            </w:r>
          </w:p>
        </w:tc>
        <w:tc>
          <w:tcPr>
            <w:tcW w:w="1984" w:type="dxa"/>
            <w:vAlign w:val="center"/>
          </w:tcPr>
          <w:p w14:paraId="4CCE7E8D" w14:textId="6F76C7AD" w:rsidR="00D74EB4" w:rsidRDefault="00D74EB4" w:rsidP="00D74EB4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74EB4">
              <w:rPr>
                <w:rFonts w:ascii="Times New Roman" w:hAnsi="Times New Roman" w:cs="Times New Roman"/>
                <w:sz w:val="24"/>
                <w:szCs w:val="24"/>
              </w:rPr>
              <w:t>Бібліотекар, учнівське самоврядування</w:t>
            </w:r>
          </w:p>
        </w:tc>
        <w:tc>
          <w:tcPr>
            <w:tcW w:w="1300" w:type="dxa"/>
            <w:vAlign w:val="center"/>
          </w:tcPr>
          <w:p w14:paraId="28D9BFB7" w14:textId="11705200" w:rsidR="00D74EB4" w:rsidRDefault="00D74EB4" w:rsidP="00D74EB4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74EB4" w14:paraId="31EA8747" w14:textId="77777777" w:rsidTr="0096185E">
        <w:tc>
          <w:tcPr>
            <w:tcW w:w="458" w:type="dxa"/>
            <w:vAlign w:val="center"/>
          </w:tcPr>
          <w:p w14:paraId="46528068" w14:textId="1D81A56D" w:rsidR="00D74EB4" w:rsidRPr="00D74EB4" w:rsidRDefault="00D74EB4" w:rsidP="00D74E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74EB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42" w:type="dxa"/>
            <w:vAlign w:val="center"/>
          </w:tcPr>
          <w:p w14:paraId="6614DD43" w14:textId="6B3277A0" w:rsidR="00D74EB4" w:rsidRPr="0096185E" w:rsidRDefault="00D74EB4" w:rsidP="00D74EB4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6185E">
              <w:rPr>
                <w:rFonts w:ascii="Times New Roman" w:hAnsi="Times New Roman" w:cs="Times New Roman"/>
                <w:sz w:val="24"/>
                <w:szCs w:val="24"/>
              </w:rPr>
              <w:t>Проведення шкільного опитування: «Які заходи хочете в бібліотеці?»</w:t>
            </w:r>
          </w:p>
        </w:tc>
        <w:tc>
          <w:tcPr>
            <w:tcW w:w="1839" w:type="dxa"/>
            <w:vAlign w:val="center"/>
          </w:tcPr>
          <w:p w14:paraId="4979381E" w14:textId="5ED4D585" w:rsidR="00D74EB4" w:rsidRDefault="0096185E" w:rsidP="00D74EB4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Протягом року</w:t>
            </w:r>
          </w:p>
        </w:tc>
        <w:tc>
          <w:tcPr>
            <w:tcW w:w="1984" w:type="dxa"/>
            <w:vAlign w:val="center"/>
          </w:tcPr>
          <w:p w14:paraId="7BCE6006" w14:textId="1511F107" w:rsidR="00D74EB4" w:rsidRDefault="00D74EB4" w:rsidP="00D74EB4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74EB4">
              <w:rPr>
                <w:rFonts w:ascii="Times New Roman" w:hAnsi="Times New Roman" w:cs="Times New Roman"/>
                <w:sz w:val="24"/>
                <w:szCs w:val="24"/>
              </w:rPr>
              <w:t>Бібліотекар</w:t>
            </w:r>
          </w:p>
        </w:tc>
        <w:tc>
          <w:tcPr>
            <w:tcW w:w="1300" w:type="dxa"/>
            <w:vAlign w:val="center"/>
          </w:tcPr>
          <w:p w14:paraId="3746CB1A" w14:textId="1D068186" w:rsidR="00D74EB4" w:rsidRDefault="00D74EB4" w:rsidP="00D74EB4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74EB4" w14:paraId="5E842B32" w14:textId="77777777" w:rsidTr="00D74EB4">
        <w:tc>
          <w:tcPr>
            <w:tcW w:w="9923" w:type="dxa"/>
            <w:gridSpan w:val="5"/>
            <w:vAlign w:val="center"/>
          </w:tcPr>
          <w:p w14:paraId="795F77CF" w14:textId="63AB246A" w:rsidR="00D74EB4" w:rsidRDefault="00D74EB4" w:rsidP="00D74EB4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74E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Інформаційне супроводження масових заходів</w:t>
            </w:r>
          </w:p>
        </w:tc>
      </w:tr>
      <w:tr w:rsidR="00D74EB4" w14:paraId="53FE1F2A" w14:textId="77777777" w:rsidTr="0096185E">
        <w:tc>
          <w:tcPr>
            <w:tcW w:w="458" w:type="dxa"/>
            <w:vAlign w:val="center"/>
          </w:tcPr>
          <w:p w14:paraId="0D5478AD" w14:textId="11B3FA9A" w:rsidR="00D74EB4" w:rsidRPr="00D74EB4" w:rsidRDefault="00D74EB4" w:rsidP="00D74E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74EB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42" w:type="dxa"/>
            <w:vAlign w:val="center"/>
          </w:tcPr>
          <w:p w14:paraId="7CA63C11" w14:textId="1B9CAFC7" w:rsidR="00D74EB4" w:rsidRDefault="00D74EB4" w:rsidP="00D74EB4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74EB4">
              <w:rPr>
                <w:rFonts w:ascii="Times New Roman" w:hAnsi="Times New Roman" w:cs="Times New Roman"/>
                <w:sz w:val="24"/>
                <w:szCs w:val="24"/>
              </w:rPr>
              <w:t>Висвітлення заходів на сайті школи, у соцмережах, на стендах</w:t>
            </w:r>
          </w:p>
        </w:tc>
        <w:tc>
          <w:tcPr>
            <w:tcW w:w="1839" w:type="dxa"/>
            <w:vAlign w:val="center"/>
          </w:tcPr>
          <w:p w14:paraId="105B535C" w14:textId="651027FA" w:rsidR="00D74EB4" w:rsidRDefault="00D74EB4" w:rsidP="00D74EB4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74EB4">
              <w:rPr>
                <w:rFonts w:ascii="Times New Roman" w:hAnsi="Times New Roman" w:cs="Times New Roman"/>
                <w:sz w:val="24"/>
                <w:szCs w:val="24"/>
              </w:rPr>
              <w:t>Після кожного заходу</w:t>
            </w:r>
          </w:p>
        </w:tc>
        <w:tc>
          <w:tcPr>
            <w:tcW w:w="1984" w:type="dxa"/>
            <w:vAlign w:val="center"/>
          </w:tcPr>
          <w:p w14:paraId="16BDD75D" w14:textId="5792685A" w:rsidR="00D74EB4" w:rsidRDefault="00D74EB4" w:rsidP="00D74EB4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74EB4">
              <w:rPr>
                <w:rFonts w:ascii="Times New Roman" w:hAnsi="Times New Roman" w:cs="Times New Roman"/>
                <w:sz w:val="24"/>
                <w:szCs w:val="24"/>
              </w:rPr>
              <w:t>Бібліотекар</w:t>
            </w:r>
          </w:p>
        </w:tc>
        <w:tc>
          <w:tcPr>
            <w:tcW w:w="1300" w:type="dxa"/>
            <w:vAlign w:val="center"/>
          </w:tcPr>
          <w:p w14:paraId="0BFBBFEA" w14:textId="1DA3BC03" w:rsidR="00D74EB4" w:rsidRDefault="00D74EB4" w:rsidP="00D74EB4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26FE6AFE" w14:textId="237483CC" w:rsidR="00D74EB4" w:rsidRDefault="00D74EB4" w:rsidP="00416E74">
      <w:pPr>
        <w:pStyle w:val="a3"/>
        <w:rPr>
          <w:rFonts w:ascii="Times New Roman" w:hAnsi="Times New Roman" w:cs="Times New Roman"/>
          <w:b/>
          <w:bCs/>
          <w:sz w:val="24"/>
          <w:szCs w:val="24"/>
        </w:rPr>
      </w:pPr>
    </w:p>
    <w:p w14:paraId="47F0FA1B" w14:textId="54A50B8B" w:rsidR="000A789E" w:rsidRDefault="000A789E" w:rsidP="00416E74">
      <w:pPr>
        <w:pStyle w:val="a3"/>
        <w:rPr>
          <w:rFonts w:ascii="Times New Roman" w:hAnsi="Times New Roman" w:cs="Times New Roman"/>
          <w:b/>
          <w:bCs/>
          <w:sz w:val="24"/>
          <w:szCs w:val="24"/>
        </w:rPr>
      </w:pPr>
    </w:p>
    <w:p w14:paraId="1F2A4086" w14:textId="77777777" w:rsidR="00B8678B" w:rsidRDefault="00B8678B" w:rsidP="000A789E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FF79719" w14:textId="77777777" w:rsidR="00B8678B" w:rsidRDefault="00B8678B" w:rsidP="000A789E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0B6D84B" w14:textId="77777777" w:rsidR="00B8678B" w:rsidRDefault="00B8678B" w:rsidP="000A789E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645CA16" w14:textId="77777777" w:rsidR="00B8678B" w:rsidRDefault="00B8678B" w:rsidP="000A789E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CA41D01" w14:textId="77777777" w:rsidR="00B8678B" w:rsidRDefault="00B8678B" w:rsidP="000A789E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29089EA" w14:textId="77777777" w:rsidR="00B8678B" w:rsidRDefault="00B8678B" w:rsidP="000A789E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51D8A18" w14:textId="77777777" w:rsidR="00B8678B" w:rsidRDefault="00B8678B" w:rsidP="000A789E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A713FBD" w14:textId="77777777" w:rsidR="00B8678B" w:rsidRDefault="00B8678B" w:rsidP="000A789E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971407A" w14:textId="77777777" w:rsidR="00B8678B" w:rsidRDefault="00B8678B" w:rsidP="000A789E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9E75896" w14:textId="5E5A4D44" w:rsidR="00B8678B" w:rsidRDefault="00B8678B" w:rsidP="000A789E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95308DD" w14:textId="1187D3FD" w:rsidR="0096185E" w:rsidRDefault="0096185E" w:rsidP="000A789E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2DC5240" w14:textId="794C23B5" w:rsidR="0096185E" w:rsidRDefault="0096185E" w:rsidP="000A789E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902DB60" w14:textId="7DA6DF31" w:rsidR="0096185E" w:rsidRDefault="0096185E" w:rsidP="000A789E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5CD5B9B" w14:textId="77777777" w:rsidR="0096185E" w:rsidRDefault="0096185E" w:rsidP="000A789E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DFDC1D3" w14:textId="77777777" w:rsidR="00B8678B" w:rsidRDefault="00B8678B" w:rsidP="000A789E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E6DBCD6" w14:textId="77777777" w:rsidR="00B8678B" w:rsidRDefault="00B8678B" w:rsidP="000A789E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AB8C5C3" w14:textId="0B01C84C" w:rsidR="000A789E" w:rsidRDefault="000A789E" w:rsidP="000A789E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A789E">
        <w:rPr>
          <w:rFonts w:ascii="Times New Roman" w:hAnsi="Times New Roman" w:cs="Times New Roman"/>
          <w:b/>
          <w:bCs/>
          <w:sz w:val="24"/>
          <w:szCs w:val="24"/>
        </w:rPr>
        <w:lastRenderedPageBreak/>
        <w:t>РОБОТА З ПЕДАГОГ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АМИ </w:t>
      </w:r>
      <w:r w:rsidRPr="000A789E">
        <w:rPr>
          <w:rFonts w:ascii="Times New Roman" w:hAnsi="Times New Roman" w:cs="Times New Roman"/>
          <w:b/>
          <w:bCs/>
          <w:sz w:val="24"/>
          <w:szCs w:val="24"/>
        </w:rPr>
        <w:t>ТА БАТЬК</w:t>
      </w:r>
      <w:r>
        <w:rPr>
          <w:rFonts w:ascii="Times New Roman" w:hAnsi="Times New Roman" w:cs="Times New Roman"/>
          <w:b/>
          <w:bCs/>
          <w:sz w:val="24"/>
          <w:szCs w:val="24"/>
        </w:rPr>
        <w:t>АМИ</w:t>
      </w:r>
    </w:p>
    <w:p w14:paraId="672E547A" w14:textId="776BC3C1" w:rsidR="000A789E" w:rsidRDefault="000A789E" w:rsidP="00416E74">
      <w:pPr>
        <w:pStyle w:val="a3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4"/>
        <w:tblW w:w="9923" w:type="dxa"/>
        <w:tblInd w:w="-289" w:type="dxa"/>
        <w:tblLook w:val="04A0" w:firstRow="1" w:lastRow="0" w:firstColumn="1" w:lastColumn="0" w:noHBand="0" w:noVBand="1"/>
      </w:tblPr>
      <w:tblGrid>
        <w:gridCol w:w="458"/>
        <w:gridCol w:w="4347"/>
        <w:gridCol w:w="1834"/>
        <w:gridCol w:w="1984"/>
        <w:gridCol w:w="1300"/>
      </w:tblGrid>
      <w:tr w:rsidR="00B8678B" w14:paraId="647EEE86" w14:textId="77777777" w:rsidTr="000E402E">
        <w:tc>
          <w:tcPr>
            <w:tcW w:w="426" w:type="dxa"/>
          </w:tcPr>
          <w:p w14:paraId="5FC13F3E" w14:textId="5E6DDFDB" w:rsidR="00B8678B" w:rsidRDefault="00B8678B" w:rsidP="00B8678B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4394" w:type="dxa"/>
            <w:vAlign w:val="center"/>
          </w:tcPr>
          <w:p w14:paraId="13A41A3F" w14:textId="3831C986" w:rsidR="00B8678B" w:rsidRDefault="00B8678B" w:rsidP="00B8678B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140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Основні заходи</w:t>
            </w:r>
          </w:p>
        </w:tc>
        <w:tc>
          <w:tcPr>
            <w:tcW w:w="1843" w:type="dxa"/>
            <w:vAlign w:val="center"/>
          </w:tcPr>
          <w:p w14:paraId="198FABDF" w14:textId="690CE1E9" w:rsidR="00B8678B" w:rsidRDefault="00B8678B" w:rsidP="00B8678B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140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Термін виконання</w:t>
            </w:r>
          </w:p>
        </w:tc>
        <w:tc>
          <w:tcPr>
            <w:tcW w:w="1985" w:type="dxa"/>
          </w:tcPr>
          <w:p w14:paraId="0AE7FB84" w14:textId="2E438562" w:rsidR="00B8678B" w:rsidRDefault="00B8678B" w:rsidP="00B8678B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C7A7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Відповідальний</w:t>
            </w:r>
          </w:p>
        </w:tc>
        <w:tc>
          <w:tcPr>
            <w:tcW w:w="1275" w:type="dxa"/>
          </w:tcPr>
          <w:p w14:paraId="00A8BD9D" w14:textId="6F60BCFE" w:rsidR="00B8678B" w:rsidRDefault="00B8678B" w:rsidP="00B8678B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C7A7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Примітки</w:t>
            </w:r>
          </w:p>
        </w:tc>
      </w:tr>
      <w:tr w:rsidR="00B8678B" w14:paraId="4AAF8863" w14:textId="77777777" w:rsidTr="00B8678B">
        <w:tc>
          <w:tcPr>
            <w:tcW w:w="9923" w:type="dxa"/>
            <w:gridSpan w:val="5"/>
            <w:vAlign w:val="center"/>
          </w:tcPr>
          <w:p w14:paraId="2E45E6AF" w14:textId="6DB484C8" w:rsidR="00B8678B" w:rsidRDefault="00B8678B" w:rsidP="00B8678B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A789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Інформаційно-методична підтримка педагогів</w:t>
            </w:r>
          </w:p>
        </w:tc>
      </w:tr>
      <w:tr w:rsidR="00B8678B" w14:paraId="62CD640D" w14:textId="77777777" w:rsidTr="00B8678B">
        <w:tc>
          <w:tcPr>
            <w:tcW w:w="426" w:type="dxa"/>
            <w:vAlign w:val="center"/>
          </w:tcPr>
          <w:p w14:paraId="74917740" w14:textId="6D3F458C" w:rsidR="00B8678B" w:rsidRPr="00B8678B" w:rsidRDefault="00B8678B" w:rsidP="00B8678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8678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4" w:type="dxa"/>
            <w:vAlign w:val="center"/>
          </w:tcPr>
          <w:p w14:paraId="0B98BF20" w14:textId="5149E72A" w:rsidR="00B8678B" w:rsidRDefault="00B8678B" w:rsidP="00B8678B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A789E">
              <w:rPr>
                <w:rFonts w:ascii="Times New Roman" w:hAnsi="Times New Roman" w:cs="Times New Roman"/>
                <w:sz w:val="24"/>
                <w:szCs w:val="24"/>
              </w:rPr>
              <w:t>Забезпечення педагогів фаховою, методичною, художньою, довідковою літературою</w:t>
            </w:r>
          </w:p>
        </w:tc>
        <w:tc>
          <w:tcPr>
            <w:tcW w:w="1843" w:type="dxa"/>
            <w:vAlign w:val="center"/>
          </w:tcPr>
          <w:p w14:paraId="7DE8DF40" w14:textId="1B362694" w:rsidR="00B8678B" w:rsidRDefault="00B8678B" w:rsidP="00B8678B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A789E">
              <w:rPr>
                <w:rFonts w:ascii="Times New Roman" w:hAnsi="Times New Roman" w:cs="Times New Roman"/>
                <w:sz w:val="24"/>
                <w:szCs w:val="24"/>
              </w:rPr>
              <w:t>Постійно</w:t>
            </w:r>
          </w:p>
        </w:tc>
        <w:tc>
          <w:tcPr>
            <w:tcW w:w="1985" w:type="dxa"/>
            <w:vAlign w:val="center"/>
          </w:tcPr>
          <w:p w14:paraId="758D8D71" w14:textId="5754BCB3" w:rsidR="00B8678B" w:rsidRDefault="00B8678B" w:rsidP="00B8678B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A789E">
              <w:rPr>
                <w:rFonts w:ascii="Times New Roman" w:hAnsi="Times New Roman" w:cs="Times New Roman"/>
                <w:sz w:val="24"/>
                <w:szCs w:val="24"/>
              </w:rPr>
              <w:t>Бібліотекар</w:t>
            </w:r>
          </w:p>
        </w:tc>
        <w:tc>
          <w:tcPr>
            <w:tcW w:w="1275" w:type="dxa"/>
            <w:vAlign w:val="center"/>
          </w:tcPr>
          <w:p w14:paraId="52780E67" w14:textId="6D8621C2" w:rsidR="00B8678B" w:rsidRDefault="00B8678B" w:rsidP="00B8678B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8678B" w14:paraId="5606BE78" w14:textId="77777777" w:rsidTr="00B8678B">
        <w:tc>
          <w:tcPr>
            <w:tcW w:w="426" w:type="dxa"/>
            <w:vAlign w:val="center"/>
          </w:tcPr>
          <w:p w14:paraId="7C84305E" w14:textId="2F5BEDA4" w:rsidR="00B8678B" w:rsidRPr="00B8678B" w:rsidRDefault="00B8678B" w:rsidP="00B8678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8678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94" w:type="dxa"/>
            <w:vAlign w:val="center"/>
          </w:tcPr>
          <w:p w14:paraId="76408AB2" w14:textId="440DE4CF" w:rsidR="00B8678B" w:rsidRDefault="00B8678B" w:rsidP="00B8678B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A789E">
              <w:rPr>
                <w:rFonts w:ascii="Times New Roman" w:hAnsi="Times New Roman" w:cs="Times New Roman"/>
                <w:sz w:val="24"/>
                <w:szCs w:val="24"/>
              </w:rPr>
              <w:t>Інформування про нові надходження, ресурси, освітні платформи</w:t>
            </w:r>
          </w:p>
        </w:tc>
        <w:tc>
          <w:tcPr>
            <w:tcW w:w="1843" w:type="dxa"/>
            <w:vAlign w:val="center"/>
          </w:tcPr>
          <w:p w14:paraId="2515B4F1" w14:textId="1527B5C2" w:rsidR="00B8678B" w:rsidRDefault="0096185E" w:rsidP="00B8678B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6185E">
              <w:rPr>
                <w:rFonts w:ascii="Times New Roman" w:hAnsi="Times New Roman" w:cs="Times New Roman"/>
                <w:sz w:val="24"/>
                <w:szCs w:val="24"/>
              </w:rPr>
              <w:t>Протягом року</w:t>
            </w:r>
          </w:p>
        </w:tc>
        <w:tc>
          <w:tcPr>
            <w:tcW w:w="1985" w:type="dxa"/>
            <w:vAlign w:val="center"/>
          </w:tcPr>
          <w:p w14:paraId="3027A0E2" w14:textId="4835DB63" w:rsidR="00B8678B" w:rsidRDefault="00B8678B" w:rsidP="00B8678B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A789E">
              <w:rPr>
                <w:rFonts w:ascii="Times New Roman" w:hAnsi="Times New Roman" w:cs="Times New Roman"/>
                <w:sz w:val="24"/>
                <w:szCs w:val="24"/>
              </w:rPr>
              <w:t>Бібліотекар</w:t>
            </w:r>
          </w:p>
        </w:tc>
        <w:tc>
          <w:tcPr>
            <w:tcW w:w="1275" w:type="dxa"/>
            <w:vAlign w:val="center"/>
          </w:tcPr>
          <w:p w14:paraId="7B53B9AB" w14:textId="4DC9F1EF" w:rsidR="00B8678B" w:rsidRDefault="00B8678B" w:rsidP="00B8678B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8678B" w14:paraId="03089132" w14:textId="77777777" w:rsidTr="00B8678B">
        <w:tc>
          <w:tcPr>
            <w:tcW w:w="426" w:type="dxa"/>
            <w:vAlign w:val="center"/>
          </w:tcPr>
          <w:p w14:paraId="5BC5EA6B" w14:textId="74B88810" w:rsidR="00B8678B" w:rsidRPr="00B8678B" w:rsidRDefault="00B8678B" w:rsidP="00B8678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8678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94" w:type="dxa"/>
            <w:vAlign w:val="center"/>
          </w:tcPr>
          <w:p w14:paraId="52BEE921" w14:textId="6B79A781" w:rsidR="00B8678B" w:rsidRDefault="00B8678B" w:rsidP="00B8678B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A789E">
              <w:rPr>
                <w:rFonts w:ascii="Times New Roman" w:hAnsi="Times New Roman" w:cs="Times New Roman"/>
                <w:sz w:val="24"/>
                <w:szCs w:val="24"/>
              </w:rPr>
              <w:t>Підготовка тематичних добірок літератури до тижнів предметів</w:t>
            </w:r>
          </w:p>
        </w:tc>
        <w:tc>
          <w:tcPr>
            <w:tcW w:w="1843" w:type="dxa"/>
            <w:vAlign w:val="center"/>
          </w:tcPr>
          <w:p w14:paraId="0102842A" w14:textId="351BEDEF" w:rsidR="00B8678B" w:rsidRDefault="00B8678B" w:rsidP="00B8678B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A789E">
              <w:rPr>
                <w:rFonts w:ascii="Times New Roman" w:hAnsi="Times New Roman" w:cs="Times New Roman"/>
                <w:sz w:val="24"/>
                <w:szCs w:val="24"/>
              </w:rPr>
              <w:t>За графіком шкільних тижнів</w:t>
            </w:r>
          </w:p>
        </w:tc>
        <w:tc>
          <w:tcPr>
            <w:tcW w:w="1985" w:type="dxa"/>
            <w:vAlign w:val="center"/>
          </w:tcPr>
          <w:p w14:paraId="632E5F1E" w14:textId="57FEED8D" w:rsidR="00B8678B" w:rsidRDefault="00B8678B" w:rsidP="00B8678B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A789E">
              <w:rPr>
                <w:rFonts w:ascii="Times New Roman" w:hAnsi="Times New Roman" w:cs="Times New Roman"/>
                <w:sz w:val="24"/>
                <w:szCs w:val="24"/>
              </w:rPr>
              <w:t>Бібліотекар, вчителі-</w:t>
            </w:r>
            <w:proofErr w:type="spellStart"/>
            <w:r w:rsidRPr="000A789E">
              <w:rPr>
                <w:rFonts w:ascii="Times New Roman" w:hAnsi="Times New Roman" w:cs="Times New Roman"/>
                <w:sz w:val="24"/>
                <w:szCs w:val="24"/>
              </w:rPr>
              <w:t>предметники</w:t>
            </w:r>
            <w:proofErr w:type="spellEnd"/>
          </w:p>
        </w:tc>
        <w:tc>
          <w:tcPr>
            <w:tcW w:w="1275" w:type="dxa"/>
            <w:vAlign w:val="center"/>
          </w:tcPr>
          <w:p w14:paraId="0503EF86" w14:textId="57532B60" w:rsidR="00B8678B" w:rsidRDefault="00B8678B" w:rsidP="00B8678B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8678B" w14:paraId="37E48691" w14:textId="77777777" w:rsidTr="00B8678B">
        <w:tc>
          <w:tcPr>
            <w:tcW w:w="426" w:type="dxa"/>
            <w:vAlign w:val="center"/>
          </w:tcPr>
          <w:p w14:paraId="7AB6D066" w14:textId="6648C5B2" w:rsidR="00B8678B" w:rsidRPr="00B8678B" w:rsidRDefault="00B8678B" w:rsidP="00B8678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8678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94" w:type="dxa"/>
            <w:vAlign w:val="center"/>
          </w:tcPr>
          <w:p w14:paraId="5265E3D3" w14:textId="2217EC7C" w:rsidR="00B8678B" w:rsidRDefault="00B8678B" w:rsidP="00B8678B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A789E">
              <w:rPr>
                <w:rFonts w:ascii="Times New Roman" w:hAnsi="Times New Roman" w:cs="Times New Roman"/>
                <w:sz w:val="24"/>
                <w:szCs w:val="24"/>
              </w:rPr>
              <w:t>Проведення консультацій щодо формування читацької компетентності, роботи з літературою</w:t>
            </w:r>
          </w:p>
        </w:tc>
        <w:tc>
          <w:tcPr>
            <w:tcW w:w="1843" w:type="dxa"/>
            <w:vAlign w:val="center"/>
          </w:tcPr>
          <w:p w14:paraId="29E1EF7E" w14:textId="0AD818C2" w:rsidR="00B8678B" w:rsidRDefault="00B8678B" w:rsidP="00B8678B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A789E">
              <w:rPr>
                <w:rFonts w:ascii="Times New Roman" w:hAnsi="Times New Roman" w:cs="Times New Roman"/>
                <w:sz w:val="24"/>
                <w:szCs w:val="24"/>
              </w:rPr>
              <w:t>За запитом</w:t>
            </w:r>
          </w:p>
        </w:tc>
        <w:tc>
          <w:tcPr>
            <w:tcW w:w="1985" w:type="dxa"/>
            <w:vAlign w:val="center"/>
          </w:tcPr>
          <w:p w14:paraId="2B0B9CCE" w14:textId="2104B691" w:rsidR="00B8678B" w:rsidRDefault="00B8678B" w:rsidP="00B8678B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A789E">
              <w:rPr>
                <w:rFonts w:ascii="Times New Roman" w:hAnsi="Times New Roman" w:cs="Times New Roman"/>
                <w:sz w:val="24"/>
                <w:szCs w:val="24"/>
              </w:rPr>
              <w:t>Бібліотекар</w:t>
            </w:r>
          </w:p>
        </w:tc>
        <w:tc>
          <w:tcPr>
            <w:tcW w:w="1275" w:type="dxa"/>
            <w:vAlign w:val="center"/>
          </w:tcPr>
          <w:p w14:paraId="778B590F" w14:textId="2CB3DBA4" w:rsidR="00B8678B" w:rsidRDefault="00B8678B" w:rsidP="00B8678B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8678B" w14:paraId="67A48A96" w14:textId="77777777" w:rsidTr="00B8678B">
        <w:tc>
          <w:tcPr>
            <w:tcW w:w="426" w:type="dxa"/>
            <w:vAlign w:val="center"/>
          </w:tcPr>
          <w:p w14:paraId="550B34BA" w14:textId="10D52F7C" w:rsidR="00B8678B" w:rsidRPr="00B8678B" w:rsidRDefault="00B8678B" w:rsidP="00B8678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8678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94" w:type="dxa"/>
            <w:vAlign w:val="center"/>
          </w:tcPr>
          <w:p w14:paraId="29F2AB6C" w14:textId="45E50FBA" w:rsidR="00B8678B" w:rsidRDefault="00B8678B" w:rsidP="00B8678B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A789E">
              <w:rPr>
                <w:rFonts w:ascii="Times New Roman" w:hAnsi="Times New Roman" w:cs="Times New Roman"/>
                <w:sz w:val="24"/>
                <w:szCs w:val="24"/>
              </w:rPr>
              <w:t>Участь у засіданнях методичних об’єднань педагогів</w:t>
            </w:r>
          </w:p>
        </w:tc>
        <w:tc>
          <w:tcPr>
            <w:tcW w:w="1843" w:type="dxa"/>
            <w:vAlign w:val="center"/>
          </w:tcPr>
          <w:p w14:paraId="5DA71EA2" w14:textId="7F991DCB" w:rsidR="00B8678B" w:rsidRDefault="00B8678B" w:rsidP="00B8678B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A789E">
              <w:rPr>
                <w:rFonts w:ascii="Times New Roman" w:hAnsi="Times New Roman" w:cs="Times New Roman"/>
                <w:sz w:val="24"/>
                <w:szCs w:val="24"/>
              </w:rPr>
              <w:t>За графіком МО</w:t>
            </w:r>
          </w:p>
        </w:tc>
        <w:tc>
          <w:tcPr>
            <w:tcW w:w="1985" w:type="dxa"/>
            <w:vAlign w:val="center"/>
          </w:tcPr>
          <w:p w14:paraId="452DEC91" w14:textId="4A9647B6" w:rsidR="00B8678B" w:rsidRDefault="00B8678B" w:rsidP="00B8678B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A789E">
              <w:rPr>
                <w:rFonts w:ascii="Times New Roman" w:hAnsi="Times New Roman" w:cs="Times New Roman"/>
                <w:sz w:val="24"/>
                <w:szCs w:val="24"/>
              </w:rPr>
              <w:t>Бібліотекар</w:t>
            </w:r>
          </w:p>
        </w:tc>
        <w:tc>
          <w:tcPr>
            <w:tcW w:w="1275" w:type="dxa"/>
            <w:vAlign w:val="center"/>
          </w:tcPr>
          <w:p w14:paraId="0DD96280" w14:textId="0AFDED49" w:rsidR="00B8678B" w:rsidRDefault="00B8678B" w:rsidP="00B8678B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8678B" w14:paraId="7E90BB30" w14:textId="77777777" w:rsidTr="00B8678B">
        <w:tc>
          <w:tcPr>
            <w:tcW w:w="9923" w:type="dxa"/>
            <w:gridSpan w:val="5"/>
            <w:vAlign w:val="center"/>
          </w:tcPr>
          <w:p w14:paraId="4AE9989E" w14:textId="640B08B4" w:rsidR="00B8678B" w:rsidRDefault="00B8678B" w:rsidP="00B8678B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A789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Партнерство у виховній роботі</w:t>
            </w:r>
          </w:p>
        </w:tc>
      </w:tr>
      <w:tr w:rsidR="00B8678B" w14:paraId="50A136EB" w14:textId="77777777" w:rsidTr="00B8678B">
        <w:tc>
          <w:tcPr>
            <w:tcW w:w="426" w:type="dxa"/>
            <w:vAlign w:val="center"/>
          </w:tcPr>
          <w:p w14:paraId="2E657E46" w14:textId="5D8B5826" w:rsidR="00B8678B" w:rsidRPr="00B8678B" w:rsidRDefault="00B8678B" w:rsidP="00B8678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8678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4" w:type="dxa"/>
            <w:vAlign w:val="center"/>
          </w:tcPr>
          <w:p w14:paraId="06AA1ED9" w14:textId="308C87A9" w:rsidR="00B8678B" w:rsidRDefault="00B8678B" w:rsidP="00B8678B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A789E">
              <w:rPr>
                <w:rFonts w:ascii="Times New Roman" w:hAnsi="Times New Roman" w:cs="Times New Roman"/>
                <w:sz w:val="24"/>
                <w:szCs w:val="24"/>
              </w:rPr>
              <w:t>Спільна організація заходів до свят, тижнів, акцій</w:t>
            </w:r>
          </w:p>
        </w:tc>
        <w:tc>
          <w:tcPr>
            <w:tcW w:w="1843" w:type="dxa"/>
            <w:vAlign w:val="center"/>
          </w:tcPr>
          <w:p w14:paraId="476E0F06" w14:textId="1A3D3EC1" w:rsidR="00B8678B" w:rsidRDefault="00B8678B" w:rsidP="00B8678B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A789E">
              <w:rPr>
                <w:rFonts w:ascii="Times New Roman" w:hAnsi="Times New Roman" w:cs="Times New Roman"/>
                <w:sz w:val="24"/>
                <w:szCs w:val="24"/>
              </w:rPr>
              <w:t>Протягом року</w:t>
            </w:r>
          </w:p>
        </w:tc>
        <w:tc>
          <w:tcPr>
            <w:tcW w:w="1985" w:type="dxa"/>
            <w:vAlign w:val="center"/>
          </w:tcPr>
          <w:p w14:paraId="7F7F4A34" w14:textId="3D1BFC79" w:rsidR="00B8678B" w:rsidRDefault="00B8678B" w:rsidP="00B8678B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A789E">
              <w:rPr>
                <w:rFonts w:ascii="Times New Roman" w:hAnsi="Times New Roman" w:cs="Times New Roman"/>
                <w:sz w:val="24"/>
                <w:szCs w:val="24"/>
              </w:rPr>
              <w:t>Бібліотекар, класні керівники</w:t>
            </w:r>
          </w:p>
        </w:tc>
        <w:tc>
          <w:tcPr>
            <w:tcW w:w="1275" w:type="dxa"/>
            <w:vAlign w:val="center"/>
          </w:tcPr>
          <w:p w14:paraId="514EA1C7" w14:textId="4A84C0AB" w:rsidR="00B8678B" w:rsidRDefault="00B8678B" w:rsidP="00B8678B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8678B" w14:paraId="292414DD" w14:textId="77777777" w:rsidTr="00B8678B">
        <w:tc>
          <w:tcPr>
            <w:tcW w:w="426" w:type="dxa"/>
            <w:vAlign w:val="center"/>
          </w:tcPr>
          <w:p w14:paraId="53C4B73A" w14:textId="45C19B2C" w:rsidR="00B8678B" w:rsidRPr="00B8678B" w:rsidRDefault="00B8678B" w:rsidP="00B8678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8678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94" w:type="dxa"/>
            <w:vAlign w:val="center"/>
          </w:tcPr>
          <w:p w14:paraId="3CB60E74" w14:textId="34188CC9" w:rsidR="00B8678B" w:rsidRDefault="00B8678B" w:rsidP="00B8678B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A789E">
              <w:rPr>
                <w:rFonts w:ascii="Times New Roman" w:hAnsi="Times New Roman" w:cs="Times New Roman"/>
                <w:sz w:val="24"/>
                <w:szCs w:val="24"/>
              </w:rPr>
              <w:t>Надання інформаційної підтримки для класних годин, бесід, виховних заходів</w:t>
            </w:r>
          </w:p>
        </w:tc>
        <w:tc>
          <w:tcPr>
            <w:tcW w:w="1843" w:type="dxa"/>
            <w:vAlign w:val="center"/>
          </w:tcPr>
          <w:p w14:paraId="2F553E93" w14:textId="2CDDD190" w:rsidR="00B8678B" w:rsidRDefault="00B8678B" w:rsidP="00B8678B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A789E">
              <w:rPr>
                <w:rFonts w:ascii="Times New Roman" w:hAnsi="Times New Roman" w:cs="Times New Roman"/>
                <w:sz w:val="24"/>
                <w:szCs w:val="24"/>
              </w:rPr>
              <w:t>Постійно</w:t>
            </w:r>
          </w:p>
        </w:tc>
        <w:tc>
          <w:tcPr>
            <w:tcW w:w="1985" w:type="dxa"/>
            <w:vAlign w:val="center"/>
          </w:tcPr>
          <w:p w14:paraId="7D601843" w14:textId="7E30E66A" w:rsidR="00B8678B" w:rsidRDefault="00B8678B" w:rsidP="00B8678B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A789E">
              <w:rPr>
                <w:rFonts w:ascii="Times New Roman" w:hAnsi="Times New Roman" w:cs="Times New Roman"/>
                <w:sz w:val="24"/>
                <w:szCs w:val="24"/>
              </w:rPr>
              <w:t>Бібліотекар</w:t>
            </w:r>
          </w:p>
        </w:tc>
        <w:tc>
          <w:tcPr>
            <w:tcW w:w="1275" w:type="dxa"/>
            <w:vAlign w:val="center"/>
          </w:tcPr>
          <w:p w14:paraId="6A8FC922" w14:textId="61E02DF8" w:rsidR="00B8678B" w:rsidRDefault="00B8678B" w:rsidP="00B8678B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8678B" w14:paraId="60EB10F9" w14:textId="77777777" w:rsidTr="00B8678B">
        <w:tc>
          <w:tcPr>
            <w:tcW w:w="426" w:type="dxa"/>
            <w:vAlign w:val="center"/>
          </w:tcPr>
          <w:p w14:paraId="68413142" w14:textId="2F6ABA02" w:rsidR="00B8678B" w:rsidRPr="00B8678B" w:rsidRDefault="00B8678B" w:rsidP="00B8678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8678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94" w:type="dxa"/>
            <w:vAlign w:val="center"/>
          </w:tcPr>
          <w:p w14:paraId="280B9C0D" w14:textId="07EE9613" w:rsidR="00B8678B" w:rsidRDefault="00B8678B" w:rsidP="00B8678B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A789E">
              <w:rPr>
                <w:rFonts w:ascii="Times New Roman" w:hAnsi="Times New Roman" w:cs="Times New Roman"/>
                <w:sz w:val="24"/>
                <w:szCs w:val="24"/>
              </w:rPr>
              <w:t>Поширення інформації про заходи бібліотеки серед педагогів</w:t>
            </w:r>
          </w:p>
        </w:tc>
        <w:tc>
          <w:tcPr>
            <w:tcW w:w="1843" w:type="dxa"/>
            <w:vAlign w:val="center"/>
          </w:tcPr>
          <w:p w14:paraId="606E67DA" w14:textId="670014CB" w:rsidR="00B8678B" w:rsidRDefault="00B8678B" w:rsidP="00B8678B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A789E">
              <w:rPr>
                <w:rFonts w:ascii="Times New Roman" w:hAnsi="Times New Roman" w:cs="Times New Roman"/>
                <w:sz w:val="24"/>
                <w:szCs w:val="24"/>
              </w:rPr>
              <w:t>Щомісяця</w:t>
            </w:r>
          </w:p>
        </w:tc>
        <w:tc>
          <w:tcPr>
            <w:tcW w:w="1985" w:type="dxa"/>
            <w:vAlign w:val="center"/>
          </w:tcPr>
          <w:p w14:paraId="4FAD4851" w14:textId="4020CED6" w:rsidR="00B8678B" w:rsidRDefault="00B8678B" w:rsidP="00B8678B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A789E">
              <w:rPr>
                <w:rFonts w:ascii="Times New Roman" w:hAnsi="Times New Roman" w:cs="Times New Roman"/>
                <w:sz w:val="24"/>
                <w:szCs w:val="24"/>
              </w:rPr>
              <w:t>Бібліотекар</w:t>
            </w:r>
          </w:p>
        </w:tc>
        <w:tc>
          <w:tcPr>
            <w:tcW w:w="1275" w:type="dxa"/>
            <w:vAlign w:val="center"/>
          </w:tcPr>
          <w:p w14:paraId="45BC3932" w14:textId="705078BB" w:rsidR="00B8678B" w:rsidRDefault="00B8678B" w:rsidP="00B8678B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8678B" w14:paraId="0E05969B" w14:textId="77777777" w:rsidTr="00B8678B">
        <w:tc>
          <w:tcPr>
            <w:tcW w:w="9923" w:type="dxa"/>
            <w:gridSpan w:val="5"/>
            <w:vAlign w:val="center"/>
          </w:tcPr>
          <w:p w14:paraId="00C483EC" w14:textId="361E03A8" w:rsidR="00B8678B" w:rsidRDefault="00B8678B" w:rsidP="00B8678B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A789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Робота з батьківською громадою</w:t>
            </w:r>
          </w:p>
        </w:tc>
      </w:tr>
      <w:tr w:rsidR="00B8678B" w14:paraId="09FA5A6A" w14:textId="77777777" w:rsidTr="00B8678B">
        <w:tc>
          <w:tcPr>
            <w:tcW w:w="426" w:type="dxa"/>
            <w:vAlign w:val="center"/>
          </w:tcPr>
          <w:p w14:paraId="34F70A2F" w14:textId="2C6E9C18" w:rsidR="00B8678B" w:rsidRPr="00B8678B" w:rsidRDefault="00B8678B" w:rsidP="00B8678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8678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4" w:type="dxa"/>
            <w:vAlign w:val="center"/>
          </w:tcPr>
          <w:p w14:paraId="044E6BDE" w14:textId="6702C2C8" w:rsidR="00B8678B" w:rsidRDefault="00B8678B" w:rsidP="00B8678B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A789E">
              <w:rPr>
                <w:rFonts w:ascii="Times New Roman" w:hAnsi="Times New Roman" w:cs="Times New Roman"/>
                <w:sz w:val="24"/>
                <w:szCs w:val="24"/>
              </w:rPr>
              <w:t xml:space="preserve">Створення інформаційних куточків </w:t>
            </w:r>
            <w:r w:rsidR="0096185E">
              <w:rPr>
                <w:rFonts w:ascii="Times New Roman" w:hAnsi="Times New Roman" w:cs="Times New Roman"/>
                <w:sz w:val="24"/>
                <w:szCs w:val="24"/>
              </w:rPr>
              <w:t xml:space="preserve">та пам’яток </w:t>
            </w:r>
            <w:r w:rsidRPr="000A789E">
              <w:rPr>
                <w:rFonts w:ascii="Times New Roman" w:hAnsi="Times New Roman" w:cs="Times New Roman"/>
                <w:sz w:val="24"/>
                <w:szCs w:val="24"/>
              </w:rPr>
              <w:t>для батьків</w:t>
            </w:r>
          </w:p>
        </w:tc>
        <w:tc>
          <w:tcPr>
            <w:tcW w:w="1843" w:type="dxa"/>
            <w:vAlign w:val="center"/>
          </w:tcPr>
          <w:p w14:paraId="4F8CDF5E" w14:textId="2FAA514D" w:rsidR="00B8678B" w:rsidRDefault="0096185E" w:rsidP="00B8678B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6185E">
              <w:rPr>
                <w:rFonts w:ascii="Times New Roman" w:hAnsi="Times New Roman" w:cs="Times New Roman"/>
                <w:sz w:val="24"/>
                <w:szCs w:val="24"/>
              </w:rPr>
              <w:t>Протягом року</w:t>
            </w:r>
          </w:p>
        </w:tc>
        <w:tc>
          <w:tcPr>
            <w:tcW w:w="1985" w:type="dxa"/>
            <w:vAlign w:val="center"/>
          </w:tcPr>
          <w:p w14:paraId="495D94F9" w14:textId="52FCE953" w:rsidR="00B8678B" w:rsidRDefault="00B8678B" w:rsidP="00B8678B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A789E">
              <w:rPr>
                <w:rFonts w:ascii="Times New Roman" w:hAnsi="Times New Roman" w:cs="Times New Roman"/>
                <w:sz w:val="24"/>
                <w:szCs w:val="24"/>
              </w:rPr>
              <w:t>Бібліотекар</w:t>
            </w:r>
          </w:p>
        </w:tc>
        <w:tc>
          <w:tcPr>
            <w:tcW w:w="1275" w:type="dxa"/>
            <w:vAlign w:val="center"/>
          </w:tcPr>
          <w:p w14:paraId="2628E588" w14:textId="5A347E84" w:rsidR="00B8678B" w:rsidRDefault="00B8678B" w:rsidP="00B8678B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8678B" w14:paraId="60CFBBE0" w14:textId="77777777" w:rsidTr="00B8678B">
        <w:tc>
          <w:tcPr>
            <w:tcW w:w="426" w:type="dxa"/>
            <w:vAlign w:val="center"/>
          </w:tcPr>
          <w:p w14:paraId="646B5D56" w14:textId="2A67157E" w:rsidR="00B8678B" w:rsidRPr="00B8678B" w:rsidRDefault="00B8678B" w:rsidP="00B8678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8678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94" w:type="dxa"/>
            <w:vAlign w:val="center"/>
          </w:tcPr>
          <w:p w14:paraId="05E89B5D" w14:textId="6EFAF379" w:rsidR="00B8678B" w:rsidRDefault="00B8678B" w:rsidP="00B8678B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A789E">
              <w:rPr>
                <w:rFonts w:ascii="Times New Roman" w:hAnsi="Times New Roman" w:cs="Times New Roman"/>
                <w:sz w:val="24"/>
                <w:szCs w:val="24"/>
              </w:rPr>
              <w:t>Підготовка пам’яток для батьків щодо вибору літератури за віком, профілем інтересів</w:t>
            </w:r>
          </w:p>
        </w:tc>
        <w:tc>
          <w:tcPr>
            <w:tcW w:w="1843" w:type="dxa"/>
            <w:vAlign w:val="center"/>
          </w:tcPr>
          <w:p w14:paraId="479D0092" w14:textId="2C5B5D79" w:rsidR="00B8678B" w:rsidRDefault="00B8678B" w:rsidP="00B8678B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A789E">
              <w:rPr>
                <w:rFonts w:ascii="Times New Roman" w:hAnsi="Times New Roman" w:cs="Times New Roman"/>
                <w:sz w:val="24"/>
                <w:szCs w:val="24"/>
              </w:rPr>
              <w:t>Протягом року</w:t>
            </w:r>
          </w:p>
        </w:tc>
        <w:tc>
          <w:tcPr>
            <w:tcW w:w="1985" w:type="dxa"/>
            <w:vAlign w:val="center"/>
          </w:tcPr>
          <w:p w14:paraId="44703B99" w14:textId="35EEBBFE" w:rsidR="00B8678B" w:rsidRDefault="00B8678B" w:rsidP="00B8678B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A789E">
              <w:rPr>
                <w:rFonts w:ascii="Times New Roman" w:hAnsi="Times New Roman" w:cs="Times New Roman"/>
                <w:sz w:val="24"/>
                <w:szCs w:val="24"/>
              </w:rPr>
              <w:t>Бібліотекар</w:t>
            </w:r>
          </w:p>
        </w:tc>
        <w:tc>
          <w:tcPr>
            <w:tcW w:w="1275" w:type="dxa"/>
            <w:vAlign w:val="center"/>
          </w:tcPr>
          <w:p w14:paraId="20AB25A4" w14:textId="2AE66D0A" w:rsidR="00B8678B" w:rsidRDefault="00B8678B" w:rsidP="00B8678B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8678B" w14:paraId="1DE60BA3" w14:textId="77777777" w:rsidTr="00B8678B">
        <w:tc>
          <w:tcPr>
            <w:tcW w:w="426" w:type="dxa"/>
            <w:vAlign w:val="center"/>
          </w:tcPr>
          <w:p w14:paraId="1C675C2A" w14:textId="4FB05545" w:rsidR="00B8678B" w:rsidRPr="00B8678B" w:rsidRDefault="00B8678B" w:rsidP="00B8678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8678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94" w:type="dxa"/>
            <w:vAlign w:val="center"/>
          </w:tcPr>
          <w:p w14:paraId="44477E4A" w14:textId="292DBAD0" w:rsidR="00B8678B" w:rsidRDefault="00B8678B" w:rsidP="00B8678B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A789E">
              <w:rPr>
                <w:rFonts w:ascii="Times New Roman" w:hAnsi="Times New Roman" w:cs="Times New Roman"/>
                <w:sz w:val="24"/>
                <w:szCs w:val="24"/>
              </w:rPr>
              <w:t>Консультування батьків щодо створення домашньої бібліотеки, формування інтересу до читання</w:t>
            </w:r>
          </w:p>
        </w:tc>
        <w:tc>
          <w:tcPr>
            <w:tcW w:w="1843" w:type="dxa"/>
            <w:vAlign w:val="center"/>
          </w:tcPr>
          <w:p w14:paraId="05C4BE38" w14:textId="5A647DED" w:rsidR="00B8678B" w:rsidRDefault="00B8678B" w:rsidP="00B8678B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A789E">
              <w:rPr>
                <w:rFonts w:ascii="Times New Roman" w:hAnsi="Times New Roman" w:cs="Times New Roman"/>
                <w:sz w:val="24"/>
                <w:szCs w:val="24"/>
              </w:rPr>
              <w:t>За потреби</w:t>
            </w:r>
          </w:p>
        </w:tc>
        <w:tc>
          <w:tcPr>
            <w:tcW w:w="1985" w:type="dxa"/>
            <w:vAlign w:val="center"/>
          </w:tcPr>
          <w:p w14:paraId="1CB6F632" w14:textId="15EAD4EC" w:rsidR="00B8678B" w:rsidRDefault="00B8678B" w:rsidP="00B8678B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A789E">
              <w:rPr>
                <w:rFonts w:ascii="Times New Roman" w:hAnsi="Times New Roman" w:cs="Times New Roman"/>
                <w:sz w:val="24"/>
                <w:szCs w:val="24"/>
              </w:rPr>
              <w:t>Бібліотекар</w:t>
            </w:r>
          </w:p>
        </w:tc>
        <w:tc>
          <w:tcPr>
            <w:tcW w:w="1275" w:type="dxa"/>
            <w:vAlign w:val="center"/>
          </w:tcPr>
          <w:p w14:paraId="320FA97E" w14:textId="64F1DF5D" w:rsidR="00B8678B" w:rsidRDefault="00B8678B" w:rsidP="00B8678B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8678B" w14:paraId="2C41EA8F" w14:textId="77777777" w:rsidTr="00B8678B">
        <w:tc>
          <w:tcPr>
            <w:tcW w:w="426" w:type="dxa"/>
            <w:vAlign w:val="center"/>
          </w:tcPr>
          <w:p w14:paraId="1D591CEC" w14:textId="3AC41162" w:rsidR="00B8678B" w:rsidRPr="00B8678B" w:rsidRDefault="00B8678B" w:rsidP="00B8678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8678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94" w:type="dxa"/>
            <w:vAlign w:val="center"/>
          </w:tcPr>
          <w:p w14:paraId="7EB73FC1" w14:textId="60205154" w:rsidR="00B8678B" w:rsidRDefault="00B8678B" w:rsidP="00B8678B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A789E">
              <w:rPr>
                <w:rFonts w:ascii="Times New Roman" w:hAnsi="Times New Roman" w:cs="Times New Roman"/>
                <w:sz w:val="24"/>
                <w:szCs w:val="24"/>
              </w:rPr>
              <w:t xml:space="preserve">Участь у батьківських зборах (інформування, виступи з тематики читання, безпеки, </w:t>
            </w:r>
            <w:proofErr w:type="spellStart"/>
            <w:r w:rsidRPr="000A789E">
              <w:rPr>
                <w:rFonts w:ascii="Times New Roman" w:hAnsi="Times New Roman" w:cs="Times New Roman"/>
                <w:sz w:val="24"/>
                <w:szCs w:val="24"/>
              </w:rPr>
              <w:t>медіаграмотності</w:t>
            </w:r>
            <w:proofErr w:type="spellEnd"/>
            <w:r w:rsidRPr="000A789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843" w:type="dxa"/>
            <w:vAlign w:val="center"/>
          </w:tcPr>
          <w:p w14:paraId="5715CDE4" w14:textId="52DCE73F" w:rsidR="00B8678B" w:rsidRDefault="00B8678B" w:rsidP="00B8678B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A789E">
              <w:rPr>
                <w:rFonts w:ascii="Times New Roman" w:hAnsi="Times New Roman" w:cs="Times New Roman"/>
                <w:sz w:val="24"/>
                <w:szCs w:val="24"/>
              </w:rPr>
              <w:t>1–2 рази на рік</w:t>
            </w:r>
          </w:p>
        </w:tc>
        <w:tc>
          <w:tcPr>
            <w:tcW w:w="1985" w:type="dxa"/>
            <w:vAlign w:val="center"/>
          </w:tcPr>
          <w:p w14:paraId="6338448C" w14:textId="3EDE21E4" w:rsidR="00B8678B" w:rsidRDefault="00B8678B" w:rsidP="00B8678B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A789E">
              <w:rPr>
                <w:rFonts w:ascii="Times New Roman" w:hAnsi="Times New Roman" w:cs="Times New Roman"/>
                <w:sz w:val="24"/>
                <w:szCs w:val="24"/>
              </w:rPr>
              <w:t>Бібліотекар, класні керівники</w:t>
            </w:r>
          </w:p>
        </w:tc>
        <w:tc>
          <w:tcPr>
            <w:tcW w:w="1275" w:type="dxa"/>
            <w:vAlign w:val="center"/>
          </w:tcPr>
          <w:p w14:paraId="00AA9C7C" w14:textId="2E12DE9C" w:rsidR="00B8678B" w:rsidRDefault="00B8678B" w:rsidP="00B8678B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7C41B17B" w14:textId="7F42AAF3" w:rsidR="000A789E" w:rsidRDefault="000A789E" w:rsidP="00416E74">
      <w:pPr>
        <w:pStyle w:val="a3"/>
        <w:rPr>
          <w:rFonts w:ascii="Times New Roman" w:hAnsi="Times New Roman" w:cs="Times New Roman"/>
          <w:b/>
          <w:bCs/>
          <w:sz w:val="24"/>
          <w:szCs w:val="24"/>
        </w:rPr>
      </w:pPr>
    </w:p>
    <w:p w14:paraId="5F157591" w14:textId="0EDBA3DD" w:rsidR="000A789E" w:rsidRDefault="000A789E" w:rsidP="00416E74">
      <w:pPr>
        <w:pStyle w:val="a3"/>
        <w:rPr>
          <w:rFonts w:ascii="Times New Roman" w:hAnsi="Times New Roman" w:cs="Times New Roman"/>
          <w:b/>
          <w:bCs/>
          <w:sz w:val="24"/>
          <w:szCs w:val="24"/>
        </w:rPr>
      </w:pPr>
    </w:p>
    <w:p w14:paraId="673F6C74" w14:textId="77777777" w:rsidR="00B8678B" w:rsidRDefault="00B8678B" w:rsidP="00B8678B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AC51ADA" w14:textId="77777777" w:rsidR="00B8678B" w:rsidRDefault="00B8678B" w:rsidP="00B8678B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E510318" w14:textId="77777777" w:rsidR="00B8678B" w:rsidRDefault="00B8678B" w:rsidP="00B8678B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18E176A" w14:textId="77777777" w:rsidR="00B8678B" w:rsidRDefault="00B8678B" w:rsidP="00B8678B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02BAC72" w14:textId="77777777" w:rsidR="00B8678B" w:rsidRDefault="00B8678B" w:rsidP="00B8678B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9BC598A" w14:textId="77777777" w:rsidR="00B8678B" w:rsidRDefault="00B8678B" w:rsidP="00B8678B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62CDA3B" w14:textId="77777777" w:rsidR="00B8678B" w:rsidRDefault="00B8678B" w:rsidP="00B8678B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4373F51" w14:textId="77777777" w:rsidR="00B8678B" w:rsidRDefault="00B8678B" w:rsidP="00B8678B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8002460" w14:textId="77777777" w:rsidR="00B8678B" w:rsidRDefault="00B8678B" w:rsidP="00B8678B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B638825" w14:textId="77777777" w:rsidR="00B8678B" w:rsidRDefault="00B8678B" w:rsidP="00B8678B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3AAAE5C" w14:textId="77777777" w:rsidR="00B8678B" w:rsidRDefault="00B8678B" w:rsidP="00B8678B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4174453" w14:textId="32400614" w:rsidR="00B8678B" w:rsidRDefault="00B8678B" w:rsidP="00B8678B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D35ECA7" w14:textId="77777777" w:rsidR="0096185E" w:rsidRDefault="0096185E" w:rsidP="00B8678B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F9A7A05" w14:textId="77777777" w:rsidR="00B8678B" w:rsidRDefault="00B8678B" w:rsidP="00B8678B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6AC97C2" w14:textId="77777777" w:rsidR="00B8678B" w:rsidRDefault="00B8678B" w:rsidP="00B8678B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9937EBE" w14:textId="4447EF1A" w:rsidR="00B8678B" w:rsidRDefault="00B8678B" w:rsidP="00B8678B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8678B">
        <w:rPr>
          <w:rFonts w:ascii="Times New Roman" w:hAnsi="Times New Roman" w:cs="Times New Roman"/>
          <w:b/>
          <w:bCs/>
          <w:sz w:val="24"/>
          <w:szCs w:val="24"/>
        </w:rPr>
        <w:lastRenderedPageBreak/>
        <w:t>ПРЕЗЕНТАЦІЙНА / ІМІДЖЕВА ДІЯЛЬНІСТЬ</w:t>
      </w:r>
    </w:p>
    <w:p w14:paraId="34AA8CAD" w14:textId="0DE39D25" w:rsidR="00B8678B" w:rsidRDefault="00B8678B" w:rsidP="00B8678B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4"/>
        <w:tblW w:w="9923" w:type="dxa"/>
        <w:tblInd w:w="-289" w:type="dxa"/>
        <w:tblLook w:val="04A0" w:firstRow="1" w:lastRow="0" w:firstColumn="1" w:lastColumn="0" w:noHBand="0" w:noVBand="1"/>
      </w:tblPr>
      <w:tblGrid>
        <w:gridCol w:w="459"/>
        <w:gridCol w:w="4347"/>
        <w:gridCol w:w="1834"/>
        <w:gridCol w:w="1983"/>
        <w:gridCol w:w="1300"/>
      </w:tblGrid>
      <w:tr w:rsidR="00B8678B" w14:paraId="254C240B" w14:textId="77777777" w:rsidTr="00B8678B">
        <w:tc>
          <w:tcPr>
            <w:tcW w:w="459" w:type="dxa"/>
          </w:tcPr>
          <w:p w14:paraId="0B3E4D06" w14:textId="42300879" w:rsidR="00B8678B" w:rsidRDefault="00B8678B" w:rsidP="00B8678B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4375" w:type="dxa"/>
            <w:vAlign w:val="center"/>
          </w:tcPr>
          <w:p w14:paraId="701D882A" w14:textId="47C1F135" w:rsidR="00B8678B" w:rsidRDefault="00B8678B" w:rsidP="00B8678B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140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Основні заходи</w:t>
            </w:r>
          </w:p>
        </w:tc>
        <w:tc>
          <w:tcPr>
            <w:tcW w:w="1839" w:type="dxa"/>
            <w:vAlign w:val="center"/>
          </w:tcPr>
          <w:p w14:paraId="37FD9ACF" w14:textId="764F63A1" w:rsidR="00B8678B" w:rsidRDefault="00B8678B" w:rsidP="00B8678B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140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Термін виконання</w:t>
            </w:r>
          </w:p>
        </w:tc>
        <w:tc>
          <w:tcPr>
            <w:tcW w:w="1984" w:type="dxa"/>
          </w:tcPr>
          <w:p w14:paraId="14163C3D" w14:textId="5EAE0E79" w:rsidR="00B8678B" w:rsidRDefault="00B8678B" w:rsidP="00B8678B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C7A7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Відповідальний</w:t>
            </w:r>
          </w:p>
        </w:tc>
        <w:tc>
          <w:tcPr>
            <w:tcW w:w="1266" w:type="dxa"/>
          </w:tcPr>
          <w:p w14:paraId="3411ADFA" w14:textId="566E22E1" w:rsidR="00B8678B" w:rsidRDefault="00B8678B" w:rsidP="00B8678B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C7A7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Примітки</w:t>
            </w:r>
          </w:p>
        </w:tc>
      </w:tr>
      <w:tr w:rsidR="00B8678B" w14:paraId="1AFD66AD" w14:textId="77777777" w:rsidTr="00B8678B">
        <w:tc>
          <w:tcPr>
            <w:tcW w:w="9923" w:type="dxa"/>
            <w:gridSpan w:val="5"/>
            <w:vAlign w:val="center"/>
          </w:tcPr>
          <w:p w14:paraId="4D8FA6C3" w14:textId="6B74D79A" w:rsidR="00B8678B" w:rsidRDefault="00B8678B" w:rsidP="00B8678B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867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Формування позитивного іміджу бібліотеки</w:t>
            </w:r>
          </w:p>
        </w:tc>
      </w:tr>
      <w:tr w:rsidR="00B8678B" w14:paraId="628114FA" w14:textId="77777777" w:rsidTr="00B8678B">
        <w:tc>
          <w:tcPr>
            <w:tcW w:w="459" w:type="dxa"/>
            <w:vAlign w:val="center"/>
          </w:tcPr>
          <w:p w14:paraId="750F73C3" w14:textId="5A3CF34B" w:rsidR="00B8678B" w:rsidRDefault="00B8678B" w:rsidP="00B8678B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4375" w:type="dxa"/>
            <w:vAlign w:val="center"/>
          </w:tcPr>
          <w:p w14:paraId="6CD901C3" w14:textId="45087B58" w:rsidR="00B8678B" w:rsidRDefault="00B8678B" w:rsidP="00B8678B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6185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Оформлення інформаційного стенда «Бібліотека інформує»</w:t>
            </w:r>
          </w:p>
        </w:tc>
        <w:tc>
          <w:tcPr>
            <w:tcW w:w="1839" w:type="dxa"/>
            <w:vAlign w:val="center"/>
          </w:tcPr>
          <w:p w14:paraId="5C2594D8" w14:textId="7170C3E5" w:rsidR="00B8678B" w:rsidRDefault="00B8678B" w:rsidP="00B8678B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8678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Вересень, оновлення щомісяця</w:t>
            </w:r>
          </w:p>
        </w:tc>
        <w:tc>
          <w:tcPr>
            <w:tcW w:w="1984" w:type="dxa"/>
            <w:vAlign w:val="center"/>
          </w:tcPr>
          <w:p w14:paraId="33EEBC22" w14:textId="4DECB25E" w:rsidR="00B8678B" w:rsidRDefault="00B8678B" w:rsidP="00B8678B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8678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Бібліотекар</w:t>
            </w:r>
          </w:p>
        </w:tc>
        <w:tc>
          <w:tcPr>
            <w:tcW w:w="1266" w:type="dxa"/>
            <w:vAlign w:val="center"/>
          </w:tcPr>
          <w:p w14:paraId="68B42876" w14:textId="510A0D21" w:rsidR="00B8678B" w:rsidRDefault="00B8678B" w:rsidP="00B8678B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8678B" w14:paraId="50ABE7DF" w14:textId="77777777" w:rsidTr="00B8678B">
        <w:tc>
          <w:tcPr>
            <w:tcW w:w="459" w:type="dxa"/>
            <w:vAlign w:val="center"/>
          </w:tcPr>
          <w:p w14:paraId="0D0E9A0F" w14:textId="6F4E711D" w:rsidR="00B8678B" w:rsidRDefault="00B8678B" w:rsidP="00B8678B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4375" w:type="dxa"/>
            <w:vAlign w:val="center"/>
          </w:tcPr>
          <w:p w14:paraId="0438DFC2" w14:textId="329FCF16" w:rsidR="00B8678B" w:rsidRDefault="00B8678B" w:rsidP="00B8678B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8678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Створення візуального образу бібліотеки: декоративне оформлення, куточки затишку</w:t>
            </w:r>
          </w:p>
        </w:tc>
        <w:tc>
          <w:tcPr>
            <w:tcW w:w="1839" w:type="dxa"/>
            <w:vAlign w:val="center"/>
          </w:tcPr>
          <w:p w14:paraId="14ECD2B2" w14:textId="37D85F33" w:rsidR="00B8678B" w:rsidRDefault="00B8678B" w:rsidP="00B8678B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8678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Вересень, за потреби</w:t>
            </w:r>
          </w:p>
        </w:tc>
        <w:tc>
          <w:tcPr>
            <w:tcW w:w="1984" w:type="dxa"/>
            <w:vAlign w:val="center"/>
          </w:tcPr>
          <w:p w14:paraId="45E83E3D" w14:textId="7593B5D1" w:rsidR="00B8678B" w:rsidRDefault="00B8678B" w:rsidP="00B8678B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8678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Бібліотекар</w:t>
            </w:r>
          </w:p>
        </w:tc>
        <w:tc>
          <w:tcPr>
            <w:tcW w:w="1266" w:type="dxa"/>
            <w:vAlign w:val="center"/>
          </w:tcPr>
          <w:p w14:paraId="79A882B9" w14:textId="09A67C4A" w:rsidR="00B8678B" w:rsidRDefault="00B8678B" w:rsidP="00B8678B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8678B" w14:paraId="649B9637" w14:textId="77777777" w:rsidTr="00B8678B">
        <w:tc>
          <w:tcPr>
            <w:tcW w:w="459" w:type="dxa"/>
            <w:vAlign w:val="center"/>
          </w:tcPr>
          <w:p w14:paraId="6DEB28CE" w14:textId="2F5662D1" w:rsidR="00B8678B" w:rsidRDefault="00B8678B" w:rsidP="00B8678B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4375" w:type="dxa"/>
            <w:vAlign w:val="center"/>
          </w:tcPr>
          <w:p w14:paraId="71895C05" w14:textId="743A20F5" w:rsidR="00B8678B" w:rsidRDefault="00B8678B" w:rsidP="00B8678B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8678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Створення слогану/логотипу бібліотеки (за бажанням)</w:t>
            </w:r>
          </w:p>
        </w:tc>
        <w:tc>
          <w:tcPr>
            <w:tcW w:w="1839" w:type="dxa"/>
            <w:vAlign w:val="center"/>
          </w:tcPr>
          <w:p w14:paraId="3D9C2F51" w14:textId="750F4D8A" w:rsidR="00B8678B" w:rsidRDefault="00B8678B" w:rsidP="00B8678B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8678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Жовтень</w:t>
            </w:r>
          </w:p>
        </w:tc>
        <w:tc>
          <w:tcPr>
            <w:tcW w:w="1984" w:type="dxa"/>
            <w:vAlign w:val="center"/>
          </w:tcPr>
          <w:p w14:paraId="66CAE0DB" w14:textId="1A578A69" w:rsidR="00B8678B" w:rsidRDefault="00B8678B" w:rsidP="00B8678B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8678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Бібліотекар, учнівське самоврядування</w:t>
            </w:r>
          </w:p>
        </w:tc>
        <w:tc>
          <w:tcPr>
            <w:tcW w:w="1266" w:type="dxa"/>
            <w:vAlign w:val="center"/>
          </w:tcPr>
          <w:p w14:paraId="10213283" w14:textId="52FAD96E" w:rsidR="00B8678B" w:rsidRDefault="00B8678B" w:rsidP="00B8678B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8678B" w14:paraId="6894E65C" w14:textId="77777777" w:rsidTr="00B8678B">
        <w:tc>
          <w:tcPr>
            <w:tcW w:w="9923" w:type="dxa"/>
            <w:gridSpan w:val="5"/>
            <w:vAlign w:val="center"/>
          </w:tcPr>
          <w:p w14:paraId="6A5561C6" w14:textId="160FD589" w:rsidR="00B8678B" w:rsidRDefault="00B8678B" w:rsidP="00B8678B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867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Популяризація діяльності бібліотеки</w:t>
            </w:r>
          </w:p>
        </w:tc>
      </w:tr>
      <w:tr w:rsidR="00B8678B" w14:paraId="72539209" w14:textId="77777777" w:rsidTr="00B8678B">
        <w:tc>
          <w:tcPr>
            <w:tcW w:w="459" w:type="dxa"/>
            <w:vAlign w:val="center"/>
          </w:tcPr>
          <w:p w14:paraId="3FDEB8E3" w14:textId="3EF0BFA0" w:rsidR="00B8678B" w:rsidRDefault="00B8678B" w:rsidP="00B8678B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4375" w:type="dxa"/>
            <w:vAlign w:val="center"/>
          </w:tcPr>
          <w:p w14:paraId="5E67AE6F" w14:textId="09A94599" w:rsidR="00B8678B" w:rsidRPr="0096185E" w:rsidRDefault="00B8678B" w:rsidP="00B8678B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6185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Ведення</w:t>
            </w:r>
            <w:r w:rsidR="0096185E" w:rsidRPr="0096185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сторінки бібліотеки </w:t>
            </w:r>
            <w:r w:rsidRPr="0096185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на сайті </w:t>
            </w:r>
            <w:r w:rsidR="0096185E" w:rsidRPr="0096185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закладу освіти</w:t>
            </w:r>
          </w:p>
        </w:tc>
        <w:tc>
          <w:tcPr>
            <w:tcW w:w="1839" w:type="dxa"/>
            <w:vAlign w:val="center"/>
          </w:tcPr>
          <w:p w14:paraId="4A9BCD96" w14:textId="2DAF25AE" w:rsidR="00B8678B" w:rsidRDefault="00B8678B" w:rsidP="00B8678B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8678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Щомісяця</w:t>
            </w:r>
          </w:p>
        </w:tc>
        <w:tc>
          <w:tcPr>
            <w:tcW w:w="1984" w:type="dxa"/>
            <w:vAlign w:val="center"/>
          </w:tcPr>
          <w:p w14:paraId="449DD5D5" w14:textId="0516A2D7" w:rsidR="00B8678B" w:rsidRDefault="00B8678B" w:rsidP="00B8678B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8678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Бібліотекар</w:t>
            </w:r>
          </w:p>
        </w:tc>
        <w:tc>
          <w:tcPr>
            <w:tcW w:w="1266" w:type="dxa"/>
            <w:vAlign w:val="center"/>
          </w:tcPr>
          <w:p w14:paraId="762130A1" w14:textId="7C7433CA" w:rsidR="00B8678B" w:rsidRDefault="00B8678B" w:rsidP="00B8678B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8678B" w14:paraId="4086D6AD" w14:textId="77777777" w:rsidTr="00B8678B">
        <w:tc>
          <w:tcPr>
            <w:tcW w:w="459" w:type="dxa"/>
            <w:vAlign w:val="center"/>
          </w:tcPr>
          <w:p w14:paraId="0B1665B9" w14:textId="34F441AE" w:rsidR="00B8678B" w:rsidRDefault="00B8678B" w:rsidP="00B8678B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4375" w:type="dxa"/>
            <w:vAlign w:val="center"/>
          </w:tcPr>
          <w:p w14:paraId="754926D2" w14:textId="39620388" w:rsidR="00B8678B" w:rsidRPr="0096185E" w:rsidRDefault="00B8678B" w:rsidP="00B8678B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6185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Публікації у соціальних мережах (сторінка школи / класів) про заходи, новинки, події</w:t>
            </w:r>
          </w:p>
        </w:tc>
        <w:tc>
          <w:tcPr>
            <w:tcW w:w="1839" w:type="dxa"/>
            <w:vAlign w:val="center"/>
          </w:tcPr>
          <w:p w14:paraId="12634479" w14:textId="002E5193" w:rsidR="00B8678B" w:rsidRDefault="00B8678B" w:rsidP="00B8678B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8678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Після кожного заходу</w:t>
            </w:r>
          </w:p>
        </w:tc>
        <w:tc>
          <w:tcPr>
            <w:tcW w:w="1984" w:type="dxa"/>
            <w:vAlign w:val="center"/>
          </w:tcPr>
          <w:p w14:paraId="7D66C0C1" w14:textId="6472EA53" w:rsidR="00B8678B" w:rsidRDefault="00B8678B" w:rsidP="00B8678B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8678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Бібліотекар, педагог-організатор</w:t>
            </w:r>
          </w:p>
        </w:tc>
        <w:tc>
          <w:tcPr>
            <w:tcW w:w="1266" w:type="dxa"/>
            <w:vAlign w:val="center"/>
          </w:tcPr>
          <w:p w14:paraId="69FD9696" w14:textId="10F3BCA1" w:rsidR="00B8678B" w:rsidRDefault="00B8678B" w:rsidP="00B8678B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8678B" w14:paraId="08F4D6EC" w14:textId="77777777" w:rsidTr="00B8678B">
        <w:tc>
          <w:tcPr>
            <w:tcW w:w="459" w:type="dxa"/>
            <w:vAlign w:val="center"/>
          </w:tcPr>
          <w:p w14:paraId="0FE6910E" w14:textId="198880E9" w:rsidR="00B8678B" w:rsidRDefault="00B8678B" w:rsidP="00B8678B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4375" w:type="dxa"/>
            <w:vAlign w:val="center"/>
          </w:tcPr>
          <w:p w14:paraId="1B577046" w14:textId="7F1CC5F7" w:rsidR="00B8678B" w:rsidRDefault="00B8678B" w:rsidP="00B8678B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8678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Проведення віртуальних виставок, </w:t>
            </w:r>
            <w:proofErr w:type="spellStart"/>
            <w:r w:rsidRPr="00B8678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буктрейлерів</w:t>
            </w:r>
            <w:proofErr w:type="spellEnd"/>
            <w:r w:rsidRPr="00B8678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, онлайн-оглядів літератури</w:t>
            </w:r>
          </w:p>
        </w:tc>
        <w:tc>
          <w:tcPr>
            <w:tcW w:w="1839" w:type="dxa"/>
            <w:vAlign w:val="center"/>
          </w:tcPr>
          <w:p w14:paraId="047AEB06" w14:textId="0DE38CFE" w:rsidR="00B8678B" w:rsidRDefault="00B8678B" w:rsidP="00B8678B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8678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Протягом року</w:t>
            </w:r>
          </w:p>
        </w:tc>
        <w:tc>
          <w:tcPr>
            <w:tcW w:w="1984" w:type="dxa"/>
            <w:vAlign w:val="center"/>
          </w:tcPr>
          <w:p w14:paraId="0E944246" w14:textId="62A4F6FC" w:rsidR="00B8678B" w:rsidRDefault="00B8678B" w:rsidP="00B8678B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8678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Бібліотекар</w:t>
            </w:r>
          </w:p>
        </w:tc>
        <w:tc>
          <w:tcPr>
            <w:tcW w:w="1266" w:type="dxa"/>
            <w:vAlign w:val="center"/>
          </w:tcPr>
          <w:p w14:paraId="68BF2B81" w14:textId="719823DC" w:rsidR="00B8678B" w:rsidRDefault="00B8678B" w:rsidP="00B8678B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8678B" w14:paraId="7978A10E" w14:textId="77777777" w:rsidTr="00B8678B">
        <w:tc>
          <w:tcPr>
            <w:tcW w:w="9923" w:type="dxa"/>
            <w:gridSpan w:val="5"/>
            <w:vAlign w:val="center"/>
          </w:tcPr>
          <w:p w14:paraId="59B46AF8" w14:textId="784F7A6A" w:rsidR="00B8678B" w:rsidRDefault="00B8678B" w:rsidP="00B8678B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867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Репрезентація бібліотеки в закладі</w:t>
            </w:r>
          </w:p>
        </w:tc>
      </w:tr>
      <w:tr w:rsidR="00B8678B" w14:paraId="6007AEB6" w14:textId="77777777" w:rsidTr="00B8678B">
        <w:tc>
          <w:tcPr>
            <w:tcW w:w="459" w:type="dxa"/>
            <w:vAlign w:val="center"/>
          </w:tcPr>
          <w:p w14:paraId="33E5D428" w14:textId="24C6362D" w:rsidR="00B8678B" w:rsidRDefault="00B8678B" w:rsidP="00B8678B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4375" w:type="dxa"/>
            <w:vAlign w:val="center"/>
          </w:tcPr>
          <w:p w14:paraId="1308D3C2" w14:textId="50277DB4" w:rsidR="00B8678B" w:rsidRDefault="00B8678B" w:rsidP="00B8678B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8678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Участь у загальношкільних заходах, тематичних днях, педрадах</w:t>
            </w:r>
          </w:p>
        </w:tc>
        <w:tc>
          <w:tcPr>
            <w:tcW w:w="1839" w:type="dxa"/>
            <w:vAlign w:val="center"/>
          </w:tcPr>
          <w:p w14:paraId="54B0690E" w14:textId="160E35DD" w:rsidR="00B8678B" w:rsidRDefault="00B8678B" w:rsidP="00B8678B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8678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За графіком</w:t>
            </w:r>
          </w:p>
        </w:tc>
        <w:tc>
          <w:tcPr>
            <w:tcW w:w="1984" w:type="dxa"/>
            <w:vAlign w:val="center"/>
          </w:tcPr>
          <w:p w14:paraId="3C88BA23" w14:textId="231D3D7E" w:rsidR="00B8678B" w:rsidRDefault="00B8678B" w:rsidP="00B8678B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8678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Бібліотекар</w:t>
            </w:r>
          </w:p>
        </w:tc>
        <w:tc>
          <w:tcPr>
            <w:tcW w:w="1266" w:type="dxa"/>
            <w:vAlign w:val="center"/>
          </w:tcPr>
          <w:p w14:paraId="6459B1D2" w14:textId="74A491AD" w:rsidR="00B8678B" w:rsidRDefault="00B8678B" w:rsidP="00B8678B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8678B" w14:paraId="6AE7EA1E" w14:textId="77777777" w:rsidTr="00B8678B">
        <w:tc>
          <w:tcPr>
            <w:tcW w:w="459" w:type="dxa"/>
            <w:vAlign w:val="center"/>
          </w:tcPr>
          <w:p w14:paraId="21C66BC3" w14:textId="6319136B" w:rsidR="00B8678B" w:rsidRDefault="00B8678B" w:rsidP="00B8678B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4375" w:type="dxa"/>
            <w:vAlign w:val="center"/>
          </w:tcPr>
          <w:p w14:paraId="5420E40A" w14:textId="55A7B580" w:rsidR="00B8678B" w:rsidRDefault="00B8678B" w:rsidP="00B8678B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8678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Оформлення виставок до ключових подій життя школи (День знань, Останній дзвінок, ювілеї тощо)</w:t>
            </w:r>
          </w:p>
        </w:tc>
        <w:tc>
          <w:tcPr>
            <w:tcW w:w="1839" w:type="dxa"/>
            <w:vAlign w:val="center"/>
          </w:tcPr>
          <w:p w14:paraId="0CD9496C" w14:textId="1DEAD495" w:rsidR="00B8678B" w:rsidRDefault="00B8678B" w:rsidP="00B8678B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8678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За календарем подій</w:t>
            </w:r>
          </w:p>
        </w:tc>
        <w:tc>
          <w:tcPr>
            <w:tcW w:w="1984" w:type="dxa"/>
            <w:vAlign w:val="center"/>
          </w:tcPr>
          <w:p w14:paraId="39CADF19" w14:textId="31FCE8C8" w:rsidR="00B8678B" w:rsidRDefault="00B8678B" w:rsidP="00B8678B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8678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Бібліотекар, класні керівники</w:t>
            </w:r>
          </w:p>
        </w:tc>
        <w:tc>
          <w:tcPr>
            <w:tcW w:w="1266" w:type="dxa"/>
            <w:vAlign w:val="center"/>
          </w:tcPr>
          <w:p w14:paraId="36DD8299" w14:textId="68758345" w:rsidR="00B8678B" w:rsidRDefault="00B8678B" w:rsidP="00B8678B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8678B" w14:paraId="51C3CF16" w14:textId="77777777" w:rsidTr="00B8678B">
        <w:tc>
          <w:tcPr>
            <w:tcW w:w="459" w:type="dxa"/>
            <w:vAlign w:val="center"/>
          </w:tcPr>
          <w:p w14:paraId="5E0D6620" w14:textId="540ADD1E" w:rsidR="00B8678B" w:rsidRDefault="00B8678B" w:rsidP="00B8678B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4375" w:type="dxa"/>
            <w:vAlign w:val="center"/>
          </w:tcPr>
          <w:p w14:paraId="4313C2C0" w14:textId="64A2E113" w:rsidR="00B8678B" w:rsidRDefault="00B8678B" w:rsidP="00B8678B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8678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Підготовка презентаційної продукції: </w:t>
            </w:r>
            <w:proofErr w:type="spellStart"/>
            <w:r w:rsidRPr="00B8678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флаєри</w:t>
            </w:r>
            <w:proofErr w:type="spellEnd"/>
            <w:r w:rsidRPr="00B8678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, буклети, </w:t>
            </w:r>
            <w:proofErr w:type="spellStart"/>
            <w:r w:rsidRPr="00B8678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постери</w:t>
            </w:r>
            <w:proofErr w:type="spellEnd"/>
            <w:r w:rsidRPr="00B8678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«Про бібліотеку»</w:t>
            </w:r>
          </w:p>
        </w:tc>
        <w:tc>
          <w:tcPr>
            <w:tcW w:w="1839" w:type="dxa"/>
            <w:vAlign w:val="center"/>
          </w:tcPr>
          <w:p w14:paraId="68231385" w14:textId="64012302" w:rsidR="00B8678B" w:rsidRDefault="0096185E" w:rsidP="00B8678B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6185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Протягом року</w:t>
            </w:r>
          </w:p>
        </w:tc>
        <w:tc>
          <w:tcPr>
            <w:tcW w:w="1984" w:type="dxa"/>
            <w:vAlign w:val="center"/>
          </w:tcPr>
          <w:p w14:paraId="29A99E4A" w14:textId="5803DD02" w:rsidR="00B8678B" w:rsidRDefault="00B8678B" w:rsidP="00B8678B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8678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Бібліотекар</w:t>
            </w:r>
          </w:p>
        </w:tc>
        <w:tc>
          <w:tcPr>
            <w:tcW w:w="1266" w:type="dxa"/>
            <w:vAlign w:val="center"/>
          </w:tcPr>
          <w:p w14:paraId="6B2A531F" w14:textId="7F39DDC8" w:rsidR="00B8678B" w:rsidRDefault="00B8678B" w:rsidP="00B8678B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7010552D" w14:textId="77777777" w:rsidR="00B8678B" w:rsidRDefault="00B8678B" w:rsidP="00B8678B">
      <w:pPr>
        <w:pStyle w:val="a3"/>
        <w:rPr>
          <w:rFonts w:ascii="Times New Roman" w:hAnsi="Times New Roman" w:cs="Times New Roman"/>
          <w:b/>
          <w:bCs/>
          <w:sz w:val="24"/>
          <w:szCs w:val="24"/>
        </w:rPr>
      </w:pPr>
    </w:p>
    <w:p w14:paraId="40ADEA90" w14:textId="77777777" w:rsidR="00D16AE7" w:rsidRDefault="00D16AE7" w:rsidP="00C23B95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7C7135F" w14:textId="77777777" w:rsidR="00D16AE7" w:rsidRDefault="00D16AE7" w:rsidP="00C23B95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E168E81" w14:textId="77777777" w:rsidR="00D16AE7" w:rsidRDefault="00D16AE7" w:rsidP="00C23B95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FB77E6E" w14:textId="77777777" w:rsidR="00D16AE7" w:rsidRDefault="00D16AE7" w:rsidP="00C23B95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4212FC2" w14:textId="77777777" w:rsidR="00D16AE7" w:rsidRDefault="00D16AE7" w:rsidP="00C23B95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4A32F90" w14:textId="77777777" w:rsidR="00D16AE7" w:rsidRDefault="00D16AE7" w:rsidP="00C23B95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44249BE" w14:textId="77777777" w:rsidR="00D16AE7" w:rsidRDefault="00D16AE7" w:rsidP="00C23B95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941B6FD" w14:textId="77777777" w:rsidR="00D16AE7" w:rsidRDefault="00D16AE7" w:rsidP="00C23B95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1A5D7EF" w14:textId="77777777" w:rsidR="00D16AE7" w:rsidRDefault="00D16AE7" w:rsidP="00C23B95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39D1A81" w14:textId="77777777" w:rsidR="00D16AE7" w:rsidRDefault="00D16AE7" w:rsidP="00C23B95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8628697" w14:textId="77777777" w:rsidR="00D16AE7" w:rsidRDefault="00D16AE7" w:rsidP="00C23B95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B6F584B" w14:textId="77777777" w:rsidR="00D16AE7" w:rsidRDefault="00D16AE7" w:rsidP="00C23B95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0E89F43" w14:textId="77777777" w:rsidR="00D16AE7" w:rsidRDefault="00D16AE7" w:rsidP="00C23B95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CFF647D" w14:textId="77777777" w:rsidR="00D16AE7" w:rsidRDefault="00D16AE7" w:rsidP="00C23B95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088EAA3" w14:textId="77777777" w:rsidR="00D16AE7" w:rsidRDefault="00D16AE7" w:rsidP="00C23B95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FB43CD7" w14:textId="77777777" w:rsidR="00D16AE7" w:rsidRDefault="00D16AE7" w:rsidP="00C23B95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E3C9FC4" w14:textId="77777777" w:rsidR="00D16AE7" w:rsidRDefault="00D16AE7" w:rsidP="00C23B95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E94BB23" w14:textId="77777777" w:rsidR="00D16AE7" w:rsidRDefault="00D16AE7" w:rsidP="00C23B95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FC56D32" w14:textId="78C4B621" w:rsidR="00D16AE7" w:rsidRDefault="00D16AE7" w:rsidP="00C23B95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D8C0CAC" w14:textId="77777777" w:rsidR="0096185E" w:rsidRDefault="0096185E" w:rsidP="00C23B95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0499F16" w14:textId="77777777" w:rsidR="00D16AE7" w:rsidRDefault="00D16AE7" w:rsidP="00C23B95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4F90D0E" w14:textId="03FB0709" w:rsidR="00C23B95" w:rsidRDefault="00C23B95" w:rsidP="00C23B95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23B95">
        <w:rPr>
          <w:rFonts w:ascii="Times New Roman" w:hAnsi="Times New Roman" w:cs="Times New Roman"/>
          <w:b/>
          <w:bCs/>
          <w:sz w:val="24"/>
          <w:szCs w:val="24"/>
        </w:rPr>
        <w:lastRenderedPageBreak/>
        <w:t>ПІДВИЩЕННЯ КВАЛІФІКАЦІЇ БІБЛІОТЕКАРЯ</w:t>
      </w:r>
    </w:p>
    <w:p w14:paraId="3148AC73" w14:textId="4C0C9104" w:rsidR="00C23B95" w:rsidRDefault="00C23B95" w:rsidP="00416E74">
      <w:pPr>
        <w:pStyle w:val="a3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4"/>
        <w:tblW w:w="9923" w:type="dxa"/>
        <w:tblInd w:w="-289" w:type="dxa"/>
        <w:tblLook w:val="04A0" w:firstRow="1" w:lastRow="0" w:firstColumn="1" w:lastColumn="0" w:noHBand="0" w:noVBand="1"/>
      </w:tblPr>
      <w:tblGrid>
        <w:gridCol w:w="458"/>
        <w:gridCol w:w="4362"/>
        <w:gridCol w:w="1843"/>
        <w:gridCol w:w="1953"/>
        <w:gridCol w:w="1307"/>
      </w:tblGrid>
      <w:tr w:rsidR="00C23B95" w14:paraId="2F3A4370" w14:textId="77777777" w:rsidTr="00C23B95">
        <w:tc>
          <w:tcPr>
            <w:tcW w:w="458" w:type="dxa"/>
          </w:tcPr>
          <w:p w14:paraId="3A799C38" w14:textId="0730AE63" w:rsidR="00C23B95" w:rsidRDefault="00C23B95" w:rsidP="00C23B9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4362" w:type="dxa"/>
            <w:vAlign w:val="center"/>
          </w:tcPr>
          <w:p w14:paraId="666AEF0D" w14:textId="719EC894" w:rsidR="00C23B95" w:rsidRDefault="00C23B95" w:rsidP="00C23B9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140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Основні заходи</w:t>
            </w:r>
          </w:p>
        </w:tc>
        <w:tc>
          <w:tcPr>
            <w:tcW w:w="1843" w:type="dxa"/>
            <w:vAlign w:val="center"/>
          </w:tcPr>
          <w:p w14:paraId="2F61B657" w14:textId="7381D3F1" w:rsidR="00C23B95" w:rsidRDefault="00C23B95" w:rsidP="00C23B9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140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Термін виконання</w:t>
            </w:r>
          </w:p>
        </w:tc>
        <w:tc>
          <w:tcPr>
            <w:tcW w:w="1953" w:type="dxa"/>
          </w:tcPr>
          <w:p w14:paraId="6C55E3B2" w14:textId="56ACC042" w:rsidR="00C23B95" w:rsidRDefault="00C23B95" w:rsidP="00C23B9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C7A7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Відповідальний</w:t>
            </w:r>
          </w:p>
        </w:tc>
        <w:tc>
          <w:tcPr>
            <w:tcW w:w="1307" w:type="dxa"/>
          </w:tcPr>
          <w:p w14:paraId="360D170E" w14:textId="3C58799F" w:rsidR="00C23B95" w:rsidRDefault="00C23B95" w:rsidP="00C23B9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C7A7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Примітки</w:t>
            </w:r>
          </w:p>
        </w:tc>
      </w:tr>
      <w:tr w:rsidR="00C23B95" w14:paraId="1618C434" w14:textId="77777777" w:rsidTr="00C23B95">
        <w:tc>
          <w:tcPr>
            <w:tcW w:w="9923" w:type="dxa"/>
            <w:gridSpan w:val="5"/>
            <w:vAlign w:val="center"/>
          </w:tcPr>
          <w:p w14:paraId="0BAA0F47" w14:textId="7E51E084" w:rsidR="00C23B95" w:rsidRDefault="00C23B95" w:rsidP="00C23B9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23B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Участь у професійних заходах</w:t>
            </w:r>
          </w:p>
        </w:tc>
      </w:tr>
      <w:tr w:rsidR="00C23B95" w14:paraId="16B7E36F" w14:textId="77777777" w:rsidTr="00C23B95">
        <w:tc>
          <w:tcPr>
            <w:tcW w:w="458" w:type="dxa"/>
            <w:vAlign w:val="center"/>
          </w:tcPr>
          <w:p w14:paraId="6939E0DF" w14:textId="29541BD1" w:rsidR="00C23B95" w:rsidRPr="00C23B95" w:rsidRDefault="00C23B95" w:rsidP="00C23B9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23B9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62" w:type="dxa"/>
            <w:vAlign w:val="center"/>
          </w:tcPr>
          <w:p w14:paraId="6C74CC43" w14:textId="78156E55" w:rsidR="00C23B95" w:rsidRDefault="00C23B95" w:rsidP="00C23B9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23B95">
              <w:rPr>
                <w:rFonts w:ascii="Times New Roman" w:hAnsi="Times New Roman" w:cs="Times New Roman"/>
                <w:sz w:val="24"/>
                <w:szCs w:val="24"/>
              </w:rPr>
              <w:t xml:space="preserve">Участь у семінарах, тренінгах, </w:t>
            </w:r>
            <w:proofErr w:type="spellStart"/>
            <w:r w:rsidRPr="00C23B95">
              <w:rPr>
                <w:rFonts w:ascii="Times New Roman" w:hAnsi="Times New Roman" w:cs="Times New Roman"/>
                <w:sz w:val="24"/>
                <w:szCs w:val="24"/>
              </w:rPr>
              <w:t>вебінарах</w:t>
            </w:r>
            <w:proofErr w:type="spellEnd"/>
            <w:r w:rsidRPr="00C23B95">
              <w:rPr>
                <w:rFonts w:ascii="Times New Roman" w:hAnsi="Times New Roman" w:cs="Times New Roman"/>
                <w:sz w:val="24"/>
                <w:szCs w:val="24"/>
              </w:rPr>
              <w:t>, конференціях для шкільних бібліотекарів</w:t>
            </w:r>
          </w:p>
        </w:tc>
        <w:tc>
          <w:tcPr>
            <w:tcW w:w="1843" w:type="dxa"/>
            <w:vAlign w:val="center"/>
          </w:tcPr>
          <w:p w14:paraId="57CD0CD7" w14:textId="69369C9A" w:rsidR="00C23B95" w:rsidRDefault="00C23B95" w:rsidP="00C23B9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23B95">
              <w:rPr>
                <w:rFonts w:ascii="Times New Roman" w:hAnsi="Times New Roman" w:cs="Times New Roman"/>
                <w:sz w:val="24"/>
                <w:szCs w:val="24"/>
              </w:rPr>
              <w:t>За графіком закладів освіти / ІППО</w:t>
            </w:r>
          </w:p>
        </w:tc>
        <w:tc>
          <w:tcPr>
            <w:tcW w:w="1953" w:type="dxa"/>
            <w:vAlign w:val="center"/>
          </w:tcPr>
          <w:p w14:paraId="73B98E83" w14:textId="1F277209" w:rsidR="00C23B95" w:rsidRDefault="00C23B95" w:rsidP="00C23B9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23B95">
              <w:rPr>
                <w:rFonts w:ascii="Times New Roman" w:hAnsi="Times New Roman" w:cs="Times New Roman"/>
                <w:sz w:val="24"/>
                <w:szCs w:val="24"/>
              </w:rPr>
              <w:t>Бібліотекар</w:t>
            </w:r>
          </w:p>
        </w:tc>
        <w:tc>
          <w:tcPr>
            <w:tcW w:w="1307" w:type="dxa"/>
            <w:vAlign w:val="center"/>
          </w:tcPr>
          <w:p w14:paraId="309D1EEB" w14:textId="277E10A6" w:rsidR="00C23B95" w:rsidRDefault="00C23B95" w:rsidP="00C23B9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23B95" w14:paraId="552C8AE0" w14:textId="77777777" w:rsidTr="00C23B95">
        <w:tc>
          <w:tcPr>
            <w:tcW w:w="458" w:type="dxa"/>
            <w:vAlign w:val="center"/>
          </w:tcPr>
          <w:p w14:paraId="279CC66F" w14:textId="1ABBE7F6" w:rsidR="00C23B95" w:rsidRPr="00C23B95" w:rsidRDefault="00C23B95" w:rsidP="00C23B9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23B9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62" w:type="dxa"/>
            <w:vAlign w:val="center"/>
          </w:tcPr>
          <w:p w14:paraId="44755123" w14:textId="2BFFA317" w:rsidR="00C23B95" w:rsidRDefault="00C23B95" w:rsidP="00C23B9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23B95">
              <w:rPr>
                <w:rFonts w:ascii="Times New Roman" w:hAnsi="Times New Roman" w:cs="Times New Roman"/>
                <w:sz w:val="24"/>
                <w:szCs w:val="24"/>
              </w:rPr>
              <w:t>Вивчення нормативно-правових документів у сфері освіти та бібліотечної справи</w:t>
            </w:r>
          </w:p>
        </w:tc>
        <w:tc>
          <w:tcPr>
            <w:tcW w:w="1843" w:type="dxa"/>
            <w:vAlign w:val="center"/>
          </w:tcPr>
          <w:p w14:paraId="63B68A1F" w14:textId="09206EAB" w:rsidR="00C23B95" w:rsidRDefault="00C23B95" w:rsidP="00C23B9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23B95">
              <w:rPr>
                <w:rFonts w:ascii="Times New Roman" w:hAnsi="Times New Roman" w:cs="Times New Roman"/>
                <w:sz w:val="24"/>
                <w:szCs w:val="24"/>
              </w:rPr>
              <w:t>Постійно</w:t>
            </w:r>
          </w:p>
        </w:tc>
        <w:tc>
          <w:tcPr>
            <w:tcW w:w="1953" w:type="dxa"/>
            <w:vAlign w:val="center"/>
          </w:tcPr>
          <w:p w14:paraId="12767AB3" w14:textId="56282317" w:rsidR="00C23B95" w:rsidRDefault="00C23B95" w:rsidP="00C23B9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23B95">
              <w:rPr>
                <w:rFonts w:ascii="Times New Roman" w:hAnsi="Times New Roman" w:cs="Times New Roman"/>
                <w:sz w:val="24"/>
                <w:szCs w:val="24"/>
              </w:rPr>
              <w:t>Бібліотекар</w:t>
            </w:r>
          </w:p>
        </w:tc>
        <w:tc>
          <w:tcPr>
            <w:tcW w:w="1307" w:type="dxa"/>
            <w:vAlign w:val="center"/>
          </w:tcPr>
          <w:p w14:paraId="664DE3E4" w14:textId="2A51892C" w:rsidR="00C23B95" w:rsidRDefault="00C23B95" w:rsidP="00C23B9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23B95" w14:paraId="4EAE36D3" w14:textId="77777777" w:rsidTr="00C23B95">
        <w:tc>
          <w:tcPr>
            <w:tcW w:w="458" w:type="dxa"/>
            <w:vAlign w:val="center"/>
          </w:tcPr>
          <w:p w14:paraId="28D8A68B" w14:textId="35BE8356" w:rsidR="00C23B95" w:rsidRPr="00C23B95" w:rsidRDefault="00C23B95" w:rsidP="00C23B9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23B9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62" w:type="dxa"/>
            <w:vAlign w:val="center"/>
          </w:tcPr>
          <w:p w14:paraId="1A79DCF1" w14:textId="3FC2056A" w:rsidR="00C23B95" w:rsidRDefault="00C23B95" w:rsidP="00C23B9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23B95">
              <w:rPr>
                <w:rFonts w:ascii="Times New Roman" w:hAnsi="Times New Roman" w:cs="Times New Roman"/>
                <w:sz w:val="24"/>
                <w:szCs w:val="24"/>
              </w:rPr>
              <w:t>Вивчення методичних матеріалів про роль бібліотеки в умовах НУШ</w:t>
            </w:r>
          </w:p>
        </w:tc>
        <w:tc>
          <w:tcPr>
            <w:tcW w:w="1843" w:type="dxa"/>
            <w:vAlign w:val="center"/>
          </w:tcPr>
          <w:p w14:paraId="501DD71A" w14:textId="115685EF" w:rsidR="00C23B95" w:rsidRDefault="00C23B95" w:rsidP="00C23B9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23B95">
              <w:rPr>
                <w:rFonts w:ascii="Times New Roman" w:hAnsi="Times New Roman" w:cs="Times New Roman"/>
                <w:sz w:val="24"/>
                <w:szCs w:val="24"/>
              </w:rPr>
              <w:t>Протягом року</w:t>
            </w:r>
          </w:p>
        </w:tc>
        <w:tc>
          <w:tcPr>
            <w:tcW w:w="1953" w:type="dxa"/>
            <w:vAlign w:val="center"/>
          </w:tcPr>
          <w:p w14:paraId="44AD1452" w14:textId="66504993" w:rsidR="00C23B95" w:rsidRDefault="00C23B95" w:rsidP="00C23B9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23B95">
              <w:rPr>
                <w:rFonts w:ascii="Times New Roman" w:hAnsi="Times New Roman" w:cs="Times New Roman"/>
                <w:sz w:val="24"/>
                <w:szCs w:val="24"/>
              </w:rPr>
              <w:t>Бібліотекар</w:t>
            </w:r>
          </w:p>
        </w:tc>
        <w:tc>
          <w:tcPr>
            <w:tcW w:w="1307" w:type="dxa"/>
            <w:vAlign w:val="center"/>
          </w:tcPr>
          <w:p w14:paraId="3EF16B4D" w14:textId="150820CC" w:rsidR="00C23B95" w:rsidRDefault="00C23B95" w:rsidP="00C23B9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23B95" w14:paraId="222FE551" w14:textId="77777777" w:rsidTr="00C23B95">
        <w:tc>
          <w:tcPr>
            <w:tcW w:w="9923" w:type="dxa"/>
            <w:gridSpan w:val="5"/>
            <w:vAlign w:val="center"/>
          </w:tcPr>
          <w:p w14:paraId="2F531A97" w14:textId="4F165702" w:rsidR="00C23B95" w:rsidRDefault="00C23B95" w:rsidP="00C23B9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23B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Самоосвіта</w:t>
            </w:r>
          </w:p>
        </w:tc>
      </w:tr>
      <w:tr w:rsidR="00C23B95" w14:paraId="630DC4C5" w14:textId="77777777" w:rsidTr="00C23B95">
        <w:tc>
          <w:tcPr>
            <w:tcW w:w="458" w:type="dxa"/>
            <w:vAlign w:val="center"/>
          </w:tcPr>
          <w:p w14:paraId="0C7A0BEE" w14:textId="68C15235" w:rsidR="00C23B95" w:rsidRPr="00C23B95" w:rsidRDefault="00C23B95" w:rsidP="00C23B9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23B9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62" w:type="dxa"/>
            <w:vAlign w:val="center"/>
          </w:tcPr>
          <w:p w14:paraId="412863AE" w14:textId="263C4CAA" w:rsidR="00C23B95" w:rsidRDefault="00C23B95" w:rsidP="00C23B9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23B95">
              <w:rPr>
                <w:rFonts w:ascii="Times New Roman" w:hAnsi="Times New Roman" w:cs="Times New Roman"/>
                <w:sz w:val="24"/>
                <w:szCs w:val="24"/>
              </w:rPr>
              <w:t>Читання професійної періодики, онлайн-статей, блогів, методичних видань</w:t>
            </w:r>
          </w:p>
        </w:tc>
        <w:tc>
          <w:tcPr>
            <w:tcW w:w="1843" w:type="dxa"/>
            <w:vAlign w:val="center"/>
          </w:tcPr>
          <w:p w14:paraId="4584E938" w14:textId="7255D6A5" w:rsidR="00C23B95" w:rsidRDefault="00C23B95" w:rsidP="00C23B9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23B95">
              <w:rPr>
                <w:rFonts w:ascii="Times New Roman" w:hAnsi="Times New Roman" w:cs="Times New Roman"/>
                <w:sz w:val="24"/>
                <w:szCs w:val="24"/>
              </w:rPr>
              <w:t>Постійно</w:t>
            </w:r>
          </w:p>
        </w:tc>
        <w:tc>
          <w:tcPr>
            <w:tcW w:w="1953" w:type="dxa"/>
            <w:vAlign w:val="center"/>
          </w:tcPr>
          <w:p w14:paraId="2736BE8A" w14:textId="5BC0E37C" w:rsidR="00C23B95" w:rsidRDefault="00C23B95" w:rsidP="00C23B9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23B95">
              <w:rPr>
                <w:rFonts w:ascii="Times New Roman" w:hAnsi="Times New Roman" w:cs="Times New Roman"/>
                <w:sz w:val="24"/>
                <w:szCs w:val="24"/>
              </w:rPr>
              <w:t>Бібліотекар</w:t>
            </w:r>
          </w:p>
        </w:tc>
        <w:tc>
          <w:tcPr>
            <w:tcW w:w="1307" w:type="dxa"/>
            <w:vAlign w:val="center"/>
          </w:tcPr>
          <w:p w14:paraId="7A3875D7" w14:textId="73DEF458" w:rsidR="00C23B95" w:rsidRDefault="00C23B95" w:rsidP="00C23B9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23B95" w14:paraId="646A6B66" w14:textId="77777777" w:rsidTr="00C23B95">
        <w:tc>
          <w:tcPr>
            <w:tcW w:w="458" w:type="dxa"/>
            <w:vAlign w:val="center"/>
          </w:tcPr>
          <w:p w14:paraId="2242A996" w14:textId="5B7B9E88" w:rsidR="00C23B95" w:rsidRPr="00C23B95" w:rsidRDefault="00C23B95" w:rsidP="00C23B9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23B9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62" w:type="dxa"/>
            <w:vAlign w:val="center"/>
          </w:tcPr>
          <w:p w14:paraId="7270A82B" w14:textId="7291BD9F" w:rsidR="00C23B95" w:rsidRDefault="00C23B95" w:rsidP="00C23B9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23B95">
              <w:rPr>
                <w:rFonts w:ascii="Times New Roman" w:hAnsi="Times New Roman" w:cs="Times New Roman"/>
                <w:sz w:val="24"/>
                <w:szCs w:val="24"/>
              </w:rPr>
              <w:t>Ознайомлення з цифровими інструментами, платформами, сервісами для використання в бібліотеці</w:t>
            </w:r>
          </w:p>
        </w:tc>
        <w:tc>
          <w:tcPr>
            <w:tcW w:w="1843" w:type="dxa"/>
            <w:vAlign w:val="center"/>
          </w:tcPr>
          <w:p w14:paraId="66F0812A" w14:textId="5C246A01" w:rsidR="00C23B95" w:rsidRDefault="00C23B95" w:rsidP="00C23B9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23B95">
              <w:rPr>
                <w:rFonts w:ascii="Times New Roman" w:hAnsi="Times New Roman" w:cs="Times New Roman"/>
                <w:sz w:val="24"/>
                <w:szCs w:val="24"/>
              </w:rPr>
              <w:t>Протягом року</w:t>
            </w:r>
          </w:p>
        </w:tc>
        <w:tc>
          <w:tcPr>
            <w:tcW w:w="1953" w:type="dxa"/>
            <w:vAlign w:val="center"/>
          </w:tcPr>
          <w:p w14:paraId="6CF963B2" w14:textId="32751F36" w:rsidR="00C23B95" w:rsidRDefault="00C23B95" w:rsidP="00C23B9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23B95">
              <w:rPr>
                <w:rFonts w:ascii="Times New Roman" w:hAnsi="Times New Roman" w:cs="Times New Roman"/>
                <w:sz w:val="24"/>
                <w:szCs w:val="24"/>
              </w:rPr>
              <w:t>Бібліотекар</w:t>
            </w:r>
          </w:p>
        </w:tc>
        <w:tc>
          <w:tcPr>
            <w:tcW w:w="1307" w:type="dxa"/>
            <w:vAlign w:val="center"/>
          </w:tcPr>
          <w:p w14:paraId="3672927C" w14:textId="4B50C3B0" w:rsidR="00C23B95" w:rsidRDefault="00C23B95" w:rsidP="00C23B9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23B95" w14:paraId="65BAF8C2" w14:textId="77777777" w:rsidTr="00C23B95">
        <w:tc>
          <w:tcPr>
            <w:tcW w:w="458" w:type="dxa"/>
            <w:vAlign w:val="center"/>
          </w:tcPr>
          <w:p w14:paraId="61A7056A" w14:textId="307DBB19" w:rsidR="00C23B95" w:rsidRPr="00C23B95" w:rsidRDefault="00C23B95" w:rsidP="00C23B9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23B9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62" w:type="dxa"/>
            <w:vAlign w:val="center"/>
          </w:tcPr>
          <w:p w14:paraId="5F8799C9" w14:textId="446F3D24" w:rsidR="00C23B95" w:rsidRDefault="00C23B95" w:rsidP="00C23B9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23B95">
              <w:rPr>
                <w:rFonts w:ascii="Times New Roman" w:hAnsi="Times New Roman" w:cs="Times New Roman"/>
                <w:sz w:val="24"/>
                <w:szCs w:val="24"/>
              </w:rPr>
              <w:t>Самоаналіз діяльності бібліотеки, підготовка щорічного звіту, участь у педагогічній раді</w:t>
            </w:r>
          </w:p>
        </w:tc>
        <w:tc>
          <w:tcPr>
            <w:tcW w:w="1843" w:type="dxa"/>
            <w:vAlign w:val="center"/>
          </w:tcPr>
          <w:p w14:paraId="70238B88" w14:textId="7A896CDC" w:rsidR="00C23B95" w:rsidRDefault="00C23B95" w:rsidP="00C23B9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23B95">
              <w:rPr>
                <w:rFonts w:ascii="Times New Roman" w:hAnsi="Times New Roman" w:cs="Times New Roman"/>
                <w:sz w:val="24"/>
                <w:szCs w:val="24"/>
              </w:rPr>
              <w:t>Грудень, червень</w:t>
            </w:r>
          </w:p>
        </w:tc>
        <w:tc>
          <w:tcPr>
            <w:tcW w:w="1953" w:type="dxa"/>
            <w:vAlign w:val="center"/>
          </w:tcPr>
          <w:p w14:paraId="6A178812" w14:textId="0AEBF02C" w:rsidR="00C23B95" w:rsidRDefault="00C23B95" w:rsidP="00C23B9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23B95">
              <w:rPr>
                <w:rFonts w:ascii="Times New Roman" w:hAnsi="Times New Roman" w:cs="Times New Roman"/>
                <w:sz w:val="24"/>
                <w:szCs w:val="24"/>
              </w:rPr>
              <w:t>Бібліотекар</w:t>
            </w:r>
          </w:p>
        </w:tc>
        <w:tc>
          <w:tcPr>
            <w:tcW w:w="1307" w:type="dxa"/>
            <w:vAlign w:val="center"/>
          </w:tcPr>
          <w:p w14:paraId="23CC0A7C" w14:textId="74700A2E" w:rsidR="00C23B95" w:rsidRDefault="00C23B95" w:rsidP="00C23B9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23B95" w14:paraId="6ABA2451" w14:textId="77777777" w:rsidTr="00C23B95">
        <w:tc>
          <w:tcPr>
            <w:tcW w:w="9923" w:type="dxa"/>
            <w:gridSpan w:val="5"/>
            <w:vAlign w:val="center"/>
          </w:tcPr>
          <w:p w14:paraId="7BEA688F" w14:textId="63C2F221" w:rsidR="00C23B95" w:rsidRDefault="00C23B95" w:rsidP="00C23B9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23B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Обмін досвідом</w:t>
            </w:r>
          </w:p>
        </w:tc>
      </w:tr>
      <w:tr w:rsidR="00C23B95" w14:paraId="4F471BDD" w14:textId="77777777" w:rsidTr="00C23B95">
        <w:tc>
          <w:tcPr>
            <w:tcW w:w="458" w:type="dxa"/>
            <w:vAlign w:val="center"/>
          </w:tcPr>
          <w:p w14:paraId="50E60FC7" w14:textId="627F72F0" w:rsidR="00C23B95" w:rsidRPr="00C23B95" w:rsidRDefault="00C23B95" w:rsidP="00C23B9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23B9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62" w:type="dxa"/>
            <w:vAlign w:val="center"/>
          </w:tcPr>
          <w:p w14:paraId="24F83550" w14:textId="2DF8FD64" w:rsidR="00C23B95" w:rsidRDefault="00C23B95" w:rsidP="00C23B9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23B95">
              <w:rPr>
                <w:rFonts w:ascii="Times New Roman" w:hAnsi="Times New Roman" w:cs="Times New Roman"/>
                <w:sz w:val="24"/>
                <w:szCs w:val="24"/>
              </w:rPr>
              <w:t>Участь у методичних об'єднаннях, майстер-класах, круглих столах</w:t>
            </w:r>
          </w:p>
        </w:tc>
        <w:tc>
          <w:tcPr>
            <w:tcW w:w="1843" w:type="dxa"/>
            <w:vAlign w:val="center"/>
          </w:tcPr>
          <w:p w14:paraId="612206BE" w14:textId="441DA864" w:rsidR="00C23B95" w:rsidRDefault="00C23B95" w:rsidP="00C23B9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23B95">
              <w:rPr>
                <w:rFonts w:ascii="Times New Roman" w:hAnsi="Times New Roman" w:cs="Times New Roman"/>
                <w:sz w:val="24"/>
                <w:szCs w:val="24"/>
              </w:rPr>
              <w:t>1 раз на семестр</w:t>
            </w:r>
          </w:p>
        </w:tc>
        <w:tc>
          <w:tcPr>
            <w:tcW w:w="1953" w:type="dxa"/>
            <w:vAlign w:val="center"/>
          </w:tcPr>
          <w:p w14:paraId="789B2348" w14:textId="4BC9A5E0" w:rsidR="00C23B95" w:rsidRDefault="00C23B95" w:rsidP="00C23B9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23B95">
              <w:rPr>
                <w:rFonts w:ascii="Times New Roman" w:hAnsi="Times New Roman" w:cs="Times New Roman"/>
                <w:sz w:val="24"/>
                <w:szCs w:val="24"/>
              </w:rPr>
              <w:t>Бібліотекар</w:t>
            </w:r>
          </w:p>
        </w:tc>
        <w:tc>
          <w:tcPr>
            <w:tcW w:w="1307" w:type="dxa"/>
            <w:vAlign w:val="center"/>
          </w:tcPr>
          <w:p w14:paraId="72A56CAD" w14:textId="09437F59" w:rsidR="00C23B95" w:rsidRDefault="00C23B95" w:rsidP="00C23B9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23B95" w14:paraId="59811AE6" w14:textId="77777777" w:rsidTr="00C23B95">
        <w:tc>
          <w:tcPr>
            <w:tcW w:w="458" w:type="dxa"/>
            <w:vAlign w:val="center"/>
          </w:tcPr>
          <w:p w14:paraId="7604C03A" w14:textId="4E695E9E" w:rsidR="00C23B95" w:rsidRPr="00C23B95" w:rsidRDefault="00C23B95" w:rsidP="00C23B9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23B9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62" w:type="dxa"/>
            <w:vAlign w:val="center"/>
          </w:tcPr>
          <w:p w14:paraId="2F4F7432" w14:textId="5867EDA1" w:rsidR="00C23B95" w:rsidRDefault="00C23B95" w:rsidP="00C23B9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C23B95">
              <w:rPr>
                <w:rFonts w:ascii="Times New Roman" w:hAnsi="Times New Roman" w:cs="Times New Roman"/>
                <w:sz w:val="24"/>
                <w:szCs w:val="24"/>
              </w:rPr>
              <w:t>Взаємовідвідування</w:t>
            </w:r>
            <w:proofErr w:type="spellEnd"/>
            <w:r w:rsidRPr="00C23B95">
              <w:rPr>
                <w:rFonts w:ascii="Times New Roman" w:hAnsi="Times New Roman" w:cs="Times New Roman"/>
                <w:sz w:val="24"/>
                <w:szCs w:val="24"/>
              </w:rPr>
              <w:t xml:space="preserve"> заходів у бібліотеках інших шкіл (за можливості)</w:t>
            </w:r>
          </w:p>
        </w:tc>
        <w:tc>
          <w:tcPr>
            <w:tcW w:w="1843" w:type="dxa"/>
            <w:vAlign w:val="center"/>
          </w:tcPr>
          <w:p w14:paraId="16297736" w14:textId="26141042" w:rsidR="00C23B95" w:rsidRDefault="00C23B95" w:rsidP="00C23B9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23B95">
              <w:rPr>
                <w:rFonts w:ascii="Times New Roman" w:hAnsi="Times New Roman" w:cs="Times New Roman"/>
                <w:sz w:val="24"/>
                <w:szCs w:val="24"/>
              </w:rPr>
              <w:t>За домовленістю</w:t>
            </w:r>
          </w:p>
        </w:tc>
        <w:tc>
          <w:tcPr>
            <w:tcW w:w="1953" w:type="dxa"/>
            <w:vAlign w:val="center"/>
          </w:tcPr>
          <w:p w14:paraId="55182DA8" w14:textId="7441C84F" w:rsidR="00C23B95" w:rsidRDefault="00C23B95" w:rsidP="00C23B9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23B95">
              <w:rPr>
                <w:rFonts w:ascii="Times New Roman" w:hAnsi="Times New Roman" w:cs="Times New Roman"/>
                <w:sz w:val="24"/>
                <w:szCs w:val="24"/>
              </w:rPr>
              <w:t>Бібліотекар, адміністрація</w:t>
            </w:r>
          </w:p>
        </w:tc>
        <w:tc>
          <w:tcPr>
            <w:tcW w:w="1307" w:type="dxa"/>
            <w:vAlign w:val="center"/>
          </w:tcPr>
          <w:p w14:paraId="1B9C62A5" w14:textId="7D793DE3" w:rsidR="00C23B95" w:rsidRDefault="00C23B95" w:rsidP="00C23B9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23B95" w14:paraId="39B32A94" w14:textId="77777777" w:rsidTr="00C23B95">
        <w:tc>
          <w:tcPr>
            <w:tcW w:w="9923" w:type="dxa"/>
            <w:gridSpan w:val="5"/>
            <w:vAlign w:val="center"/>
          </w:tcPr>
          <w:p w14:paraId="669D4028" w14:textId="0087A284" w:rsidR="00C23B95" w:rsidRDefault="00C23B95" w:rsidP="00C23B9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23B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Підготовка та поширення власних напрацювань</w:t>
            </w:r>
          </w:p>
        </w:tc>
      </w:tr>
      <w:tr w:rsidR="00C23B95" w14:paraId="173B8532" w14:textId="77777777" w:rsidTr="00C23B95">
        <w:tc>
          <w:tcPr>
            <w:tcW w:w="458" w:type="dxa"/>
            <w:vAlign w:val="center"/>
          </w:tcPr>
          <w:p w14:paraId="48F1C3EB" w14:textId="3B5FAFC9" w:rsidR="00C23B95" w:rsidRPr="00C23B95" w:rsidRDefault="00C23B95" w:rsidP="00C23B9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23B9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62" w:type="dxa"/>
            <w:vAlign w:val="center"/>
          </w:tcPr>
          <w:p w14:paraId="7DF5EA74" w14:textId="3ADDB27A" w:rsidR="00C23B95" w:rsidRDefault="00C23B95" w:rsidP="00C23B9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23B95">
              <w:rPr>
                <w:rFonts w:ascii="Times New Roman" w:hAnsi="Times New Roman" w:cs="Times New Roman"/>
                <w:sz w:val="24"/>
                <w:szCs w:val="24"/>
              </w:rPr>
              <w:t>Створення власних дидактичних матеріалів: пам’яток, презентацій, буклетів</w:t>
            </w:r>
          </w:p>
        </w:tc>
        <w:tc>
          <w:tcPr>
            <w:tcW w:w="1843" w:type="dxa"/>
            <w:vAlign w:val="center"/>
          </w:tcPr>
          <w:p w14:paraId="5E306D68" w14:textId="6614CF01" w:rsidR="00C23B95" w:rsidRDefault="00C23B95" w:rsidP="00C23B9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23B95">
              <w:rPr>
                <w:rFonts w:ascii="Times New Roman" w:hAnsi="Times New Roman" w:cs="Times New Roman"/>
                <w:sz w:val="24"/>
                <w:szCs w:val="24"/>
              </w:rPr>
              <w:t>Протягом року</w:t>
            </w:r>
          </w:p>
        </w:tc>
        <w:tc>
          <w:tcPr>
            <w:tcW w:w="1953" w:type="dxa"/>
            <w:vAlign w:val="center"/>
          </w:tcPr>
          <w:p w14:paraId="38D85ABD" w14:textId="54EDD5E9" w:rsidR="00C23B95" w:rsidRDefault="00C23B95" w:rsidP="00C23B9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23B95">
              <w:rPr>
                <w:rFonts w:ascii="Times New Roman" w:hAnsi="Times New Roman" w:cs="Times New Roman"/>
                <w:sz w:val="24"/>
                <w:szCs w:val="24"/>
              </w:rPr>
              <w:t>Бібліотекар</w:t>
            </w:r>
          </w:p>
        </w:tc>
        <w:tc>
          <w:tcPr>
            <w:tcW w:w="1307" w:type="dxa"/>
            <w:vAlign w:val="center"/>
          </w:tcPr>
          <w:p w14:paraId="5F1DD9DB" w14:textId="2F483563" w:rsidR="00C23B95" w:rsidRDefault="00C23B95" w:rsidP="00C23B9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23B95" w14:paraId="6B5C7650" w14:textId="77777777" w:rsidTr="00C23B95">
        <w:tc>
          <w:tcPr>
            <w:tcW w:w="458" w:type="dxa"/>
            <w:vAlign w:val="center"/>
          </w:tcPr>
          <w:p w14:paraId="61719273" w14:textId="60E78A6F" w:rsidR="00C23B95" w:rsidRPr="00C23B95" w:rsidRDefault="00C23B95" w:rsidP="00C23B9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23B9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62" w:type="dxa"/>
            <w:vAlign w:val="center"/>
          </w:tcPr>
          <w:p w14:paraId="5D0C23F6" w14:textId="42F37331" w:rsidR="00C23B95" w:rsidRDefault="00C23B95" w:rsidP="00C23B9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23B95">
              <w:rPr>
                <w:rFonts w:ascii="Times New Roman" w:hAnsi="Times New Roman" w:cs="Times New Roman"/>
                <w:sz w:val="24"/>
                <w:szCs w:val="24"/>
              </w:rPr>
              <w:t>Участь у фахових конкурсах, виставках методичних матеріалів</w:t>
            </w:r>
          </w:p>
        </w:tc>
        <w:tc>
          <w:tcPr>
            <w:tcW w:w="1843" w:type="dxa"/>
            <w:vAlign w:val="center"/>
          </w:tcPr>
          <w:p w14:paraId="35CC7A92" w14:textId="10970169" w:rsidR="00C23B95" w:rsidRDefault="00C23B95" w:rsidP="00C23B9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23B95">
              <w:rPr>
                <w:rFonts w:ascii="Times New Roman" w:hAnsi="Times New Roman" w:cs="Times New Roman"/>
                <w:sz w:val="24"/>
                <w:szCs w:val="24"/>
              </w:rPr>
              <w:t>За наявності пропозицій</w:t>
            </w:r>
          </w:p>
        </w:tc>
        <w:tc>
          <w:tcPr>
            <w:tcW w:w="1953" w:type="dxa"/>
            <w:vAlign w:val="center"/>
          </w:tcPr>
          <w:p w14:paraId="56A17572" w14:textId="6E793ED8" w:rsidR="00C23B95" w:rsidRDefault="00C23B95" w:rsidP="00C23B9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23B95">
              <w:rPr>
                <w:rFonts w:ascii="Times New Roman" w:hAnsi="Times New Roman" w:cs="Times New Roman"/>
                <w:sz w:val="24"/>
                <w:szCs w:val="24"/>
              </w:rPr>
              <w:t>Бібліотекар</w:t>
            </w:r>
          </w:p>
        </w:tc>
        <w:tc>
          <w:tcPr>
            <w:tcW w:w="1307" w:type="dxa"/>
            <w:vAlign w:val="center"/>
          </w:tcPr>
          <w:p w14:paraId="0B237C19" w14:textId="0034DDA0" w:rsidR="00C23B95" w:rsidRDefault="00C23B95" w:rsidP="00C23B9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19242D1C" w14:textId="1BE338CE" w:rsidR="00C23B95" w:rsidRDefault="00C23B95" w:rsidP="00416E74">
      <w:pPr>
        <w:pStyle w:val="a3"/>
        <w:rPr>
          <w:rFonts w:ascii="Times New Roman" w:hAnsi="Times New Roman" w:cs="Times New Roman"/>
          <w:b/>
          <w:bCs/>
          <w:sz w:val="24"/>
          <w:szCs w:val="24"/>
        </w:rPr>
      </w:pPr>
    </w:p>
    <w:p w14:paraId="01AB6965" w14:textId="77777777" w:rsidR="00C23B95" w:rsidRDefault="00C23B95" w:rsidP="00416E74">
      <w:pPr>
        <w:pStyle w:val="a3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C23B95" w:rsidSect="00D16AE7">
      <w:pgSz w:w="11906" w:h="16838"/>
      <w:pgMar w:top="709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685343"/>
    <w:multiLevelType w:val="multilevel"/>
    <w:tmpl w:val="F55C7E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C221D58"/>
    <w:multiLevelType w:val="multilevel"/>
    <w:tmpl w:val="F800A3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A817272"/>
    <w:multiLevelType w:val="multilevel"/>
    <w:tmpl w:val="B680BE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D245CF5"/>
    <w:multiLevelType w:val="multilevel"/>
    <w:tmpl w:val="E57ED2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FF275AB"/>
    <w:multiLevelType w:val="hybridMultilevel"/>
    <w:tmpl w:val="EB8049B8"/>
    <w:lvl w:ilvl="0" w:tplc="0422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45A341E9"/>
    <w:multiLevelType w:val="multilevel"/>
    <w:tmpl w:val="76B812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125343E"/>
    <w:multiLevelType w:val="multilevel"/>
    <w:tmpl w:val="E49E36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220550A"/>
    <w:multiLevelType w:val="multilevel"/>
    <w:tmpl w:val="4C1894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64428A9"/>
    <w:multiLevelType w:val="multilevel"/>
    <w:tmpl w:val="35428D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D2C36BF"/>
    <w:multiLevelType w:val="multilevel"/>
    <w:tmpl w:val="E116CA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D5408B9"/>
    <w:multiLevelType w:val="multilevel"/>
    <w:tmpl w:val="C64021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</w:num>
  <w:num w:numId="2">
    <w:abstractNumId w:val="2"/>
  </w:num>
  <w:num w:numId="3">
    <w:abstractNumId w:val="3"/>
  </w:num>
  <w:num w:numId="4">
    <w:abstractNumId w:val="5"/>
  </w:num>
  <w:num w:numId="5">
    <w:abstractNumId w:val="0"/>
  </w:num>
  <w:num w:numId="6">
    <w:abstractNumId w:val="6"/>
  </w:num>
  <w:num w:numId="7">
    <w:abstractNumId w:val="7"/>
  </w:num>
  <w:num w:numId="8">
    <w:abstractNumId w:val="9"/>
  </w:num>
  <w:num w:numId="9">
    <w:abstractNumId w:val="10"/>
  </w:num>
  <w:num w:numId="10">
    <w:abstractNumId w:val="1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7A54"/>
    <w:rsid w:val="000A789E"/>
    <w:rsid w:val="000E402E"/>
    <w:rsid w:val="0036650E"/>
    <w:rsid w:val="00416E74"/>
    <w:rsid w:val="00514044"/>
    <w:rsid w:val="00570CEA"/>
    <w:rsid w:val="007B068A"/>
    <w:rsid w:val="008708E3"/>
    <w:rsid w:val="0096185E"/>
    <w:rsid w:val="00AC7A70"/>
    <w:rsid w:val="00B55F77"/>
    <w:rsid w:val="00B8678B"/>
    <w:rsid w:val="00BF2D75"/>
    <w:rsid w:val="00C23B95"/>
    <w:rsid w:val="00CC7A54"/>
    <w:rsid w:val="00D16AE7"/>
    <w:rsid w:val="00D74EB4"/>
    <w:rsid w:val="00F55342"/>
    <w:rsid w:val="00FB1B71"/>
    <w:rsid w:val="00FE56C2"/>
    <w:rsid w:val="00FF39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740401"/>
  <w15:chartTrackingRefBased/>
  <w15:docId w15:val="{FF57DAC8-1C5E-47B1-BE56-EFD7CE1420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708E3"/>
    <w:pPr>
      <w:spacing w:after="0" w:line="240" w:lineRule="auto"/>
    </w:pPr>
  </w:style>
  <w:style w:type="table" w:styleId="a4">
    <w:name w:val="Table Grid"/>
    <w:basedOn w:val="a1"/>
    <w:uiPriority w:val="39"/>
    <w:rsid w:val="005140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62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2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17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49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85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37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85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24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9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55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35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8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32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20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00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70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8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57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46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74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49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1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304</TotalTime>
  <Pages>1</Pages>
  <Words>11200</Words>
  <Characters>6385</Characters>
  <Application>Microsoft Office Word</Application>
  <DocSecurity>0</DocSecurity>
  <Lines>53</Lines>
  <Paragraphs>35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Аліна Головата</dc:creator>
  <cp:keywords/>
  <dc:description/>
  <cp:lastModifiedBy>User</cp:lastModifiedBy>
  <cp:revision>7</cp:revision>
  <dcterms:created xsi:type="dcterms:W3CDTF">2025-08-03T12:14:00Z</dcterms:created>
  <dcterms:modified xsi:type="dcterms:W3CDTF">2025-09-25T08:32:00Z</dcterms:modified>
</cp:coreProperties>
</file>